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839" w:rsidRPr="00017E19" w:rsidRDefault="00D03839" w:rsidP="00AF3CAA">
      <w:pPr>
        <w:spacing w:after="0" w:line="240" w:lineRule="auto"/>
        <w:ind w:left="5103"/>
        <w:jc w:val="center"/>
        <w:rPr>
          <w:rFonts w:eastAsia="Times New Roman" w:cs="Times New Roman"/>
          <w:sz w:val="28"/>
          <w:szCs w:val="27"/>
          <w:vertAlign w:val="superscript"/>
          <w:lang w:eastAsia="ru-RU"/>
        </w:rPr>
      </w:pPr>
      <w:r w:rsidRPr="00017E19">
        <w:rPr>
          <w:rFonts w:eastAsia="Times New Roman" w:cs="Times New Roman"/>
          <w:sz w:val="28"/>
          <w:szCs w:val="27"/>
          <w:lang w:eastAsia="ru-RU"/>
        </w:rPr>
        <w:t xml:space="preserve">Приложение </w:t>
      </w:r>
      <w:r w:rsidR="00545C7C" w:rsidRPr="00017E19">
        <w:rPr>
          <w:rFonts w:eastAsia="Times New Roman" w:cs="Times New Roman"/>
          <w:sz w:val="28"/>
          <w:szCs w:val="27"/>
          <w:lang w:eastAsia="ru-RU"/>
        </w:rPr>
        <w:t xml:space="preserve">№ </w:t>
      </w:r>
      <w:r w:rsidR="00E26542" w:rsidRPr="00017E19">
        <w:rPr>
          <w:rFonts w:eastAsia="Times New Roman" w:cs="Times New Roman"/>
          <w:sz w:val="28"/>
          <w:szCs w:val="27"/>
          <w:lang w:eastAsia="ru-RU"/>
        </w:rPr>
        <w:t>10</w:t>
      </w:r>
    </w:p>
    <w:p w:rsidR="003C4C05" w:rsidRPr="00017E19" w:rsidRDefault="003C4C05" w:rsidP="00AF3CAA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eastAsia="Calibri" w:cs="Times New Roman"/>
          <w:sz w:val="28"/>
          <w:szCs w:val="28"/>
        </w:rPr>
      </w:pPr>
      <w:r w:rsidRPr="00017E19">
        <w:rPr>
          <w:rFonts w:eastAsia="Calibri" w:cs="Times New Roman"/>
          <w:sz w:val="28"/>
          <w:szCs w:val="28"/>
        </w:rPr>
        <w:t>к приказу Министерства финансов</w:t>
      </w:r>
    </w:p>
    <w:p w:rsidR="003C4C05" w:rsidRPr="00017E19" w:rsidRDefault="003C4C05" w:rsidP="00AF3CAA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eastAsia="Calibri" w:cs="Times New Roman"/>
          <w:sz w:val="28"/>
          <w:szCs w:val="28"/>
        </w:rPr>
      </w:pPr>
      <w:r w:rsidRPr="00017E19">
        <w:rPr>
          <w:rFonts w:eastAsia="Calibri" w:cs="Times New Roman"/>
          <w:sz w:val="28"/>
          <w:szCs w:val="28"/>
        </w:rPr>
        <w:t>Российской Федерации</w:t>
      </w:r>
    </w:p>
    <w:p w:rsidR="003C4C05" w:rsidRPr="00017E19" w:rsidRDefault="003C4C05" w:rsidP="00AF3CAA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eastAsia="Calibri" w:cs="Times New Roman"/>
          <w:sz w:val="28"/>
          <w:szCs w:val="28"/>
        </w:rPr>
      </w:pPr>
      <w:r w:rsidRPr="00017E19">
        <w:rPr>
          <w:rFonts w:eastAsia="Calibri" w:cs="Times New Roman"/>
          <w:sz w:val="28"/>
          <w:szCs w:val="28"/>
        </w:rPr>
        <w:t>от 08.06.2021 № 75н</w:t>
      </w:r>
    </w:p>
    <w:p w:rsidR="00D03839" w:rsidRPr="00017E19" w:rsidRDefault="00D03839" w:rsidP="00D03839">
      <w:pPr>
        <w:spacing w:after="0" w:line="240" w:lineRule="auto"/>
        <w:rPr>
          <w:sz w:val="28"/>
          <w:szCs w:val="27"/>
        </w:rPr>
      </w:pPr>
      <w:r w:rsidRPr="00017E19">
        <w:rPr>
          <w:sz w:val="28"/>
          <w:szCs w:val="27"/>
        </w:rPr>
        <w:tab/>
      </w:r>
      <w:r w:rsidRPr="00017E19">
        <w:rPr>
          <w:sz w:val="28"/>
          <w:szCs w:val="27"/>
        </w:rPr>
        <w:tab/>
      </w:r>
      <w:r w:rsidRPr="00017E19">
        <w:rPr>
          <w:sz w:val="28"/>
          <w:szCs w:val="27"/>
        </w:rPr>
        <w:tab/>
      </w:r>
      <w:r w:rsidRPr="00017E19">
        <w:rPr>
          <w:sz w:val="28"/>
          <w:szCs w:val="27"/>
        </w:rPr>
        <w:tab/>
      </w:r>
      <w:r w:rsidRPr="00017E19">
        <w:rPr>
          <w:sz w:val="28"/>
          <w:szCs w:val="27"/>
        </w:rPr>
        <w:tab/>
      </w:r>
    </w:p>
    <w:p w:rsidR="00D03839" w:rsidRPr="00017E19" w:rsidRDefault="003245D4" w:rsidP="00D03839">
      <w:pPr>
        <w:jc w:val="center"/>
        <w:rPr>
          <w:rFonts w:eastAsia="Times New Roman" w:cs="Times New Roman"/>
          <w:b/>
          <w:bCs/>
          <w:sz w:val="28"/>
          <w:szCs w:val="27"/>
          <w:lang w:eastAsia="ru-RU"/>
        </w:rPr>
      </w:pPr>
      <w:r w:rsidRPr="00017E19">
        <w:rPr>
          <w:rFonts w:eastAsia="Times New Roman" w:cs="Times New Roman"/>
          <w:b/>
          <w:bCs/>
          <w:sz w:val="28"/>
          <w:szCs w:val="27"/>
          <w:lang w:eastAsia="ru-RU"/>
        </w:rPr>
        <w:t xml:space="preserve">ПЕРЕЧЕНЬ И </w:t>
      </w:r>
      <w:r w:rsidR="00D03839" w:rsidRPr="00017E19">
        <w:rPr>
          <w:rFonts w:eastAsia="Times New Roman" w:cs="Times New Roman"/>
          <w:b/>
          <w:bCs/>
          <w:sz w:val="28"/>
          <w:szCs w:val="27"/>
          <w:lang w:eastAsia="ru-RU"/>
        </w:rPr>
        <w:t xml:space="preserve">КОДЫ ЦЕЛЕВЫХ СТАТЕЙ РАСХОДОВ </w:t>
      </w:r>
      <w:r w:rsidR="00D03839" w:rsidRPr="00017E19">
        <w:rPr>
          <w:rFonts w:eastAsia="Times New Roman" w:cs="Times New Roman"/>
          <w:b/>
          <w:bCs/>
          <w:sz w:val="28"/>
          <w:szCs w:val="27"/>
          <w:lang w:eastAsia="ru-RU"/>
        </w:rPr>
        <w:br/>
        <w:t>ФЕДЕРАЛЬНОГО БЮДЖЕТА И БЮДЖЕТОВ ГОСУДАРСТВЕННЫХ ВНЕБЮДЖЕТНЫХ ФОНДОВ РОССИЙСКОЙ ФЕДЕРАЦИИ</w:t>
      </w:r>
    </w:p>
    <w:tbl>
      <w:tblPr>
        <w:tblW w:w="103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825"/>
      </w:tblGrid>
      <w:tr w:rsidR="00017E19" w:rsidRPr="00017E19" w:rsidTr="00A24B76">
        <w:trPr>
          <w:cantSplit/>
          <w:trHeight w:val="20"/>
          <w:tblHeader/>
        </w:trPr>
        <w:tc>
          <w:tcPr>
            <w:tcW w:w="2552" w:type="dxa"/>
            <w:tcBorders>
              <w:bottom w:val="single" w:sz="4" w:space="0" w:color="auto"/>
            </w:tcBorders>
            <w:noWrap/>
            <w:hideMark/>
          </w:tcPr>
          <w:p w:rsidR="005836E7" w:rsidRPr="00017E19" w:rsidRDefault="005836E7" w:rsidP="00A351E4">
            <w:pPr>
              <w:jc w:val="center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Код</w:t>
            </w:r>
          </w:p>
        </w:tc>
        <w:tc>
          <w:tcPr>
            <w:tcW w:w="7825" w:type="dxa"/>
            <w:tcBorders>
              <w:bottom w:val="single" w:sz="4" w:space="0" w:color="auto"/>
            </w:tcBorders>
            <w:vAlign w:val="center"/>
            <w:hideMark/>
          </w:tcPr>
          <w:p w:rsidR="005836E7" w:rsidRPr="00017E19" w:rsidRDefault="005836E7" w:rsidP="00D17EE8">
            <w:pPr>
              <w:jc w:val="center"/>
              <w:rPr>
                <w:rFonts w:cs="Times New Roman"/>
                <w:bCs/>
                <w:sz w:val="28"/>
                <w:szCs w:val="28"/>
              </w:rPr>
            </w:pPr>
            <w:r w:rsidRPr="00017E19">
              <w:rPr>
                <w:rFonts w:cs="Times New Roman"/>
                <w:bCs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017E19" w:rsidRPr="00017E19" w:rsidTr="00A24B76">
        <w:trPr>
          <w:cantSplit/>
          <w:trHeight w:val="20"/>
          <w:tblHeader/>
        </w:trPr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5836E7" w:rsidRPr="00017E19" w:rsidRDefault="005836E7" w:rsidP="00A351E4">
            <w:pPr>
              <w:spacing w:after="0" w:line="240" w:lineRule="auto"/>
              <w:rPr>
                <w:rFonts w:cs="Times New Roman"/>
                <w:szCs w:val="27"/>
              </w:rPr>
            </w:pPr>
          </w:p>
        </w:tc>
        <w:tc>
          <w:tcPr>
            <w:tcW w:w="78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36E7" w:rsidRPr="00017E19" w:rsidRDefault="005836E7" w:rsidP="00D17EE8">
            <w:pPr>
              <w:spacing w:after="0" w:line="240" w:lineRule="auto"/>
              <w:rPr>
                <w:rFonts w:cs="Times New Roman"/>
                <w:szCs w:val="27"/>
              </w:rPr>
            </w:pP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836E7" w:rsidRPr="00017E19" w:rsidRDefault="005836E7" w:rsidP="00A351E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</w:tcPr>
          <w:p w:rsidR="005836E7" w:rsidRPr="00017E19" w:rsidRDefault="005836E7" w:rsidP="00D17EE8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Российской Федерации "Развитие здравоохранения"</w:t>
            </w:r>
            <w:r w:rsidR="000B339C" w:rsidRPr="00017E19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4D6" w:rsidRPr="00017E19" w:rsidRDefault="00C644D6" w:rsidP="00C644D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4D6" w:rsidRPr="00017E19" w:rsidRDefault="00C644D6" w:rsidP="00B25D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Федеральные проекты, входящие в </w:t>
            </w:r>
            <w:r w:rsidR="00B25DC7" w:rsidRPr="00017E19">
              <w:rPr>
                <w:rFonts w:cs="Times New Roman"/>
                <w:sz w:val="28"/>
                <w:szCs w:val="28"/>
              </w:rPr>
              <w:t xml:space="preserve">состав национальных </w:t>
            </w:r>
            <w:r w:rsidRPr="00017E19">
              <w:rPr>
                <w:rFonts w:cs="Times New Roman"/>
                <w:sz w:val="28"/>
                <w:szCs w:val="28"/>
              </w:rPr>
              <w:t>проект</w:t>
            </w:r>
            <w:r w:rsidR="00B25DC7" w:rsidRPr="00017E19">
              <w:rPr>
                <w:rFonts w:cs="Times New Roman"/>
                <w:sz w:val="28"/>
                <w:szCs w:val="28"/>
              </w:rPr>
              <w:t>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4D6" w:rsidRPr="00017E19" w:rsidRDefault="00C644D6" w:rsidP="00C644D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1 N1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4D6" w:rsidRPr="00017E19" w:rsidRDefault="007D1FA6" w:rsidP="00D17EE8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"Первичная медико-санитарная помощь"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4D6" w:rsidRPr="00017E19" w:rsidRDefault="00C644D6" w:rsidP="00C644D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1 N1 51910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4D6" w:rsidRPr="00017E19" w:rsidRDefault="00C644D6" w:rsidP="00D17EE8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4806" w:rsidRPr="00017E19" w:rsidRDefault="00FF4806" w:rsidP="00FF480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1 N1 51960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4806" w:rsidRPr="00017E19" w:rsidRDefault="00FF4806" w:rsidP="00FF480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Создание и замена фельдшерских, фельдшерско-акушерских пунктов и врачебных амбулаторий для населенных пунктов с численностью населения от 100 до 2000 человек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4D6" w:rsidRPr="00017E19" w:rsidRDefault="00C644D6" w:rsidP="00C644D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1 N1 55540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4D6" w:rsidRPr="00017E19" w:rsidRDefault="00C644D6" w:rsidP="00D17EE8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Обеспечение закупки авиационных работ в целях оказания медицинской помощи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4D6" w:rsidRPr="00017E19" w:rsidRDefault="00C644D6" w:rsidP="00C644D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1 N2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4D6" w:rsidRPr="00017E19" w:rsidRDefault="00C644D6" w:rsidP="00D17EE8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"Борьба с сердечно-сосудистыми заболеваниями"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4D6" w:rsidRPr="00017E19" w:rsidRDefault="00C644D6" w:rsidP="00C644D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1 N2 51920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4D6" w:rsidRPr="00017E19" w:rsidRDefault="00C644D6" w:rsidP="00D17EE8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Оснащение оборудованием региональных сосудистых центров и первичных сосудистых отделений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4D6" w:rsidRPr="00017E19" w:rsidRDefault="00C644D6" w:rsidP="00C644D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1 N2 55860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4D6" w:rsidRPr="00017E19" w:rsidRDefault="00C644D6" w:rsidP="00D17EE8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4D6" w:rsidRPr="00017E19" w:rsidRDefault="00C644D6" w:rsidP="00C644D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1 N3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4D6" w:rsidRPr="00017E19" w:rsidRDefault="00C644D6" w:rsidP="00D17EE8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"Борьба с онкологическими заболеваниями"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4D6" w:rsidRPr="00017E19" w:rsidRDefault="00C644D6" w:rsidP="00C644D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1 N3 51900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4D6" w:rsidRPr="00017E19" w:rsidRDefault="00C644D6" w:rsidP="00D17EE8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4D6" w:rsidRPr="00017E19" w:rsidRDefault="00C644D6" w:rsidP="00C644D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1 N3 52250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4D6" w:rsidRPr="00017E19" w:rsidRDefault="00C644D6" w:rsidP="00D17EE8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Оказание медицинской помощи больным с онкологическими заболеваниями в соответствии с клиническими рекомендациями (протоколами лечения)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4D6" w:rsidRPr="00017E19" w:rsidRDefault="00C644D6" w:rsidP="00C644D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1 N3 52270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4D6" w:rsidRPr="00017E19" w:rsidRDefault="00C644D6" w:rsidP="00D17EE8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Новое строительство и реконструкция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4D6" w:rsidRPr="00017E19" w:rsidRDefault="00C644D6" w:rsidP="00C644D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01 1 N4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4D6" w:rsidRPr="00017E19" w:rsidRDefault="00C644D6" w:rsidP="00D17EE8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4806" w:rsidRPr="00017E19" w:rsidRDefault="00FF4806" w:rsidP="00FF480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1 N4 51700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4806" w:rsidRPr="00017E19" w:rsidRDefault="00FF4806" w:rsidP="00AD73FD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4D6" w:rsidRPr="00017E19" w:rsidRDefault="00C644D6" w:rsidP="00C644D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1 N4 52460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4D6" w:rsidRPr="00017E19" w:rsidRDefault="00C644D6" w:rsidP="00D17EE8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Новое строительство или реконструкция детских больниц (корпусов)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E6DFA" w:rsidRPr="00017E19" w:rsidRDefault="00DE6DFA" w:rsidP="00DE6DFA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1 N4 55910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6DFA" w:rsidRPr="00017E19" w:rsidRDefault="00DE6DFA" w:rsidP="00DE6DFA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Оплата медицинской помощи женщинам в период беременности, родов и в послеродовом периоде, а также профилактического медицинского осмотра ребенка в течение первого года жизни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4D6" w:rsidRPr="00017E19" w:rsidRDefault="00C644D6" w:rsidP="00C644D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1 N5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4D6" w:rsidRPr="00017E19" w:rsidRDefault="00C644D6" w:rsidP="00D17EE8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"Обеспечение медицинских организаций системы здравоохранения квалифицированными кадрами"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4D6" w:rsidRPr="00017E19" w:rsidRDefault="00C644D6" w:rsidP="00C644D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1 N6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4D6" w:rsidRPr="00017E19" w:rsidRDefault="00C644D6" w:rsidP="00D17EE8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сети национальных медицинских исследовательских центров и внедрение инновационных медицинских технологий"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4D6" w:rsidRPr="00017E19" w:rsidRDefault="00C644D6" w:rsidP="00C644D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1 N7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4D6" w:rsidRPr="00017E19" w:rsidRDefault="007D1FA6" w:rsidP="00D17EE8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"Цифровой контур здравоохранения"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4D6" w:rsidRPr="00017E19" w:rsidRDefault="00C644D6" w:rsidP="00C644D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1 N7 51140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4D6" w:rsidRPr="00017E19" w:rsidRDefault="00C644D6" w:rsidP="00D17EE8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4D6" w:rsidRPr="00017E19" w:rsidRDefault="00C644D6" w:rsidP="00C644D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1 N7 52350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4D6" w:rsidRPr="00017E19" w:rsidRDefault="00C644D6" w:rsidP="00D17EE8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Внедрение современных информационных систем в здравоохранение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4D6" w:rsidRPr="00017E19" w:rsidRDefault="00C644D6" w:rsidP="00C644D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1 N8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4D6" w:rsidRPr="00017E19" w:rsidRDefault="00C644D6" w:rsidP="00D17EE8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экспорта медицинских услуг"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4D6" w:rsidRPr="00017E19" w:rsidRDefault="00C644D6" w:rsidP="00C644D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1 P3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4D6" w:rsidRPr="00017E19" w:rsidRDefault="00C644D6" w:rsidP="00D17EE8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"Старшее поколение"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4D6" w:rsidRPr="00017E19" w:rsidRDefault="00C644D6" w:rsidP="00C644D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1 P3 54680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4D6" w:rsidRPr="00017E19" w:rsidRDefault="00C644D6" w:rsidP="00D17EE8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4D6" w:rsidRPr="00017E19" w:rsidRDefault="00C644D6" w:rsidP="00C644D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1 P4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4D6" w:rsidRPr="00017E19" w:rsidRDefault="00C644D6" w:rsidP="00D17EE8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"Укрепление общественного здоровья"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4D6" w:rsidRPr="00017E19" w:rsidRDefault="00C644D6" w:rsidP="00C644D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1 P4 52810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4D6" w:rsidRPr="00017E19" w:rsidRDefault="00C644D6" w:rsidP="00D17EE8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4D6" w:rsidRPr="00017E19" w:rsidRDefault="00C644D6" w:rsidP="00C644D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4D6" w:rsidRPr="00017E19" w:rsidRDefault="00C644D6" w:rsidP="00D17EE8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346D8" w:rsidRPr="00017E19" w:rsidRDefault="006346D8" w:rsidP="00C644D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01 2 01 00000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46D8" w:rsidRPr="00017E19" w:rsidRDefault="006346D8" w:rsidP="00D17EE8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инфраструктуры здравоохранения"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4806" w:rsidRPr="00017E19" w:rsidRDefault="00FF4806" w:rsidP="00FF480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01 2 01 51110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4806" w:rsidRPr="00017E19" w:rsidRDefault="00FF4806" w:rsidP="00FF480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Субсидии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52228" w:rsidRPr="00017E19" w:rsidRDefault="00952228" w:rsidP="00C644D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01 2 02 00000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2228" w:rsidRPr="00017E19" w:rsidRDefault="00952228" w:rsidP="00D17EE8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инфекционной службы"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4D6" w:rsidRPr="00017E19" w:rsidRDefault="00C644D6" w:rsidP="00C644D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4D6" w:rsidRPr="00017E19" w:rsidRDefault="00C644D6" w:rsidP="00D17EE8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346D8" w:rsidRPr="00017E19" w:rsidRDefault="006346D8" w:rsidP="00C644D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01 3 01 00000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46D8" w:rsidRPr="00017E19" w:rsidRDefault="006346D8" w:rsidP="00D17EE8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"Укрепление материально-технической базы учреждений"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52228" w:rsidRPr="00017E19" w:rsidRDefault="00952228" w:rsidP="00C644D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01 3 02 00000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2228" w:rsidRPr="00017E19" w:rsidRDefault="00DE7A6E" w:rsidP="00D17EE8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"Создание и развитие информационных систем в сфере здравоохранения"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0455A" w:rsidRPr="00017E19" w:rsidRDefault="00A0455A" w:rsidP="00C644D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01 3 03 00000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455A" w:rsidRPr="00017E19" w:rsidRDefault="00A0455A" w:rsidP="00D17EE8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"Научные исследования в области медико-санитарного обеспечения работников обслуживаемых организаций и населения обслуживаемых территорий"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0455A" w:rsidRPr="00017E19" w:rsidRDefault="00A0455A" w:rsidP="00C644D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01 3 04 00000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455A" w:rsidRPr="00017E19" w:rsidRDefault="00A0455A" w:rsidP="00D17EE8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"Научные исследования в области спортивной медицины"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644D6" w:rsidRPr="00017E19" w:rsidRDefault="00C644D6" w:rsidP="00C644D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4D6" w:rsidRPr="00017E19" w:rsidRDefault="00C644D6" w:rsidP="00D17EE8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81C24" w:rsidRPr="00017E19" w:rsidRDefault="00B81C24" w:rsidP="00C644D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01 4 01 00000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1C24" w:rsidRPr="00017E19" w:rsidRDefault="00B81C24" w:rsidP="00D17EE8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"Развитие фундаментальной, трансляционной и персонализированной медицины"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81C24" w:rsidRPr="00017E19" w:rsidRDefault="00B81C24" w:rsidP="00C644D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01 4 02 00000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1C24" w:rsidRPr="00017E19" w:rsidRDefault="00B81C24" w:rsidP="00D17EE8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"Организация санаторно-курортного лечения и медицинской реабилитации"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81C24" w:rsidRPr="00017E19" w:rsidRDefault="00B81C2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01 4 0</w:t>
            </w:r>
            <w:r w:rsidR="00BF75A4" w:rsidRPr="00017E19">
              <w:rPr>
                <w:rFonts w:cs="Times New Roman"/>
                <w:sz w:val="28"/>
                <w:szCs w:val="28"/>
              </w:rPr>
              <w:t>3</w:t>
            </w:r>
            <w:r w:rsidRPr="00017E19">
              <w:rPr>
                <w:rFonts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1C24" w:rsidRPr="00017E19" w:rsidRDefault="00B81C24" w:rsidP="00D17EE8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01 4 04 00000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"Управление кадровыми ресурсами здравоохранения"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01 4 05 00000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"Осуществление контроля, экспертизы, мониторинга и предоставления государственных услуг в сфере охраны здоровья"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01 4 06 00000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"Медицинское обеспечение авиационного персонала гражданской авиации и студентов (курсантов) образовательных учреждений гражданской авиации"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01 4 07 00000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"Организация обязательного медицинского страхования в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4806" w:rsidRPr="00017E19" w:rsidRDefault="00FF4806" w:rsidP="00FF480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01 4 07 51820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4806" w:rsidRPr="00017E19" w:rsidRDefault="00FF4806" w:rsidP="00FF480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Межбюджетный трансферт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4806" w:rsidRPr="00017E19" w:rsidRDefault="00FF4806" w:rsidP="00FF480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01 4 07 52120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4806" w:rsidRPr="00017E19" w:rsidRDefault="00FF4806" w:rsidP="00FF480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Межбюджетные трансферты на компенсацию выпадающих доходов бюджета Федерального фонда обязательного медицинского страхования в связи с тем, что суммы доходов в виде выплат (вознаграждений), полученных физическими лицами, не являющимися индивидуальными предпринимателями, от физических лиц за оказание им услуг для личных, домашних и (или) иных подобных нужд, не подлежат обложению страховыми взносами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4806" w:rsidRPr="00017E19" w:rsidRDefault="00FF4806" w:rsidP="00FF480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01 4 07 52260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4806" w:rsidRPr="00017E19" w:rsidRDefault="00FF4806" w:rsidP="00FF480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Межбюджетный трансферт бюджету Федерального фонда обязательного медицинского страхования на финансовое обеспечение отдельных нестраховых расходов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01 4 08 00000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"Медико-биологическое обеспечение спортсменов спортивных сборных команд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01 4 09 00000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"Организация оказания медицинской помощи учреждениями, подведомственными Управлению делами Президента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01 4 10 00000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"Медико-санитарное обеспечение работников обслуживаемых организаций и населения обслуживаемых территорий"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01 4 11 00000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"Содействие международному сотрудничеству в сфере охраны здоровья"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01 4 12 00000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"Анализ и мониторинг системы здравоохранения"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01 4 13 00000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Комплекс процессных мероприятий "Развитие </w:t>
            </w:r>
            <w:r w:rsidR="00413035" w:rsidRPr="00017E19">
              <w:rPr>
                <w:rFonts w:cs="Times New Roman"/>
                <w:sz w:val="28"/>
                <w:szCs w:val="28"/>
              </w:rPr>
              <w:t xml:space="preserve">государственной </w:t>
            </w:r>
            <w:r w:rsidRPr="00017E19">
              <w:rPr>
                <w:rFonts w:cs="Times New Roman"/>
                <w:sz w:val="28"/>
                <w:szCs w:val="28"/>
              </w:rPr>
              <w:t>экспертной деятельности в сфере здравоохранения"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01 4 14 00000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"Информационно-технологическая и эксплуатационная поддержка"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01 4 15 00000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"Совершенствование оказания скорой медицинской помощи и деятельности Всероссийской службы медицины катастроф"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01 4 16 00000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"Совершенствование системы оказания медицинской помощи наркологическим больным и больным с психическими расстройствами и расстройствами поведения"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01 4 17 00000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"Организация донорства и трансплантации органов в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01 4 18 00000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отдельных категорий граждан лекарственными препаратами"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4806" w:rsidRPr="00017E19" w:rsidRDefault="00FF4806" w:rsidP="00FF480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01 4 18 54600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4806" w:rsidRPr="00017E19" w:rsidRDefault="00FF4806" w:rsidP="006970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Субвенции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01 4 19 00000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D42D88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"Развитие службы крови"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42D88" w:rsidRPr="00017E19" w:rsidRDefault="00D42D88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01 4 20 00000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D88" w:rsidRPr="00017E19" w:rsidRDefault="00D42D88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42D88" w:rsidRPr="00017E19" w:rsidRDefault="00D42D88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01 4 21 00000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D88" w:rsidRPr="00017E19" w:rsidRDefault="00D42D88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"Предупреждение и борьба с социально значимыми инфекционными заболеваниями"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42D88" w:rsidRPr="00017E19" w:rsidRDefault="00D42D88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01 4 22 00000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D88" w:rsidRPr="00017E19" w:rsidRDefault="00D42D88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"Развитие системы оказания паллиативной медицинской помощи"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741C9" w:rsidRPr="00017E19" w:rsidRDefault="00B741C9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01 4 23 00000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41C9" w:rsidRPr="00017E19" w:rsidRDefault="00B741C9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деятельности федеральных органов исполнительной власти, в том числе территориальных органов"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Российской Федерации "Развитие образования"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A3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"Цифровая культура"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A3 60460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Создание и распространение контента в сети "Интернет", направленного на укрепление гражданской идентичности и духовно-нравственных ценностей среди молодежи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D3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"Кадры для цифровой экономики"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4806" w:rsidRPr="00017E19" w:rsidRDefault="00FF4806" w:rsidP="00FF480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02 1 D3 62357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4806" w:rsidRPr="00017E19" w:rsidRDefault="00FF4806" w:rsidP="00FF480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Проведение тематических смен в сезонных лагерях для школьников по передовым направлениям дискретной математики, информатики, цифровых технологий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D3 67710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Предоставление онлайн-доступа к цифровым образовательным ресурсам и сервисам образовательным организациям, реализующим программы основного общего, среднего общего и среднего профессионального образования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F4806" w:rsidRPr="00017E19" w:rsidRDefault="00FF4806" w:rsidP="00FF480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02 1 D3 67714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4806" w:rsidRPr="00017E19" w:rsidRDefault="00FF4806" w:rsidP="00FF4806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Развитие и распространение лучшего опыта в сфере формирования цифровых навыков образовательных организаций, осуществляющих образовательную деятельность по общеобразовательным программам, имеющих лучшие результаты в преподавании предметных областей "Математика", "Информатика" и "Технология"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02 1 D7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"Искусственный интеллект"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D7 64100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Проведение автономной некоммерческой организацией "Университет национальной технологической инициативы 2035" мероприятий по формированию школьниками и студентами проектов в сфере искусственного интеллекта, обеспечению получения гражданами дополнительного профессионального образования в области искусственного интеллекта и в смежных областях с использованием механизма персональных цифровых сертификатов, разработке и актуализации цифрового решения для учета и развития участников сообществ в сфере искусственного интеллекта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"Современная школа"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E1 51690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E1 51730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Создание детских технопарков "Кванториум"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E1 51870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E1 52300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E1 52390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E1 53050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E1 54810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E1 54900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E1 55200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Создание новых мест в общеобразовательных организациях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02 1 E1 64800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"Успех каждого ребенка"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E2 50970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51329" w:rsidRPr="00017E19" w:rsidRDefault="00C51329" w:rsidP="00C51329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02 1 E2 51750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1329" w:rsidRPr="00017E19" w:rsidRDefault="00C51329" w:rsidP="00C51329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Создание ключевых центров развития детей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E2 51890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Создание центров выявления и поддержки одаренных детей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E2 54910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E2 55370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Формирование современных управленческих и организационно-экономических механизмов в системе дополнительного образования детей в субъектах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E2 60447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Реализация мероприятий по профессиональной ориентации с учетом реализации проекта "Билет в будущее" 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E2 62352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Государственная поддержка реализации лучших практик по обновлению содержания и технологий дополнительного образования по приоритетным направлениям, в том числе каникулярных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профориентационных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 xml:space="preserve"> школ, организованных образовательными организациями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"Цифровая образовательная среда"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E4 52080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E4 52100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E4 52190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Создание центров цифрового образования детей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51329" w:rsidRPr="00017E19" w:rsidRDefault="00C51329" w:rsidP="00C51329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02 1 E5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1329" w:rsidRPr="00017E19" w:rsidRDefault="00C51329" w:rsidP="00C51329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Федеральный проект "Учитель будущего"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51329" w:rsidRPr="00017E19" w:rsidRDefault="00C51329" w:rsidP="00C51329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02 1 E5 51620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1329" w:rsidRPr="00017E19" w:rsidRDefault="00C51329" w:rsidP="00C51329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02 1 E6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507665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"Молодые профессионалы"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E6 51770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Создание и обеспечение функционирования центров опережающей профессиональной подготовки 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E6 53600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Подготовка и проведение европейского чемпионата по профессиональному мастерству по стандартам "Ворлдскиллс" в </w:t>
            </w:r>
            <w:r w:rsidR="006970A4" w:rsidRPr="00017E19">
              <w:rPr>
                <w:rFonts w:cs="Times New Roman"/>
                <w:sz w:val="28"/>
                <w:szCs w:val="28"/>
              </w:rPr>
              <w:br/>
            </w:r>
            <w:r w:rsidRPr="00017E19">
              <w:rPr>
                <w:rFonts w:cs="Times New Roman"/>
                <w:sz w:val="28"/>
                <w:szCs w:val="28"/>
              </w:rPr>
              <w:t>г. Санкт-Петербурге в 2022 году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E6 61624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Создание (обновление) материально-технической базы образовательных организаций, реализующих программы среднего профессионального образования 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E6 61634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Обеспечение проведения аттестации обучающихся по программам среднего профессионального образования с использованием механизма демонстрационного экзамена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E6 61635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Внедрение программ профессионального обучения по наиболее востребованным и перспективным профессиям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E6 61636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Повышение квалификации преподавателей и мастеров производственного обучения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E6 61660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Организация и проведение X Международного чемпионата "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Абилимпикс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>" в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E6 67121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Подготовка, проведение и участие в чемпионатах по профессиональному мастерству, проводимых международной организацией "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WorldSkills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International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>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E8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"Социальная активность"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E8 54120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Реализация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"Регион добрых дел"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E8 54270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Создание и эксплуатация образовательного центра "Машук" на 300 человек единовременного пребывания в Ставропольском крае Северо-Кавказского федерального округа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51329" w:rsidRPr="00017E19" w:rsidRDefault="00C51329" w:rsidP="00C51329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02 1 E8 60303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1329" w:rsidRPr="00017E19" w:rsidRDefault="00C51329" w:rsidP="00C51329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Реализация мероприятий, направленных на развитие добровольчества, с использованием единой информационной системы в сфере развития добровольчества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E8 60306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Проведение образовательных мероприятий на базе подмосковного образовательного молодежного центра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E8 60307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Реализация образовательных программ в рамках Форума молодых деятелей культуры и искусства "Таврида"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E8 60308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Проведение фестиваля "Таврида -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ArtRussia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>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51329" w:rsidRPr="00017E19" w:rsidRDefault="00C51329" w:rsidP="00C51329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02 1 E8 60309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1329" w:rsidRPr="00017E19" w:rsidRDefault="00C51329" w:rsidP="00C51329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Создание и внедрение системы социальной поддержки граждан, систематически участвующих в добровольческих (волонтерских) проектах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02 1 E8 60370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Создание и эксплуатация образовательного центра для молодых деятелей культуры и искусства "Арт-резиденция "Таврида"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E8 60371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Создание и эксплуатация подмосковного образовательного молодежного центра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E8 65620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Развитие волонтерской (добровольческой) деятельности, создание инфраструктуры поддержки волонтерства (добровольчества) во всех сферах человеческой деятельности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E8 65630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Содействие в гражданско-патриотическом и духовно-нравственном воспитании граждан Российской Федерации, а также развитие дружбы и сотрудничества людей всех национальностей и народов как внутри России, так и за рубежом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E8 65640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Развитие добровольчества в сфере здравоохранения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EА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"Социальные лифты для каждого"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EА 60501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реализации системы профессиональных конкурсов в целях предоставления гражданам возможностей для профессионального и карьерного роста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EА 60503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Создание и обеспечение функционирования онлайн-платформы системы профессиональных конкурсов в целях предоставления гражданам возможностей для профессионального и карьерного роста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EА 60504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Организация и проведение мероприятий в рамках Всероссийского проекта "Классные встречи" во всех регионах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EА 60508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автономной некоммерческой организации "Национальные приоритеты" в целях осуществления информационно-разъяснительного и экспертно-социологического сопровождения результатов и мероприятий национальных проектов в средствах массовой информации и информационно-телекоммуникационной сети "Интернет"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EА 60509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автономной некоммерческой организации "Россия - страна возможностей" на создание и обеспечение функционирования онлайн-платформы системы профессиональных конкурсов в целях предоставления гражданам возможностей для профессионального и карьерного роста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02 1 EА 60511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автономной некоммерческой организации "Россия - страна возможностей" для обеспечения реализации системы профессиональных конкурсов в целях предоставления гражданам возможностей для профессионального и карьерного роста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EВ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507665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"Патриотическое воспитание"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EВ 64850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Проведение Всероссийского конкурса "Большая перемена"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EВ 64851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Проведение всероссийских, окружных и межрегиональных мероприятий в сфере патриотического воспитания с участием детей и молодежи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EВ 64852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Проведение мероприятий военно-патриотической направленности в целях увеличения численности детей, вовлеченных в деятельность Всероссийского детско-юношеского военно-патриотического общественного движения "ЮНАРМИЯ"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EВ 64853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Мероприятия по совершенствованию межведомственного взаимодействия в системе воспитания и профилактики безнадзорности и правонарушений несовершеннолетних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EВ 64854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Обеспечение увеличения численности детей, вовлеченных в деятельность Общероссийской общественно-государственной детско-юношеской организации "Российское движение школьников"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EВ 64855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Разработка и реализация комплекса мер, направленных на развитие системы гражданского и патриотического воспитания учащихся общеобразовательных организаций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EВ 64856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автономной некоммерческой организации "Россия - страна возможностей" в целях обеспечения проведения Всероссийского конкурса "Большая перемена"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EВ 64857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автономной некоммерческой организации "Центр изучения и сетевого мониторинга молодежной среды", федерального государственного бюджетного научного учреждения "Институт изучения детства, семьи и воспитания Российской академии образования" и федерального государственного бюджетного учреждения "Федеральный институт оценки качества образования" в целях формирования единого подхода к межведомственному взаимодействию в системе воспитания и профилактики безнадзорности и правонарушений несовершеннолетних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P2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"Содействие занятости"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C331F" w:rsidRPr="00017E19" w:rsidRDefault="001C331F" w:rsidP="001C331F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lastRenderedPageBreak/>
              <w:t>02 1 P2 51590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331F" w:rsidRPr="00017E19" w:rsidRDefault="001C331F" w:rsidP="001C331F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Создание дополнительных мест для детей в возрасте </w:t>
            </w:r>
            <w:r w:rsidR="00A24B76" w:rsidRPr="00017E19">
              <w:rPr>
                <w:sz w:val="28"/>
                <w:szCs w:val="28"/>
              </w:rPr>
              <w:br/>
            </w:r>
            <w:r w:rsidRPr="00017E19">
              <w:rPr>
                <w:sz w:val="28"/>
                <w:szCs w:val="28"/>
              </w:rPr>
              <w:t>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P2 52320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Создание дополнительных мест для детей в возрасте от 1,5 </w:t>
            </w:r>
            <w:r w:rsidR="00A24B76" w:rsidRPr="00017E19">
              <w:rPr>
                <w:rFonts w:cs="Times New Roman"/>
                <w:sz w:val="28"/>
                <w:szCs w:val="28"/>
              </w:rPr>
              <w:br/>
            </w:r>
            <w:r w:rsidRPr="00017E19">
              <w:rPr>
                <w:rFonts w:cs="Times New Roman"/>
                <w:sz w:val="28"/>
                <w:szCs w:val="28"/>
              </w:rPr>
              <w:t>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1 P2 52530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Создание дополнительных мест для детей в возрасте от 1,5 </w:t>
            </w:r>
            <w:r w:rsidR="00A24B76" w:rsidRPr="00017E19">
              <w:rPr>
                <w:rFonts w:cs="Times New Roman"/>
                <w:sz w:val="28"/>
                <w:szCs w:val="28"/>
              </w:rPr>
              <w:br/>
            </w:r>
            <w:r w:rsidRPr="00017E19">
              <w:rPr>
                <w:rFonts w:cs="Times New Roman"/>
                <w:sz w:val="28"/>
                <w:szCs w:val="28"/>
              </w:rPr>
              <w:t>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02 4 01 00000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"Современные механизмы и технологии дошкольного и общего образования"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02 4 02 00000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"Содействие развитию среднего профессионального образования и дополнительного профессионального образования"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C331F" w:rsidRPr="00017E19" w:rsidRDefault="001C331F" w:rsidP="001C331F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02 4 02 38930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331F" w:rsidRPr="00017E19" w:rsidRDefault="001C331F" w:rsidP="001C331F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Стипендии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C331F" w:rsidRPr="00017E19" w:rsidRDefault="001C331F" w:rsidP="001C331F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02 4 02 62350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331F" w:rsidRPr="00017E19" w:rsidRDefault="001C331F" w:rsidP="001C331F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негосударственным образовательным организациям, имеющим аккредитацию, на оказание государственных услуг по реализации образовательных программ среднего профессионального образования и образовательных программ высшего образования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02 4 03 00000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"Дополнительное образование детей, выявление и поддержка лиц, проявивших выдающиеся способности"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02 4 04 00000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отдыха и оздоровления детей"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02 4 05 00000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"Поддержка молодежных инициатив"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02 4 06 00000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"Качество образования"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02 4 07 00000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"Научно-методическое, методическое и кадровое обеспечение обучения русскому языку и языкам народов Российской Федерации"</w:t>
            </w:r>
            <w:r w:rsidRPr="00017E19">
              <w:rPr>
                <w:rFonts w:cs="Times New Roman"/>
                <w:sz w:val="28"/>
                <w:szCs w:val="28"/>
              </w:rPr>
              <w:tab/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02 4 08 00000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деятельности Министерства просвещения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03 0 00 00000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Российской Федерации "Социальная поддержка граждан"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03 1 00 00000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03 1 P1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"Финансовая поддержка семей при рождении детей"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03 1 P1 30790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Предоставление материнского (семейного) капитала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03 1 P1 50780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03 1 P1 50840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03 1 P1 55730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Осуществление ежемесячной выплаты в связи с рождением (усыновлением) первого ребенка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03 1 P3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"Старшее поколение"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03 1 P3 51090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Реализация пилотного проекта по вовлечению частных медицинских организаций в оказание медико-социальных услуг лицам в возрасте 65 лет и старше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03 1 P3 51210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03 1 P3 51630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Создание системы долговременного ухода за гражданами пожилого возраста и инвалидами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03 2 00 00000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03 2 01 00000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413035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"Модернизация сферы социального обслуживания и развитие сектора негосударственных организаций в сфере оказания социальных услуг"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C331F" w:rsidRPr="00017E19" w:rsidRDefault="001C331F" w:rsidP="001C331F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lastRenderedPageBreak/>
              <w:t>03 2 01 60210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331F" w:rsidRPr="00017E19" w:rsidRDefault="001C331F" w:rsidP="001C331F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на государственную поддержку отдельных общественных и иных некоммерческих организаций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C1501" w:rsidRPr="00017E19" w:rsidRDefault="00DC1501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03 2 01 62285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1501" w:rsidRPr="00017E19" w:rsidRDefault="00DC1501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Субсидии российским кредитным организациям на возмещение недополученных доходов по выданным кредитам на реализацию инвестиционных проектов в сфере социального обслуживания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7C5F" w:rsidRPr="00017E19" w:rsidRDefault="00FC7C5F" w:rsidP="00BF75A4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03 2 02 00000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C5F" w:rsidRPr="00017E19" w:rsidRDefault="00FC7C5F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"Содействие субъектам Российской Федерации в реализации адресной социальной поддержки граждан"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03 3 00 00000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D638C" w:rsidRPr="00017E19" w:rsidRDefault="00DD638C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03 3 01 00000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638C" w:rsidRPr="00017E19" w:rsidRDefault="00DC570C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"Развитие инфраструктуры Фонда социального страхования Российской Федерации и научно-исследовательские работы в сфере социальной поддержки граждан"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03 4 00 00000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03 4 01 00000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"Предоставление мер государственной поддержки гражданам, подвергшимся воздействию радиации вследствие радиационных аварий и ядерных испытаний"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03 4 01 30020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Меры социальной поддержки граждан, подвергшихся воздействию радиации вследствие радиационных аварий и ядерных испытаний, в соответствии с Законом Российской Федерации 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03 4 01 30040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Компенсация в возмещение вреда гражданам, подвергшимся воздействию радиации вследствие радиационных аварий, в соответствии с Законом Российской Федерации </w:t>
            </w:r>
            <w:r w:rsidR="006970A4" w:rsidRPr="00017E19">
              <w:rPr>
                <w:sz w:val="28"/>
                <w:szCs w:val="28"/>
              </w:rPr>
              <w:br/>
            </w:r>
            <w:r w:rsidRPr="00017E19">
              <w:rPr>
                <w:sz w:val="28"/>
                <w:szCs w:val="28"/>
              </w:rPr>
              <w:t>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03 4 01 30050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Меры социальной поддержки граждан, подвергшихся воздействию радиации вследствие радиационных аварий и ядерных испытаний, в соответствии с Федеральным законом </w:t>
            </w:r>
            <w:r w:rsidR="006970A4" w:rsidRPr="00017E19">
              <w:rPr>
                <w:sz w:val="28"/>
                <w:szCs w:val="28"/>
              </w:rPr>
              <w:br/>
            </w:r>
            <w:r w:rsidRPr="00017E19">
              <w:rPr>
                <w:sz w:val="28"/>
                <w:szCs w:val="28"/>
              </w:rPr>
              <w:t>от 10 января 2002 года № 2-ФЗ "О социальных гарантиях гражданам, подвергшимся радиационному воздействию вследствие ядерных испытаний на Семипалатинском полигоне"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lastRenderedPageBreak/>
              <w:t>03 4 01 30060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Меры социальной поддержки граждан, подвергшихся воздействию радиации вследствие радиационных аварий и ядерных испытаний, в соответствии с Федеральным законом </w:t>
            </w:r>
            <w:r w:rsidR="006970A4" w:rsidRPr="00017E19">
              <w:rPr>
                <w:sz w:val="28"/>
                <w:szCs w:val="28"/>
              </w:rPr>
              <w:br/>
            </w:r>
            <w:r w:rsidRPr="00017E19">
              <w:rPr>
                <w:sz w:val="28"/>
                <w:szCs w:val="28"/>
              </w:rPr>
              <w:t xml:space="preserve">от 26 ноября 1998 года №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</w:t>
            </w:r>
            <w:proofErr w:type="spellStart"/>
            <w:r w:rsidRPr="00017E19">
              <w:rPr>
                <w:sz w:val="28"/>
                <w:szCs w:val="28"/>
              </w:rPr>
              <w:t>Теча</w:t>
            </w:r>
            <w:proofErr w:type="spellEnd"/>
            <w:r w:rsidRPr="00017E19">
              <w:rPr>
                <w:sz w:val="28"/>
                <w:szCs w:val="28"/>
              </w:rPr>
              <w:t>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03 4 01 30080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Компенсация в возмещение вреда гражданам, подвергшимся воздействию радиации вследствие радиационных аварий, в соответствии с Федеральным законом от 26 ноября 1998 года </w:t>
            </w:r>
            <w:r w:rsidR="006970A4" w:rsidRPr="00017E19">
              <w:rPr>
                <w:sz w:val="28"/>
                <w:szCs w:val="28"/>
              </w:rPr>
              <w:br/>
            </w:r>
            <w:r w:rsidRPr="00017E19">
              <w:rPr>
                <w:sz w:val="28"/>
                <w:szCs w:val="28"/>
              </w:rPr>
              <w:t xml:space="preserve">№ 175-ФЗ "О социальной защите граждан Российской Федерации, подвергшихся воздействию радиации вследствие аварии </w:t>
            </w:r>
            <w:r w:rsidR="006970A4" w:rsidRPr="00017E19">
              <w:rPr>
                <w:sz w:val="28"/>
                <w:szCs w:val="28"/>
              </w:rPr>
              <w:br/>
            </w:r>
            <w:r w:rsidRPr="00017E19">
              <w:rPr>
                <w:sz w:val="28"/>
                <w:szCs w:val="28"/>
              </w:rPr>
              <w:t xml:space="preserve">в 1957 году на производственном объединении "Маяк" и сбросов радиоактивных отходов в реку </w:t>
            </w:r>
            <w:proofErr w:type="spellStart"/>
            <w:r w:rsidRPr="00017E19">
              <w:rPr>
                <w:sz w:val="28"/>
                <w:szCs w:val="28"/>
              </w:rPr>
              <w:t>Теча</w:t>
            </w:r>
            <w:proofErr w:type="spellEnd"/>
            <w:r w:rsidRPr="00017E19">
              <w:rPr>
                <w:sz w:val="28"/>
                <w:szCs w:val="28"/>
              </w:rPr>
              <w:t>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03 4 01 30670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Осуществление ежемесячной денежной выплаты гражданам, подвергшимся воздействию радиации вследствие радиационных аварий и ядерных испытаний, в соответствии с Законом Российской Федерации от 15 мая 1991 года № 1244-I </w:t>
            </w:r>
            <w:r w:rsidR="006970A4" w:rsidRPr="00017E19">
              <w:rPr>
                <w:sz w:val="28"/>
                <w:szCs w:val="28"/>
              </w:rPr>
              <w:br/>
            </w:r>
            <w:r w:rsidRPr="00017E19">
              <w:rPr>
                <w:sz w:val="28"/>
                <w:szCs w:val="28"/>
              </w:rPr>
              <w:t>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03 4 01 30700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Осуществление ежемесячной денежной выплаты гражданам, подвергшимся воздействию радиации вследствие радиационных аварий и ядерных испытаний, в соответствии с Федеральным законом от 10 января 2002 года № 2-ФЗ </w:t>
            </w:r>
            <w:r w:rsidR="00A24B76" w:rsidRPr="00017E19">
              <w:rPr>
                <w:sz w:val="28"/>
                <w:szCs w:val="28"/>
              </w:rPr>
              <w:t xml:space="preserve">                          </w:t>
            </w:r>
            <w:r w:rsidRPr="00017E19">
              <w:rPr>
                <w:sz w:val="28"/>
                <w:szCs w:val="28"/>
              </w:rPr>
              <w:t>"О социальных гарантиях гражданам, подвергшимся радиационному воздействию вследствие ядерных испытаний на Семипалатинском полигоне"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03 4 01 30710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Осуществление ежемесячной денежной выплаты гражданам, подвергшимся воздействию радиации вследствие радиационных аварий и ядерных испытаний, в соответствии с Федеральным законом от 26 ноября 1998 года № 175-ФЗ </w:t>
            </w:r>
            <w:r w:rsidR="00A24B76" w:rsidRPr="00017E19">
              <w:rPr>
                <w:sz w:val="28"/>
                <w:szCs w:val="28"/>
              </w:rPr>
              <w:t xml:space="preserve">                   </w:t>
            </w:r>
            <w:r w:rsidRPr="00017E19">
              <w:rPr>
                <w:sz w:val="28"/>
                <w:szCs w:val="28"/>
              </w:rPr>
              <w:t xml:space="preserve">"О социальной защите граждан Российской Федерации, подвергшихся воздействию радиации вследствие аварии </w:t>
            </w:r>
            <w:r w:rsidR="00A24B76" w:rsidRPr="00017E19">
              <w:rPr>
                <w:sz w:val="28"/>
                <w:szCs w:val="28"/>
              </w:rPr>
              <w:t xml:space="preserve">              </w:t>
            </w:r>
            <w:r w:rsidRPr="00017E19">
              <w:rPr>
                <w:sz w:val="28"/>
                <w:szCs w:val="28"/>
              </w:rPr>
              <w:t xml:space="preserve">в 1957 году на производственном объединении "Маяк" и сбросов радиоактивных отходов в реку </w:t>
            </w:r>
            <w:proofErr w:type="spellStart"/>
            <w:r w:rsidRPr="00017E19">
              <w:rPr>
                <w:sz w:val="28"/>
                <w:szCs w:val="28"/>
              </w:rPr>
              <w:t>Теча</w:t>
            </w:r>
            <w:proofErr w:type="spellEnd"/>
            <w:r w:rsidRPr="00017E19">
              <w:rPr>
                <w:sz w:val="28"/>
                <w:szCs w:val="28"/>
              </w:rPr>
              <w:t>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lastRenderedPageBreak/>
              <w:t>03 4 01 30800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Пособия гражданам, подвергшимся воздействию радиации вследствие радиационных аварий и ядерных испытаний, в соответствии с Законом Российской Федерации </w:t>
            </w:r>
            <w:r w:rsidR="006970A4" w:rsidRPr="00017E19">
              <w:rPr>
                <w:sz w:val="28"/>
                <w:szCs w:val="28"/>
              </w:rPr>
              <w:br/>
            </w:r>
            <w:r w:rsidRPr="00017E19">
              <w:rPr>
                <w:sz w:val="28"/>
                <w:szCs w:val="28"/>
              </w:rPr>
              <w:t>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03 4 01 30880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Пособия гражданам, подвергшимся воздействию радиации вследствие радиационных аварий и ядерных испытаний, в соответствии с Федеральным законом от 10 января 2002 года </w:t>
            </w:r>
            <w:r w:rsidR="006970A4" w:rsidRPr="00017E19">
              <w:rPr>
                <w:sz w:val="28"/>
                <w:szCs w:val="28"/>
              </w:rPr>
              <w:br/>
            </w:r>
            <w:r w:rsidRPr="00017E19">
              <w:rPr>
                <w:sz w:val="28"/>
                <w:szCs w:val="28"/>
              </w:rPr>
              <w:t>№ 2-ФЗ "О социальных гарантиях гражданам, подвергшимся радиационному воздействию вследствие ядерных испытаний на Семипалатинском полигоне"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03 4 01 30890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70C7" w:rsidRPr="00017E19" w:rsidRDefault="007770C7" w:rsidP="006970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Пособия гражданам, подвергшимся воздействию радиации вследствие радиационных аварий и ядерных испытаний, в соответствии с Федеральным законом от 26 ноября 1998 года</w:t>
            </w:r>
            <w:r w:rsidR="006970A4" w:rsidRPr="00017E19">
              <w:rPr>
                <w:sz w:val="28"/>
                <w:szCs w:val="28"/>
              </w:rPr>
              <w:br/>
            </w:r>
            <w:r w:rsidRPr="00017E19">
              <w:rPr>
                <w:sz w:val="28"/>
                <w:szCs w:val="28"/>
              </w:rPr>
              <w:t xml:space="preserve">№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</w:t>
            </w:r>
            <w:proofErr w:type="spellStart"/>
            <w:r w:rsidRPr="00017E19">
              <w:rPr>
                <w:sz w:val="28"/>
                <w:szCs w:val="28"/>
              </w:rPr>
              <w:t>Теча</w:t>
            </w:r>
            <w:proofErr w:type="spellEnd"/>
            <w:r w:rsidRPr="00017E19">
              <w:rPr>
                <w:sz w:val="28"/>
                <w:szCs w:val="28"/>
              </w:rPr>
              <w:t>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03 4 01 51370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Субвенции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03 4 02 00000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"Предоставление мер государственной поддержки Героям Советского Союза, Героям Российской Федерации, Героям Социалистического Труда, Героям Труда Российской Федерации, полным кавалерам ордена Славы и полным кавалерам ордена Трудовой Славы"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03 4 02 30300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Дополнительное пожизненное ежемесячное материальное обеспечение Героям Советского Союза, Героям Российской Федерации и полным кавалерам ордена Славы - участникам Великой Отечественной войны 1941 - 1945 годов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03 4 02 30720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Осуществление ежемесячной денежной выплаты Героям Советского Союза, Героям Российской Федерации и полным кавалерам ордена Славы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03 4 02 30730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Осуществление ежемесячной денежной выплаты Героям Социалистического Труда, Героям Труда Российской Федерации и полным кавалерам ордена Трудовой Славы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03 4 02 51980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Социальная поддержка Героев Социалистического Труда, Героев Труда Российской Федерации и полных кавалеров ордена Трудовой Славы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lastRenderedPageBreak/>
              <w:t>03 4 02 52520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03 4 03 00000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"Предоставление мер социальной поддержки ветеранам Великой Отечественной войны и боевых действий"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03 4 03 30350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Дополнительное ежемесячное материальное обеспечение некоторых категорий граждан Российской Федерации в связи </w:t>
            </w:r>
            <w:r w:rsidR="006970A4" w:rsidRPr="00017E19">
              <w:rPr>
                <w:sz w:val="28"/>
                <w:szCs w:val="28"/>
              </w:rPr>
              <w:br/>
            </w:r>
            <w:r w:rsidRPr="00017E19">
              <w:rPr>
                <w:sz w:val="28"/>
                <w:szCs w:val="28"/>
              </w:rPr>
              <w:t xml:space="preserve">с 60-летием Победы в Великой Отечественной войне </w:t>
            </w:r>
            <w:r w:rsidR="006970A4" w:rsidRPr="00017E19">
              <w:rPr>
                <w:sz w:val="28"/>
                <w:szCs w:val="28"/>
              </w:rPr>
              <w:br/>
            </w:r>
            <w:r w:rsidRPr="00017E19">
              <w:rPr>
                <w:sz w:val="28"/>
                <w:szCs w:val="28"/>
              </w:rPr>
              <w:t>1941 - 1945 годов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03 4 03 30690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Осуществление ежемесячной денежной выплаты ветеранам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03 4 03 31240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Ежегодная денежная выплата некоторым категориям граждан Российской Федерации к Дню Победы в Великой Отечественной войне 1941 - 1945 годов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03 4 03 31280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Осуществление ежемесячной денежной выплаты некоторым категориям граждан Российской Федерации в соответствии </w:t>
            </w:r>
            <w:r w:rsidR="006970A4" w:rsidRPr="00017E19">
              <w:rPr>
                <w:sz w:val="28"/>
                <w:szCs w:val="28"/>
              </w:rPr>
              <w:br/>
            </w:r>
            <w:r w:rsidRPr="00017E19">
              <w:rPr>
                <w:sz w:val="28"/>
                <w:szCs w:val="28"/>
              </w:rPr>
              <w:t xml:space="preserve">с Указом Президента Российской Федерации </w:t>
            </w:r>
            <w:r w:rsidR="006970A4" w:rsidRPr="00017E19">
              <w:rPr>
                <w:sz w:val="28"/>
                <w:szCs w:val="28"/>
              </w:rPr>
              <w:br/>
            </w:r>
            <w:r w:rsidRPr="00017E19">
              <w:rPr>
                <w:sz w:val="28"/>
                <w:szCs w:val="28"/>
              </w:rPr>
              <w:t>от 11 марта 2020 года № 180 "О дополнительных мерах социальной защиты некоторых категорий граждан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03 4 03 31400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Осуществление дополнительного материального обеспечения лиц, проходивших службу по контракту в составе российской части смешанных сил по установлению мира и поддержанию правопорядка в зоне грузино-осетинского конфликта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03 4 04 00000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413035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</w:t>
            </w:r>
            <w:r w:rsidR="00BF75A4" w:rsidRPr="00017E19">
              <w:rPr>
                <w:rFonts w:cs="Times New Roman"/>
                <w:sz w:val="28"/>
                <w:szCs w:val="28"/>
              </w:rPr>
              <w:t>Предоставление мер государственной поддержки инвалидам</w:t>
            </w:r>
            <w:r w:rsidRPr="00017E19">
              <w:rPr>
                <w:rFonts w:cs="Times New Roman"/>
                <w:sz w:val="28"/>
                <w:szCs w:val="28"/>
              </w:rPr>
              <w:t>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03 4 04 30360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Дополнительное ежемесячное материальное обеспечение инвалидов вследствие военной травмы в соответствии с Указом Президента Российской Федерации от 1 августа 2005 года </w:t>
            </w:r>
            <w:r w:rsidR="00A24B76" w:rsidRPr="00017E19">
              <w:rPr>
                <w:sz w:val="28"/>
                <w:szCs w:val="28"/>
              </w:rPr>
              <w:br/>
            </w:r>
            <w:r w:rsidRPr="00017E19">
              <w:rPr>
                <w:sz w:val="28"/>
                <w:szCs w:val="28"/>
              </w:rPr>
              <w:t>№ 887 "О мерах по улучшению материального положения инвалидов вследствие военной травмы"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03 4 04 30680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70C7" w:rsidRPr="00017E19" w:rsidRDefault="007770C7" w:rsidP="007770C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Осуществление ежемесячной денежной выплаты инвалидам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03 4 05 00000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"Предоставление мер государственной поддержки семьям с детьми"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2D0" w:rsidRPr="00017E19" w:rsidRDefault="00F142D0" w:rsidP="00F142D0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03 4 05 30030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42D0" w:rsidRPr="00017E19" w:rsidRDefault="00F142D0" w:rsidP="00F142D0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Пособие по уходу за ребенком гражданам, подвергшимся воздействию радиации вследствие радиационных аварий, в соответствии с Законом Российской Федерации </w:t>
            </w:r>
            <w:r w:rsidR="006970A4" w:rsidRPr="00017E19">
              <w:rPr>
                <w:sz w:val="28"/>
                <w:szCs w:val="28"/>
              </w:rPr>
              <w:br/>
            </w:r>
            <w:r w:rsidRPr="00017E19">
              <w:rPr>
                <w:sz w:val="28"/>
                <w:szCs w:val="28"/>
              </w:rPr>
              <w:t>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2D0" w:rsidRPr="00017E19" w:rsidRDefault="00F142D0" w:rsidP="00F142D0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03 4 05 30530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42D0" w:rsidRPr="00017E19" w:rsidRDefault="00F142D0" w:rsidP="00F142D0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Компенсации женщинам, имеющим детей в возрасте до трех лет, уволенным в связи с ликвидацией организации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2D0" w:rsidRPr="00017E19" w:rsidRDefault="00F142D0" w:rsidP="00F142D0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lastRenderedPageBreak/>
              <w:t>03 4 05 31190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42D0" w:rsidRPr="00017E19" w:rsidRDefault="00F142D0" w:rsidP="00F142D0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Единовременное денежное поощрение при награждении орденом "Родительская слава"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2D0" w:rsidRPr="00017E19" w:rsidRDefault="00F142D0" w:rsidP="00F142D0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03 4 05 52700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42D0" w:rsidRPr="00017E19" w:rsidRDefault="00F142D0" w:rsidP="00F142D0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Субвенции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</w:t>
            </w:r>
            <w:r w:rsidR="006970A4" w:rsidRPr="00017E19">
              <w:rPr>
                <w:sz w:val="28"/>
                <w:szCs w:val="28"/>
              </w:rPr>
              <w:br/>
            </w:r>
            <w:r w:rsidRPr="00017E19">
              <w:rPr>
                <w:sz w:val="28"/>
                <w:szCs w:val="28"/>
              </w:rPr>
              <w:t>№ 81-ФЗ "О государственных пособиях гражданам, имеющим детей"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42D0" w:rsidRPr="00017E19" w:rsidRDefault="00F142D0" w:rsidP="00F142D0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03 4 05 53800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42D0" w:rsidRPr="00017E19" w:rsidRDefault="00F142D0" w:rsidP="00F142D0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03 4 06 00000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75A4" w:rsidRPr="00017E19" w:rsidRDefault="00BF75A4" w:rsidP="00BF75A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"Предоставление мер социальной поддержки пенсионерам"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C6DB5" w:rsidRPr="00017E19" w:rsidRDefault="00DC6DB5" w:rsidP="00DC6DB5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03 4 06 30570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6DB5" w:rsidRPr="00017E19" w:rsidRDefault="00DC6DB5" w:rsidP="00DC6DB5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Выплата федеральной социальной доплаты к пенсии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C6DB5" w:rsidRPr="00017E19" w:rsidRDefault="00DC6DB5" w:rsidP="00DC6DB5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03 4 06 51990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6DB5" w:rsidRPr="00017E19" w:rsidRDefault="00DC6DB5" w:rsidP="00DC6DB5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Оплата стоимости проезда пенсионерам к месту отдыха и обратно один раз в два года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03 4 06 </w:t>
            </w:r>
            <w:r w:rsidRPr="00017E19">
              <w:rPr>
                <w:sz w:val="28"/>
                <w:szCs w:val="28"/>
                <w:lang w:val="en-US"/>
              </w:rPr>
              <w:t>52230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Компенсация расходов,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03 4 07 00000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"Предоставление мер социальной поддержки отдельным категориям граждан"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03 4 07 30100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Пособие лицам, ходатайствующим о признании их беженцами на территории Российской Федерации, и прибывшим с ними членам их семей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03 4 07 30110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Пособие лицам, ходатайствующим о признании их вынужденными переселенцами, и прибывшим с ними членам их семей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03 4 07 30190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Default="0034494B" w:rsidP="0034494B">
            <w:pPr>
              <w:spacing w:after="0" w:line="240" w:lineRule="auto"/>
              <w:rPr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Выплата дополнительного материального обеспечения, доплат к пенсиям, пособий и компенсаций</w:t>
            </w:r>
          </w:p>
          <w:p w:rsidR="00A43811" w:rsidRPr="00017E19" w:rsidRDefault="00A43811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lastRenderedPageBreak/>
              <w:t>03 4 07 30200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Единовременное пособие членам семей (лицам, находившимся на их иждивении) лиц, погибших при осуществлении мероприятий по борьбе с терроризмом, а также лицам, получившим увечья при осуществлении мероприятий по борьбе с терроризмом, повлекшие наступление инвалидности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03 4 07 30390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Компенсационные выплаты лицам, осуществляющим уход за нетрудоспособными гражданами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03 4 07 30470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Компенсация за утраченное имущество гражданам, пострадавшим в результате разрешения кризиса в Чеченской Республике и покинувшим ее безвозвратно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03 4 07 30740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Выплата социального пособия на погребение и оказание услуг по погребению согласно гарантированному перечню этих услуг за умерших, получавших пенсии по государственному пенсионному обеспечению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03 4 07 30980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Оплата четырех дополнительных выходных дней работающим родителям (опекунам, попечителям) для ухода за детьми-инвалидами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03 4 07 31030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Ежемесячные выплаты лицам, осуществляющим уход за детьми-инвалидами и инвалидами с детства I группы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03 4 07 31080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Возмещение органами прокуратуры Российской Федерации расходов на погребение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03 4 07 51930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Оказание государственной социальной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03 4 07 51940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Субвенции на оказание государственной социальной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03 4 07 52040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Компенсационные выплаты некоторым категориям граждан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03 4 07 52200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03 4 07 52400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Субвенции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</w:t>
            </w:r>
            <w:r w:rsidR="00A24B76" w:rsidRPr="00017E19">
              <w:rPr>
                <w:sz w:val="28"/>
                <w:szCs w:val="28"/>
              </w:rPr>
              <w:t xml:space="preserve">      </w:t>
            </w:r>
            <w:r w:rsidRPr="00017E19">
              <w:rPr>
                <w:sz w:val="28"/>
                <w:szCs w:val="28"/>
              </w:rPr>
              <w:t>"Об иммунопрофилактике инфекционных болезней"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lastRenderedPageBreak/>
              <w:t>03 4 07 52500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Субвенции на оплату жилищно-коммунальных услуг отдельным категориям граждан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03 4 08 00000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"Предоставление мер государственной поддержки отдельным категориям государственных служащих, уволенным из их числа и членам их семей, а также военнослужащим и сотрудникам некоторых федеральных органов государственной власти, гражданам в связи с исполнением обязанностей военной службы"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03 4 08 30120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Пособия лицам, являвшимся сотрудниками федеральной фельдъегерской связи, получившим телесные повреждения, исключающие для них возможность дальнейшего осуществления служебной деятельности, а также семьям и иждивенцам погибших (умерших) сотрудников федеральной фельдъегерской связи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03 4 08 30130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Пособия лицам, досрочно уволенным из органов федеральной противопожарной службы Государственной противопожарной службы, и членам семей погибших (умерших) сотрудников и работников федеральной противопожарной службы Государственной противопожарной службы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03 4 08 30150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Пособия лицам, являвшимся сотрудниками учреждений и органов уголовно-исполнительной системы, органов принудительного исполнения Российской Федерации, федеральной противопожарной службы Государственной противопожарной службы, органов по контролю за оборотом наркотических средств и психотропных веществ, таможенных органов Российской Федерации, получившим увечье или иное повреждение здоровья, исключающие возможность дальнейшего прохождения службы, а также семьям и иждивенцам сотрудников учреждений и органов уголовно-исполнительной системы, федеральной противопожарной службы Государственной противопожарной службы, органов по контролю за оборотом наркотических средств и психотропных веществ, таможенных органов Российской Федерации, погибших (умерших) в связи с выполнением служебных обязанностей либо вследствие заболевания, полученного в период прохождения службы в указанных органах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03 4 08 30160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Компенсации лицам, являвшимся судебными приставами, утратившим возможность заниматься профессиональной деятельностью, и нетрудоспособным членам семей погибших (умерших) судебных приставов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lastRenderedPageBreak/>
              <w:t>03 4 08 30170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Выплата оклада по воинскому званию военнослужащим, уволенным с военной службы без права на пенсию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03 4 08 30180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Денежная компенсация за наем (поднаем) жилых помещений гражданам Российской Федерации, уволенным с военной службы, а также членам их семей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03 4 08 30210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Пособия гражданам, являвшимся должностными лицами таможенных органов, утратившим возможность заниматься профессиональной деятельностью, и членам семьи и иждивенцам должностного лица таможенных органов в случае его гибели в связи с исполнением служебных обязанностей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03 4 08 30220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Компенсации лицам, являвшимся сотрудниками Следственного комитета Российской Федерации, утратившим возможность заниматься профессиональной деятельностью, и членам семей погибших (умерших) сотрудников Следственного комитета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03 4 08 30240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Пособия и компенсации членам семей погибших (умерших) военнослужащих (граждан, проходивших военные сборы, инвалидов вследствие военной травмы), а также лицам, которым установлена инвалидность вследствие военной травмы после увольнения с военной службы, и лицам, уволенным с военной службы в связи с признанием их негодными к военной службе вследствие военной травмы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03 4 08 30250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Пособия лицам, являвшимся сотрудниками органов внутренних дел, получившим телесные повреждения, исключающие возможность дальнейшего прохождения службы, а также семьям и иждивенцам сотрудников органов внутренних дел, погибших (умерших) в связи с осуществлением служебной деятельности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03 4 08 30260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Ежемесячное пособие детям военнослужащих и сотрудников некоторых федеральных органов исполнительной власти, погибших (умерших, объявленных умершими, признанных безвестно отсутствующими) при исполнении обязанностей военной службы (служебных обязанностей), и детям лиц, умерших вследствие военной травмы после увольнения с военной службы (службы в органах и учреждениях)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03 4 08 30410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Пособие детям погибших (пропавших без вести) работников органов прокуратуры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03 4 08 30450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Пособие детям погибших (умерших) или пропавших без вести в связи с исполнением служебных обязанностей сотрудников следственных органов Следственного комитета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lastRenderedPageBreak/>
              <w:t>03 4 08 30550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Пособие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власти, погибших (умерших), пропавших без вести, ставших инвалидами в связи с выполнением задач в условиях вооруженного конфликта немеждународного характера, а также в связи с выполнением задач в ходе контртеррористических операций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03 4 08 30990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Пособия и компенсации членам семей, а также родителям погибших (умерших) сотрудников органов внутренних дел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03 4 08 31060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Ежемесячное пособие на содержание детей и ежегодное пособие на проведение летнего оздоровительного отдыха детей в соответствии с Федеральным законом от 30 декабря 2012 года </w:t>
            </w:r>
            <w:r w:rsidR="006970A4" w:rsidRPr="00017E19">
              <w:rPr>
                <w:sz w:val="28"/>
                <w:szCs w:val="28"/>
              </w:rPr>
              <w:br/>
            </w:r>
            <w:r w:rsidRPr="00017E19">
              <w:rPr>
                <w:sz w:val="28"/>
                <w:szCs w:val="28"/>
              </w:rPr>
              <w:t>№ 283-ФЗ "О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03 4 08 31140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Пособия лицам, являвшимся спасателями профессиональных аварийно-спасательных служб, профессиональных аварийно-спасательных формирований, получившим увечья, исключающие возможность дальнейшей работы спасателем, а также членам семей спасателей, погибших (умерших) в связи с осуществлением служебной деятельности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03 4 09 00000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"Предоставление выплат по страховому обеспечению обязательного социального страхования"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03 4 09 30940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Пособия по временной нетрудоспособности отдельным категориям граждан в связи с зачетом в страховой стаж нестраховых периодов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03 4 09 31040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Пособия по беременности и родам отдельным категориям граждан в связи с зачетом в страховой стаж нестраховых периодов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03 4 09 50700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Выплата капитализированных повременных платежей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03 4 09 51670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Компенсация выпадающих доходов бюджету Фонда социального страхования Российской Федерации в связи с установлением пониженных тарифов страховых взносов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03 4 10 00000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деятельности Фонда социального страхования Российской Федерации и Министерства труда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lastRenderedPageBreak/>
              <w:t>03 4 11 00000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"Предоставление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04 0 00 00000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Российской Федерации "Доступная среда"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04 1 00 00000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04 2 00 00000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04 2 01 00000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Федеральный проект "Повышение уровня обеспеченности инвалидов и детей-инвалидов реабилитационными и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абилитационными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 xml:space="preserve"> услугами, а также уровня профессионального развития"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04 2 01 55140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на реализацию мероприятий субъектов Российской Федерации в сфере реабилитации и абилитации инвалидов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04 2 01 60210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на государственную поддержку отдельных общественных и иных некоммерческих организаций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04 2 01 62470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на государственную поддержку общероссийских общественных организаций инвалидов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04 2 01 65030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стационарам сложного протезирования на оплату дней пребывания инвалидов в стационарах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04 2 02 00000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"Информационная доступность для инвалидов и маломобильных групп населения"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04 2 02 60221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открытому акционерному обществу "Московская специализированная типография № 27", г. Москва, на обновление специального оборудования для выпуска литературы для инвалидов по зрению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04 2 02 64990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издательствам и издающим организациям на реализацию социально значимых проектов, выпуск книг, изданий, в том числе учебников и учебных пособий, для инвалидов по зрению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04 2 02 65010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редакциям печатных средств массовой информации и издающим организациям для инвалидов по зрению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04 2 02 65020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редакциям печатных средств массовой информации и издающим организациям для инвалидов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04 3 00 00000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04 4 00 00000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04 4 01 00000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Комплекс процессных мероприятий "Обеспечение инвалидов и детей-инвалидов реабилитационными и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абилитационными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 xml:space="preserve"> услугами, а также техническими средствами реабилитации, включая изготовление и ремонт протезно-ортопедических изделий"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04 4 01 51300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Субвенции на обеспечение инвалидов техническими средствами реабилитации, включая изготовление и ремонт протезно-ортопедических изделий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04 4 01 52800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Субвенции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</w:t>
            </w:r>
            <w:r w:rsidR="006970A4" w:rsidRPr="00017E19">
              <w:rPr>
                <w:sz w:val="28"/>
                <w:szCs w:val="28"/>
              </w:rPr>
              <w:br/>
            </w:r>
            <w:r w:rsidRPr="00017E19">
              <w:rPr>
                <w:sz w:val="28"/>
                <w:szCs w:val="28"/>
              </w:rPr>
              <w:t>№ 40-ФЗ "Об обязательном страховании гражданской ответственности владельцев транспортных средств"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4066E" w:rsidRPr="00017E19" w:rsidRDefault="00D4066E" w:rsidP="00DE6DFA">
            <w:pPr>
              <w:spacing w:after="0" w:line="240" w:lineRule="auto"/>
              <w:rPr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04 4 01 55900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066E" w:rsidRPr="00017E19" w:rsidRDefault="00D4066E" w:rsidP="00DE6DFA">
            <w:pPr>
              <w:spacing w:after="0" w:line="240" w:lineRule="auto"/>
              <w:rPr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Обеспечение инвалидов техническими средствами реабилитации, включая изготовление и ремонт протезно-ортопедических изделий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04 4 02 00000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удовлетворенности граждан качеством предоставления медико-социальной экспертизы"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04 4 03 00000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Комплекс процессных мероприятий "Развитие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безбарьерной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 xml:space="preserve"> среды"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05 0 00 00000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05 1 00 00000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05 1 D2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"Информационная инфраструктура"</w:t>
            </w:r>
          </w:p>
        </w:tc>
      </w:tr>
      <w:tr w:rsidR="00017E19" w:rsidRPr="00017E19" w:rsidTr="00017E19">
        <w:trPr>
          <w:cantSplit/>
          <w:trHeight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05 1 D6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"Цифровое государственное управление"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05 1 F1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"Жилье"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05 1 F1 50210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Стимулирование программ развития жилищного строительства субъектов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05 1 F2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"Формирование комфортной городской среды"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05 1 F2 54240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05 1 F2 55550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05 1 F3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05 1 F3 67483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Имущественный взнос Российской Федерации на обеспечение устойчивого сокращения непригодного для проживания жилого фонда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05 1 F5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"Чистая вода"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05 1 F5 52430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05 1 G6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"Оздоровление Волги"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05 1 G6 50130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Сокращение доли загрязненных сточных вод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05 1 G7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"Сохранение озера Байкал"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05 1 P1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"Финансовая поддержка семей при рождении детей"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05 1 P1 67380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Субсидии российским кредитным организациям и акционерному обществу "ДОМ.РФ", г. Москва, на возмещение недополученных доходов по выданным (приобретенным) жилищным (ипотечным) кредитам (займам)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05 1 P1 67381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Субсидии акционерному обществу "ДОМ.РФ", г. Москва, в виде вкладов в имущество, не увеличивающих его уставный капитал, для возмещения российским кредитным организациям и акционерному обществу "ДОМ.РФ" недополученных доходов по выданным (приобретенным) жилищным (ипотечным) кредитам (займам), предоставленным гражданам Российской Федерации, имеющим детей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05 2 00 00000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05 2 01 00000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05 2 01 67374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Субсидия акционерному обществу "ДОМ.РФ", г. Москва, в виде вклада в имущество, не увеличивающего его уставный капитал, на цели возмещения кредитным и иным организациям недополученных доходов по жилищным (ипотечным) кредитам (займам), выданным гражданам Российской Федерации </w:t>
            </w:r>
            <w:r w:rsidR="00A24B76" w:rsidRPr="00017E19">
              <w:rPr>
                <w:sz w:val="28"/>
                <w:szCs w:val="28"/>
              </w:rPr>
              <w:t xml:space="preserve">                 </w:t>
            </w:r>
            <w:r w:rsidRPr="00017E19">
              <w:rPr>
                <w:sz w:val="28"/>
                <w:szCs w:val="28"/>
              </w:rPr>
              <w:t>в 2020 и 2021 годах по ставке до 6,5 процента годовых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05 2 01 67385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акционерному обществу "ДОМ.РФ", г. Москва, на возмещение недополученных доходов и затрат в связи с реализацией мер государственной поддержки семей, имеющих детей, в целях создания условий для погашения обязательств по ипотечным жилищным кредитам (займам)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lastRenderedPageBreak/>
              <w:t>05 2 01 67391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Взнос в уставный капитал акционерного общества "ДОМ.РФ", </w:t>
            </w:r>
            <w:r w:rsidR="006970A4" w:rsidRPr="00017E19">
              <w:rPr>
                <w:sz w:val="28"/>
                <w:szCs w:val="28"/>
              </w:rPr>
              <w:br/>
            </w:r>
            <w:r w:rsidRPr="00017E19">
              <w:rPr>
                <w:sz w:val="28"/>
                <w:szCs w:val="28"/>
              </w:rPr>
              <w:t>г. Москва, на цели реализации программы "Дальневосточная ипотека"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05 2 02 00000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"Содействие развитию инфраструктуры субъектов Российской Федерации (муниципальных образований)"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05 3 00 00000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05 4 00 00000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05 4 01 00000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деятельности Министерства строительства и жилищно-коммунального хозяйства Российской Федерации и реализации государственной политики в сфере строительства, жилищного обеспечения и жилищно-коммунального хозяйства"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05 4 02 00000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"Выполнение государственных обязательств по обеспечению жильем отдельных категорий граждан"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07 0 00 00000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Российской Федерации "Содействие занятости населения"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07 1 00 00000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07 1 D3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"Кадры для цифровой экономики"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07 1 D4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"Информационная безопасность"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07 1 D6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"Цифровое государственное управление"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07 1 E6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"Молодые профессионалы"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07 1 P2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"Содействие занятости"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07 1 P2 52910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Повышение эффективности службы занятости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07 1 P2 54780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Субсидия на реализацию дополнительных мероприятий в сфере занятости населения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07 1 P2 60373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Организация профессионального обучения и дополнительного профессионального образования отдельных категорий граждан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07 1 P2 68856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автономной некоммерческой организации "Национальное агентство развития квалификаций" на развитие механизма независимой оценки квалификации, создание и поддержку функционирования базового центра профессиональной подготовки, переподготовки и повышения квалификации рабочих кадров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07 2 00 00000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07 3 00 00000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07 3 01 00000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"Научно-исследовательские работы в области содействия занятости населения и управления охраной труда"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07 3 02 00000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"Реализация мероприятий по разработке и актуализации профессиональных стандартов"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07 4 00 00000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07 4 01 00000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"Активная политика занятости населения и социальная поддержка безработных граждан"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07 4 01 52900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Субвенции на социальные выплаты безработным гражданам в соответствии с Законом Российской Федерации </w:t>
            </w:r>
            <w:r w:rsidR="006970A4" w:rsidRPr="00017E19">
              <w:rPr>
                <w:sz w:val="28"/>
                <w:szCs w:val="28"/>
              </w:rPr>
              <w:br/>
            </w:r>
            <w:r w:rsidRPr="00017E19">
              <w:rPr>
                <w:sz w:val="28"/>
                <w:szCs w:val="28"/>
              </w:rPr>
              <w:t>от 19 апреля 1991 года № 1032-I "О занятости населения в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07 4 02 00000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"Развитие институтов рынка труда"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07 4 03 00000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"Надзор и контроль в сфере труда и занятости"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07 4 03 54350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07 4 04 00000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"Безопасный труд"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08 0 00 00000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Российской Федерации "Обеспечение общественного порядка и противодействие преступности"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08 1 00 00000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08 1 R3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"Безопасность дорожного движения"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08 2 00 00000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08 3 00 00000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08 3 01 00000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"Строительство объектов специального и жилищного назначения органов внутренних дел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08 4 00 00000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08 4 01 00000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"Предварительное следствие"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08 4 02 00000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"Оперативно-служебная деятельность органов внутренних дел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08 4 03 00000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"Реализация Государственной программы "Обеспечение безопасности потерпевших, свидетелей и иных участников уголовного судопроизводства"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08 4 04 00000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подготовки кадров для органов внутренних дел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08 4 05 00000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проведения экспертных исследований ДНК подразделениями органов внутренних дел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08 4 06 00000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"Материально-техническое и медицинское обеспечение органов внутренних дел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10 0 00 00000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Российской Федерации "Защита населения и территорий от чрезвычайных ситуаций, обеспечение пожарной безопасности и безопасности людей на водных объектах"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10 1 00 00000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10 2 00 00000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10 2 01 00000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"Содействие деятельности некоммерческих организаций, осуществляющих деятельность в области защиты населения и территорий"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10 3 00 00000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10 3 01 00000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"Оснащение подразделений Министерства Российской Федерации по делам гражданской обороны, чрезвычайным ситуациям и ликвидации последствий стихийных бедствий техникой, оборудованием, имуществом и выполнение иных мероприятий в рамках государственного оборонного заказа"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10 3 02 00000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"Развитие инфраструктуры Министерства Российской Федерации по делам гражданской обороны, чрезвычайным ситуациям и ликвидации последствий стихийных бедствий"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10 3 03 00000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"Автоматизация ведения финансово-хозяйственной деятельности Министерства Российской Федерации по делам гражданской обороны, чрезвычайным ситуациям и ликвидации последствий стихийных бедствий"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10 3 04 00000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"Научное обеспечение деятельности Министерства Российской Федерации по делам гражданской обороны, чрезвычайным ситуациям и ликвидации последствий стихийных бедствий"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10 3 05 00000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"Реализация мероприятий в рамках государственной программы вооружения"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10 4 00 00000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10 4 01 00000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функционирования Министерства Российской Федерации по делам гражданской обороны, чрезвычайным ситуациям и ликвидации последствий стихийных бедствий и подведомственных организаций"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10 4 01 31050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Ежемесячная выплата оклада по специальному званию в течение одного года после увольнения гражданам, уволенным со службы без права на пенсию и имеющим общую продолжительность службы менее 20 лет, в соответствии с Федеральным законом от 30 декабря 2012 года № 283-ФЗ </w:t>
            </w:r>
            <w:r w:rsidR="00A24B76" w:rsidRPr="00017E19">
              <w:rPr>
                <w:sz w:val="28"/>
                <w:szCs w:val="28"/>
              </w:rPr>
              <w:t xml:space="preserve">             </w:t>
            </w:r>
            <w:r w:rsidRPr="00017E19">
              <w:rPr>
                <w:sz w:val="28"/>
                <w:szCs w:val="28"/>
              </w:rPr>
              <w:t>"О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10 4 01 38930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Стипендии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10 4 01 57033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Осуществление части переданных полномочий в области защиты населения и территорий от чрезвычайных ситуаций и организации тушения пожаров силами Государственной противопожарной службы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10 4 02 00000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жильем кадрового состава Министерства Российской Федерации по делам гражданской обороны, чрезвычайным ситуациям и ликвидации последствий стихийных бедствий"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10 4 03 00000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технологической безопасности и безопасности при использовании атомной энергии"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lastRenderedPageBreak/>
              <w:t>10 4 03 54890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(надзора) в области промышленной безопасности, электроэнергетики и безопасности гидротехнических сооружений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11 0 00 00000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Российской Федерации "Развитие культуры"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11 1 00 00000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11 1 A1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"Культурная среда"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11 1 A1 52330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Создание центров культурного развития в городах с числом жителей до 300 тысяч человек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11 1 A1 54540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Создание модельных муниципальных библиотек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11 1 A1 54550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Реновация учреждений отрасли культуры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11 1 A1 54560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Модернизация театров юного зрителя и театров кукол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11 1 A1 55190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отрасли культуры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11 1 A1 55670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Обеспечение устойчивого развития сельских территорий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11 1 A1 60272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Создание условий для показа национальных кинофильмов в кинозалах, расположенных в населенных пунктах с численностью населения до 500 тысяч человек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11 1 A2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"Творческие люди"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11 1 A2 55190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отрасли культуры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11 1 A2 60273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Организация и проведение творческих фестивалей и конкурсов для детей и молодежи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11 1 A2 60274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Общероссийской общественно-государственной организации "Российский фонд культуры" на реализацию творческих проектов некоммерческих организаций, направленных на укрепление российской гражданской идентичности на основе духовно-нравственных и культурных ценностей народов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11 1 A2 60275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Реализация всероссийских и международных творческих проектов в области музыкального и театрального искусства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11 1 A2 60276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Реализация выставочных проектов ведущих федеральных и региональных музеев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11 1 A2 60851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Общероссийской общественно-государственной организации "Российское военно-историческое общество" на мероприятия по созданию памятных мест, связанных с военной историей России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11 1 A2 60852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Общероссийской общественно-государственной организации "Российское военно-историческое общество" на мероприятия, связанные с проведением военно-исторических лагерей на территориях субъектов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11 1 A2 60855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Общероссийской общественно-государственной организации "Российский фонд культуры" в целях реализации культурно-просветительских программ для школьников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11 1 A2 62390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Стипендии Правительства Российской Федерации для молодых деятелей культуры и искусства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11 1 A3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"Цифровая культура"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11 1 A3 54530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Создание виртуальных концертных залов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11 2 00 00000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11 2 01 00000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"Сохранение культурного и исторического наследия"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11 2 01 50790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Иной межбюджетный трансферт бюджету Иркутской области в целях софинансирования расходных обязательств Иркутской области по реализации мероприятий, направленных на выполнение Программы по восстановлению жилья, объектов связи, социальной, коммунальной, энергетической и транспортной инфраструктур, гидротехнических сооружений, административных зданий, поврежденных или утраченных в результате наводнения на территории Иркутской области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11 2 01 51110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11 2 01 51120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на софинансирование капитальных вложений в объекты муниципальной собственности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11 2 01 52440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Иной межбюджетный трансферт бюджету Ульяновской области на проведение ремонтно-реставрационных работ на здании областного государственного автономного учреждения культуры "Ленинский мемориал"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11 2 01 53670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Иной межбюджетный трансферт бюджету Калужской области в целях софинансирования расходных обязательств, возникающих при осуществлении работ по сохранению и приспособлению к современному использованию объекта культурного наследия регионального значения "Церковь Покрова Пресвятой Богородицы", 1888 г.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lastRenderedPageBreak/>
              <w:t>11 2 01 55090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на подготовку и проведение празднования на федеральном уровне памятных дат субъектов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11 2 01 55560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Иной межбюджетный трансферт бюджету Ярославской области на сохранение объектов культурного наследия в дер. Хопылево Рыбинского района Ярославской области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11 2 01 55780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Иной межбюджетный трансферт бюджету Саратовской области в целях софинансирования расходных обязательств, возникающих при осуществлении работ по сохранению объектов культурного наследия, расположенных на территории Саратовской области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11 2 01 55820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Иной межбюджетный трансферт бюджету Нижегородской области на реставрационно-восстановительные работы и сохранение значимых объектов культурного наследия, находящихся на территории Нижегородской области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11 2 01 55960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Иной межбюджетный трансферт бюджету Ростовской области в целях софинансирования расходных обязательств, возникающих при осуществлении работ по сохранению объекта культурного наследия "Здание Ростовского Государственного драматического театра им. М. Горького"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11 2 01 60312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Субсидия религиозной организации Русская Православная старообрядческая Церковь для проведения работ по сохранению объектов культурного наследия, входящих в состав "Ансамбль Рогожской старообрядческой общины, XIX - начало XX вв." и "Ансамбль памятников Преображенской старообрядческой общины"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11 2 01 60850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Субсидия Общероссийской общественно-государственной организации "Российское военно-историческое общество"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11 2 01 60854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Субсидия автономной некоммерческой организации "Возрождение объектов культурного наследия в городе Пскове (Псковской области)" для проведения работ по сохранению объектов культурного наследия Псковской области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11 2 01 62343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Субсидия Фонду по сохранению и развитию Соловецкого архипелага на реализацию мероприятий по сохранению и реставрации объектов культурного наследия (памятников истории и культуры) народов Российской Федерации, расположенных на Соловецком архипелаге и отдельных территориях Республики Карелия, исторически связанных с Соловецким архипелагом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lastRenderedPageBreak/>
              <w:t>11 2 01 62348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Субсидия автономной некоммерческой организации "Управляющая компания по развитию </w:t>
            </w:r>
            <w:proofErr w:type="spellStart"/>
            <w:r w:rsidRPr="00017E19">
              <w:rPr>
                <w:sz w:val="28"/>
                <w:szCs w:val="28"/>
              </w:rPr>
              <w:t>Саровско-Дивеевского</w:t>
            </w:r>
            <w:proofErr w:type="spellEnd"/>
            <w:r w:rsidRPr="00017E19">
              <w:rPr>
                <w:sz w:val="28"/>
                <w:szCs w:val="28"/>
              </w:rPr>
              <w:t xml:space="preserve"> кластера" для проведения работ по сохранению объектов культурного наследия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11 2 02 00000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музейного дела"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11 2 03 00000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искусства и творчества"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11 2 03 54660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11 2 03 54670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11 2 03 55170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на поддержку творческой деятельности и техническое оснащение детских и кукольных театров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11 2 03 60160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на реализацию творческих проектов в сфере музыкального, театрального, изобразительного искусства и народного творчества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11 2 03 60278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на издание социально значимой литературы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11 2 03 62290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некоммерческим организациям на оказание государственной поддержки (грантов) независимым театральным и музыкальным коллективам для реализации творческих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11 2 03 62347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на поддержку кинематографии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11 2 04 00000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культурного диалога"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11 2 04 60170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на развитие гуманитарного сотрудничества между Российской Федерацией и Республикой Польша и поддержку российско-польского диалога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11 2 04 60180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на реализацию мероприятий и творческих проектов в рамках развития международной культурной коммуникации Северо-Кавказского федерального округа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11 2 04 60279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на организацию переводов на иностранные языки произведений, созданных на языках народов Российской Федерации, и проектов, направленных на повышение уровня востребованности за рубежом российской художественной литературы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11 2 04 62250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Субсидия автономной некоммерческой организации содействия концертной деятельности "Русские сезоны" на подготовку и проведение международного проекта "Русские сезоны"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lastRenderedPageBreak/>
              <w:t>11 2 04 62294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некоммерческим организациям (за исключением государственных и муниципальных учреждений) в целях проведения Дня России и Дня народного единства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11 2 04 67840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автономной некоммерческой организации "Дирекция Санкт-Петербургского международного культурного форума"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11 3 00 00000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11 4 00 00000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11 4 01 00000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11 4 02 00000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"Создание условий для развития библиотечного дела"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11 4 03 00000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"Создание условий для развития музейного дела"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11 4 04 00000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"Создание условий для развития искусства и творчества"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11 4 04 30320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Государственные премии Российской Федерации в области литературы и искусства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11 4 04 30370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Государственная премия Российской Федерации за выдающиеся достижения в области гуманитарной деятельности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11 4 04 30430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Премии Президента Российской Федерации для молодых деятелей культуры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11 4 04 30510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Премия Правительства Российской Федерации имени Петра Великого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11 4 04 30520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Премии Правительства Российской Федерации в области культуры за значительный вклад в развитие российской культуры творческим работникам, деятелям культуры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11 4 04 30540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Премии Правительства Российской Федерации в области культуры "Душа России" за вклад в развитие народного творчества творческим работникам в области народного творчества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11 4 04 31130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Премии Президента Российской Федерации в области литературы и искусства за произведения для детей и юношества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11 4 05 00000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деятельности системы управления в сфере культуры"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12 0 00 00000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Российской Федерации "Охрана окружающей среды"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12 1 00 00000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12 1 G1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"Чистая страна"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12 1 G1 52420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12 1 G2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"Комплексная система обращения с твердыми коммунальными отходами"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12 1 G2 52690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Государственная поддержка закупки контейнеров для раздельного накопления твердых коммунальных отходов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12 1 G2 68818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Обеспечение функционирования публично-правовой компании по формированию комплексной системы обращения с твердыми коммунальными отходами "Российский экологический оператор"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12 1 G2 68819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Имущественный взнос Российской Федерации в публично-правовую компанию по формированию комплексной системы обращения с твердыми коммунальными отходами "Российский экологический оператор" в целях финансирования инвестиционных проектов, направленных на введение в промышленную эксплуатацию мощностей по обработке (сортировке), утилизации и размещению твердых коммунальных отходов, включая комплексные объекты обращения с отходами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12 1 G2 68890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Имущественный взнос Российской Федерации в государственную корпорацию развития "ВЭБ.РФ" в целях компенсации недополученных доходов по кредитам, привлекаемым акционерным обществом "РТ-Инвест", </w:t>
            </w:r>
            <w:r w:rsidR="00A24B76" w:rsidRPr="00017E19">
              <w:rPr>
                <w:rFonts w:cs="Times New Roman"/>
                <w:sz w:val="28"/>
                <w:szCs w:val="28"/>
              </w:rPr>
              <w:t xml:space="preserve">                  </w:t>
            </w:r>
            <w:r w:rsidRPr="00017E19">
              <w:rPr>
                <w:rFonts w:cs="Times New Roman"/>
                <w:sz w:val="28"/>
                <w:szCs w:val="28"/>
              </w:rPr>
              <w:t>г. Москва, в государственной корпорации развития "ВЭБ.РФ" на создание инфраструктуры по утилизации твердых коммунальных отходов путем их использования для производства электрической и (или) тепловой энергии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12 1 G2 68891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Имущественный взнос Российской Федерации в государственную корпорацию развития "ВЭБ.РФ" в целях компенсации недополученных доходов по кредитам, привлекаемым обществом с ограниченной ответственностью "Альтернативная генерирующая компания-1", Московская область, и обществом с ограниченной ответственностью "Альтернативная Генерирующая Компания-2", г. Казань, Республика Татарстан (Татарстан), в государственной корпорации развития "ВЭБ.РФ" на создание инфраструктуры по утилизации твердых коммунальных отходов путем их использования для производства электрической и (или) тепловой энергии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12 1 G4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"Чистый воздух"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lastRenderedPageBreak/>
              <w:t>12 1 G4 51080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Снижение совокупного объема выбросов загрязняющих веществ в атмосферный воздух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12 1 G6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"Оздоровление Волги"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12 1 G6 54820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Подъем и утилизация затонувших судов на акватории реки Волги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12 1 G6 55000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Ликвидация (рекультивация) объектов накопленного экологического вреда, представляющих угрозу реке Волге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12 1 G7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"Сохранение озера Байкал"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12 1 G7 50250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Модернизация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12 1 G7 50940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Снижение общей площади территорий, подвергшихся высокому и экстремально высокому загрязнению и оказывающих воздействие на озеро Байкал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12 1 G9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"Сохранение биологического разнообразия и развитие экологического туризма"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12 1 G9 60720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Обеспечение информационного сопровождения реализации национального проекта "Экология"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12 2 00 00000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12 2 01 00000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"Строительство ледостойкой самодвижущейся платформы "Северный полюс"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12 3 00 00000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12 3 01 00000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Ведомственный проект "Совершенствование и обновление </w:t>
            </w:r>
          </w:p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материально-технической базы"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12 3 02 00000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"Научное обеспечение государственной политики в сфере охраны окружающей среды"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12 3 03 00000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"Международное сотрудничество в сфере гидрометеорологии и мониторинга окружающей среды"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12 3 04 00000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"Развитие системы государственного мониторинга состояния и загрязнения окружающей среды в Арктической зоне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12 3 05 00000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"Создание нового зимовочного комплекса антарктической станции Восток"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12 4 00 00000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12 4 01 00000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деятельности Федеральной службы по надзору в сфере природопользования и подведомственных учреждений"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12 4 01 54860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12 4 02 00000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"Реализация полномочий и содействие международному сотрудничеству в сфере охраны окружающей среды"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12 4 03 00000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деятельности Федеральной службы по гидрометеорологии и мониторингу окружающей среды и подведомственных учреждений"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13 0 00 00000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Российской Федерации "Развитие физической культуры и спорта"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13 1 00 00000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13 1 P5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"Спорт - норма жизни"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13 1 P5 50810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13 1 P5 51390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13 1 P5 51650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Премирование регионов - победителей Фестиваля культуры и спорта народов Кавказа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13 1 P5 52280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13 1 P5 52290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13 1 P5 60230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Организация подготовки и участия инвалидов с умственной отсталостью в физкультурных мероприятиях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13 1 P5 60240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Развитие служебно-прикладных видов спорта, совершенствование физической подготовки сотрудников правоохранительных органов и органов безопасности, поддержка массового физкультурно-спортивного движения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13 1 P5 61628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организаций, реализующих проекты в сфере физической культуры, массового спорта и спортивного резерва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13 1 P5 66790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Внедрение Всероссийского физкультурно-спортивного комплекса "Готов к труду и обороне"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13 2 00 00000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13 2 01 00000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физической культуры и массового спорта"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13 2 01 50790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Иной межбюджетный трансферт бюджету Иркутской области в целях софинансирования расходных обязательств Иркутской области по реализации мероприятий, направленных на выполнение Программы по восстановлению жилья, объектов связи, социальной, коммунальной, энергетической и транспортной инфраструктур, гидротехнических сооружений, административных зданий, поврежденных или утраченных в результате наводнения на территории Иркутской области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13 2 01 51110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13 2 01 60260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Субсидия на финансовое обеспечение мероприятий, направленных на подготовку и проведение Международного спортивного форума "Россия - спортивная держава"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13 2 01 60550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Субсидия Общероссийской общественной организации "Всероссийское физкультурно-спортивное общество "Трудовые резервы" на финансовое обеспечение мероприятий, направленных на обеспечение системных условий для эффективного развития физической культуры и спорта среди трудящихся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13 2 01 62392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Субсидия автономной некоммерческой организации "Дирекция спортивных и социальных проектов" на финансовое обеспечение затрат, связанных с организацией и проведением Всемирных зимних игр Специальной Олимпиады 2022 года в </w:t>
            </w:r>
            <w:r w:rsidR="00A24B76" w:rsidRPr="00017E19">
              <w:rPr>
                <w:sz w:val="28"/>
                <w:szCs w:val="28"/>
              </w:rPr>
              <w:t xml:space="preserve">         </w:t>
            </w:r>
            <w:r w:rsidRPr="00017E19">
              <w:rPr>
                <w:sz w:val="28"/>
                <w:szCs w:val="28"/>
              </w:rPr>
              <w:t>г. Казани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13 2 02 00000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спорта высших достижений"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13 2 02 52540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Субсидия бюджету Республики Крым на оказание финансовой поддержки организации, осуществляющей спортивную подготовку детей, проявивших выдающиеся способности в области футбола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lastRenderedPageBreak/>
              <w:t>13 2 02 52630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Субсидия бюджету Свердловской области на софинансирование расходных обязательств Свердловской области, возникающих при строительстве объектов капитального строительства, включенных в Программу подготовки к проведению XXXII Всемирной летней универсиады 2023 года в г. Екатеринбурге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13 2 02 53790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Иные межбюджетные трансферты на софинансирование мероприятий по эксплуатации стадионов в городах Волгограде, Екатеринбурге, Калининграде, Нижнем Новгороде, </w:t>
            </w:r>
            <w:r w:rsidR="006970A4" w:rsidRPr="00017E19">
              <w:rPr>
                <w:sz w:val="28"/>
                <w:szCs w:val="28"/>
              </w:rPr>
              <w:br/>
            </w:r>
            <w:r w:rsidRPr="00017E19">
              <w:rPr>
                <w:sz w:val="28"/>
                <w:szCs w:val="28"/>
              </w:rPr>
              <w:t>Ростове-на-Дону, Самаре и Саранске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13 2 02 54260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Иные межбюджетные трансферты на реализацию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13 2 02 60150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Субсидия Ассоциации Российское антидопинговое агентство "РУСАДА" на финансовое обеспечение мероприятий в части антидопингового обеспечения спортивных сборных команд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13 2 02 60190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Общероссийской общественной организации "</w:t>
            </w:r>
            <w:proofErr w:type="spellStart"/>
            <w:r w:rsidRPr="00017E19">
              <w:rPr>
                <w:sz w:val="28"/>
                <w:szCs w:val="28"/>
              </w:rPr>
              <w:t>Паралимпийский</w:t>
            </w:r>
            <w:proofErr w:type="spellEnd"/>
            <w:r w:rsidRPr="00017E19">
              <w:rPr>
                <w:sz w:val="28"/>
                <w:szCs w:val="28"/>
              </w:rPr>
              <w:t xml:space="preserve"> комитет России", Общероссийскому союзу физкультурно-спортивных общественных объединений инвалидов "</w:t>
            </w:r>
            <w:proofErr w:type="spellStart"/>
            <w:r w:rsidRPr="00017E19">
              <w:rPr>
                <w:sz w:val="28"/>
                <w:szCs w:val="28"/>
              </w:rPr>
              <w:t>Сурдлимпийский</w:t>
            </w:r>
            <w:proofErr w:type="spellEnd"/>
            <w:r w:rsidRPr="00017E19">
              <w:rPr>
                <w:sz w:val="28"/>
                <w:szCs w:val="28"/>
              </w:rPr>
              <w:t xml:space="preserve"> комитет России"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13 3 00 00000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13 4 00 00000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13 4 01 00000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деятельности Министерства спорта Российской Федерации и реализация государственной политики в сфере физической культуры и спорта"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13 4 02 00000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"Проведение спортивных мероприятий, обеспечение подготовки спортсменов высокого класса"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13 4 03 00000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"Научно-исследовательское и научно-методическое обеспечение спорта"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Российской Федерации "Экономическое развитие и инновационная экономика"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1 D1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"Нормативное регулирование цифровой среды"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15 1 D1 62192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некоммерческой организации Фонд развития Центра разработки и коммерциализации новых технологий в целях выполнения работ по совершенствованию регулирования в сфере цифровой экономики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1 D2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"Информационная инфраструктура"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1 D3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"Кадры для цифровой экономики"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1 D6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"Цифровое государственное управление"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1 D7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"Искусственный интеллект"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1 D7 62380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Поддержка некоммерческой организацией Фонд развития центра разработки и коммерциализации новых технологий пилотных проектов апробации технологий искусственного интеллекта в приоритетных отраслях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1 D7 62430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Проведение мониторинга реализации федерального проекта "Искусственный интеллект" и Национальной стратегии развития искусственного интеллекта на период до 2030 года, реализация отдельных мероприятий в рамках федерального проекта "Искусственный интеллект"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1 D7 62530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Поддержка исследовательских центров в сфере искусственного интеллекта, в том числе в области сильного искусственного интеллекта, систем доверенного искусственного интеллекта и этических аспектов применения искусственного интеллекта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1 D7 62540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Проведение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хакатонов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 xml:space="preserve"> по искусственному интеллекту по решению бизнес-проблем и социальных проблем, в том числе на основе государственных наборов данных, а также лекций по искусственному интеллекту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1 D7 62550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Проведение автономной некоммерческой организацией "Россия - страна возможностей"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хакатонов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 xml:space="preserve"> по искусственному интеллекту по решению бизнес-проблем и социальных проблем, в том числе на основе государственных наборов данных, а также лекций по искусственному интеллекту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1 D7 62640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Проведение автономной некоммерческой организацией "Национальные приоритеты"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популяризационной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 xml:space="preserve"> кампании по повышению доверия к искусственному интеллекту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15 1 D7 68582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автономной некоммерческой организации "Аналитический центр при Правительстве Российской Федерации" в целях создания и обеспечения функционирования на ее базе Центра экспертизы по реализации федерального проекта "Искусственный интеллект", осуществляющего экспертно-аналитическое, методологическое и организационно-техническое сопровождение реализации федерального проекта "Искусственный интеллект" и Национальной стратегии развития искусственного интеллекта на период до 2030 года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1 D7 68583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автономной некоммерческой организации "Аналитический центр при Правительстве Российской Федерации" в целях поддержки исследовательских центров в сфере искусственного интеллекта, в том числе в области "сильного" искусственного интеллекта, систем доверенного искусственного интеллекта и этических аспектов применения искусственного интеллекта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1 I2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Федеральный проект "Поддержка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самозанятых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>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15 1 I2 55270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1 I4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"Создание условий для легкого старта и комфортного ведения бизнеса"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15 1 I4 55270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1 I5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"Акселерация субъектов малого и среднего предпринимательства"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15 1 I5 55270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1 I5 60301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российских организаций в целях компенсации части затрат на обеспечение доступа к платформе для коллективного инвестирования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15 1 I5 60302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Государственная поддержка российских кредитных организаций и специализированных финансовых обществ в целях возмещения недополученных ими доходов по кредитам, выданным </w:t>
            </w:r>
            <w:r w:rsidR="006970A4" w:rsidRPr="00017E19">
              <w:rPr>
                <w:rFonts w:cs="Times New Roman"/>
                <w:sz w:val="28"/>
                <w:szCs w:val="28"/>
              </w:rPr>
              <w:br/>
            </w:r>
            <w:r w:rsidRPr="00017E19">
              <w:rPr>
                <w:rFonts w:cs="Times New Roman"/>
                <w:sz w:val="28"/>
                <w:szCs w:val="28"/>
              </w:rPr>
              <w:t>в 2019 - 2024 годах субъектам малого и среднего предпринимательства, а также физическим лицам, применяющим специальный налоговый режим "Налог на профессиональный доход", по льготной ставке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1 I5 60304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акционерного общества "Федеральная корпорация по развитию малого и среднего предпринимательства", г. Москва, в целях исполнения обязательств по гарантиям, предоставленным в целях обеспечения исполнения обязательств субъектов малого и среднего предпринимательства по кредитным договорам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1 I5 60305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субъектов малого и среднего предпринимательства в целях компенсации части затрат по выплате купонного дохода по облигациям, размещенным на фондовой бирже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1 I5 60324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субъектов малого и среднего предпринимательства в целях разработки, создания и (или) расширения производства инновационной продукции, осуществления научно-исследовательских и опытно-конструкторских работ в рамках проектов в сфере спорта, городской среды, экологии, социального предпринимательства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1 I5 60337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лизинговых сделок субъектов малого и среднего предпринимательства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1 I5 60435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Взнос в уставный капитал акционерного общества "Федеральная корпорация по развитию малого и среднего предпринимательства", г. Москва, для последующего осуществления взносов в уставные капиталы российских лизинговых компаний в целях реализации механизма лизинга для субъектов малого и среднего предпринимательства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1 I5 60441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предоставления кредитов субъектам малого и среднего предпринимательства по льготной ставке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1 I5 60442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российских кредитных организаций в целях возмещения недополученных ими доходов по кредитам, выданным в 2018 году субъектам малого и среднего предпринимательства на реализацию проектов в приоритетных отраслях по льготной ставке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15 1 I5 60448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российских организаций в целях компенсации части затрат по выпуску акций и облигаций субъектов малого и среднего предпринимательства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1 I8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"Цифровая платформа малого и среднего предпринимательства"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1 I8 60457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Создание цифровой экосистемы, ориентированной на потребности пользователей - субъектов малого и среднего предпринимательства,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самозанятых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 xml:space="preserve"> граждан и граждан, желающих открыть собственное дело, включающей востребованные (приоритетные) сервисы,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клиентоориентированный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 xml:space="preserve"> интерфейс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15 1 </w:t>
            </w:r>
            <w:r w:rsidRPr="00017E19">
              <w:rPr>
                <w:rFonts w:cs="Times New Roman"/>
                <w:sz w:val="28"/>
                <w:szCs w:val="28"/>
                <w:lang w:val="en-US"/>
              </w:rPr>
              <w:t>J1</w:t>
            </w:r>
            <w:r w:rsidRPr="00017E19">
              <w:rPr>
                <w:rFonts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туристической инфраструктуры"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1 J2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"Повышение доступности туристических продуктов"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b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1 J3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"Совершенствование управления в сфере туризма"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1 L1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"Системные меры по повышению производительности труда"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1 L1 68852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eastAsia="Calibri" w:cs="Times New Roman"/>
                <w:sz w:val="28"/>
                <w:szCs w:val="28"/>
              </w:rPr>
              <w:t>Государственная поддержка оказания образовательных и информационно-консультационных услуг, направленных на развитие экспортного потенциала предприятий - участников национального проекта на базе акционерного общества "Российский экспортный центр"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1 L1 68910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Повышение квалификации рабочих предприятий - участников национального проекта "Производительность труда и поддержка занятости" с использованием инфраструктуры Ворлдскиллс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1 L1 68911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Формирование движения рационализаторов из числа сотрудников предприятий - участников национального проекта "Производительность труда и поддержка занятости"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1 L1 68912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Государственной корпорации по содействию разработке, производству и экспорту высокотехнологичной промышленной продукции "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Ростех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>" на осуществление деятельности по формированию типовых решений по повышению производительности труда "Цифровой экосистемы производительности"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15 1 L1 68913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автономной некоммерческой организации "Цифровые технологии производительности" в целях внедрения сервисов по повышению производительности труда "Цифровой экосистемы производительности" на предприятиях - участниках национального проекта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1 L1 68914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автономной некоммерческой организации "Агентство развития профессионального мастерства (Ворлдскиллс Россия)" в целях повышения квалификации рабочих предприятий - участников национального проекта "Производительность труда" с использованием инфраструктуры "Ворлдскиллс"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1 L1 68915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автономной некоммерческой организации "Агентство развития профессионального мастерства (Ворлдскиллс Россия)" в целях формирования движения рационализаторов из числа сотрудников предприятий - участников национального проекта "Производительность труда"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15 1 L1 68916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Внедрение сервисов, направленных на повышение производительности труда, на предприятиях-участниках национального проекта "Производительность труда" посредством Цифровой экосистемы производительности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1 L2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"Адресная поддержка повышения производительности труда на предприятиях"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1 L2 52960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Государственная поддержка субъектов Российской </w:t>
            </w:r>
            <w:r w:rsidRPr="00017E19">
              <w:rPr>
                <w:rFonts w:cs="Times New Roman"/>
                <w:sz w:val="28"/>
                <w:szCs w:val="28"/>
              </w:rPr>
              <w:br/>
              <w:t>Федерации - участников национального проекта "Производительность труда"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1 L2 54500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реализации проектов по повышению производительности труда на предприятиях - участниках национального проекта по направлению "Бережливое производство"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1 L2 68501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автономной некоммерческой организации "Федеральный центр компетенций в сфере производительности труда"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1 P3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"Старшее поколение"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E2768" w:rsidRPr="00017E19" w:rsidRDefault="008E2768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15 2 01 00000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768" w:rsidRPr="00017E19" w:rsidRDefault="008E2768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Низкоуглеродное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 xml:space="preserve"> развитие"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00F0F" w:rsidRPr="00017E19" w:rsidRDefault="00D00F0F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15 2 02 00000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F0F" w:rsidRPr="00017E19" w:rsidRDefault="003E74EF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"Территории больших возможностей"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63274" w:rsidRPr="00017E19" w:rsidRDefault="00963274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15 2 03 00000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3274" w:rsidRPr="00017E19" w:rsidRDefault="00963274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Клиентоцентричность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 xml:space="preserve"> в государственном управлении"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1647F" w:rsidRPr="00017E19" w:rsidRDefault="0091647F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15 2 04 00000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647F" w:rsidRPr="00017E19" w:rsidRDefault="0091647F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Федеральный проект "Взлет - от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стартапа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 xml:space="preserve"> до IPO"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B63C6" w:rsidRPr="00017E19" w:rsidRDefault="00BB63C6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15 2 05 00000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63C6" w:rsidRPr="00017E19" w:rsidRDefault="00BB63C6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"Подготовка управленческих кадров, отвечающих современным требованиям экономики"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C3D52" w:rsidRPr="00017E19" w:rsidRDefault="000C3D52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15 3 01 00000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3D52" w:rsidRPr="00017E19" w:rsidRDefault="000C3D52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"Развитие механизма защиты и поощрения капиталовложений"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26DA" w:rsidRPr="00017E19" w:rsidRDefault="006526DA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15 3 02 00000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26DA" w:rsidRPr="00017E19" w:rsidRDefault="006526DA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"Развитие инфраструктуры пространственных данных"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1786D" w:rsidRPr="00017E19" w:rsidRDefault="0001786D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15 4 01 00000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786D" w:rsidRPr="00017E19" w:rsidRDefault="0001786D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"Организационное обеспечение деятельности по повышению инвестиционной привлекательности"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C44ED" w:rsidRPr="00017E19" w:rsidRDefault="009C44ED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15 4 02 00000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44ED" w:rsidRPr="00017E19" w:rsidRDefault="009C44ED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"Сопровождение инвестиционных проектов"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83B0B" w:rsidRPr="00017E19" w:rsidRDefault="00183B0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15 4 03 00000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3B0B" w:rsidRPr="00017E19" w:rsidRDefault="00183B0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формирования и реализации федеральной адресной инвестиционной программы"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09EA" w:rsidRPr="00017E19" w:rsidRDefault="008309EA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15 4 04 00000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9EA" w:rsidRPr="00017E19" w:rsidRDefault="008309EA" w:rsidP="004640FA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Комплекс процессных мероприятий "Обеспечение государственной регистрации прав, кадастр и картография" 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75C80" w:rsidRPr="00017E19" w:rsidRDefault="00475C80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15 4 05 00000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C80" w:rsidRPr="00017E19" w:rsidRDefault="00475C80" w:rsidP="004640FA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"Тарифное и антимонопольное регулирование и развитие конкуренции"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E3C4F" w:rsidRPr="00017E19" w:rsidRDefault="001E3C4F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15 4 06 00000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3C4F" w:rsidRPr="00017E19" w:rsidRDefault="001E3C4F" w:rsidP="004640FA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"Единая национальная система аккредитации"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C570A" w:rsidRPr="00017E19" w:rsidRDefault="00EC570A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15 4 07 00000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570A" w:rsidRPr="00017E19" w:rsidRDefault="00EC570A" w:rsidP="004640FA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"Официальная статистика"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74E78" w:rsidRPr="00017E19" w:rsidRDefault="00374E78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15 4 08 00000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4E78" w:rsidRPr="00017E19" w:rsidRDefault="00374E78" w:rsidP="004640FA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защиты и коммерциализация интеллектуальной собственности"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1B75" w:rsidRPr="00017E19" w:rsidRDefault="00AF1B75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15 4 09 00000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1B75" w:rsidRPr="00017E19" w:rsidRDefault="00AF1B75" w:rsidP="004640FA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международного экономического сотрудничества"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67375" w:rsidRPr="00017E19" w:rsidRDefault="00467375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15 4 10 00000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7375" w:rsidRPr="00017E19" w:rsidRDefault="00467375" w:rsidP="004640FA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"Стратегическое планирование и прогнозирование экономического развития"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765A" w:rsidRPr="00017E19" w:rsidRDefault="0069765A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15 4 11 00000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765A" w:rsidRPr="00017E19" w:rsidRDefault="0069765A" w:rsidP="004640FA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"Профессиональное развитие федеральных государственных гражданских служащих"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16 0 00 00000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Российской Федерации "Развитие промышленности и повышение ее конкурентоспособности"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16 1 00 00000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16 1 D1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"Нормативное регулирование цифровой среды"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16 1 D4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"Информационная безопасность"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16 1 D5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"Цифровые технологии"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16 1 D5 64046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Поддержка проектов российских организаций по разработке цифровых платформ и программных продуктов в целях создания и (или) развития производства высокотехнологичной промышленной продукции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16 1 D7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"Искусственный интеллект"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16 1 G4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Федеральный проект "Чистый воздух"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16 1 G6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Федеральный проект "Оздоровление Волги"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16 1 GБ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"Внедрение наилучших доступных технологий"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16 1 GБ 64146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российских организаций в целях возмещения части затрат на выплату купонного дохода по облигациям, выпущенным в рамках реализации инвестиционных проектов по внедрению наилучших доступных технологий, и (или) на возмещение части затрат на уплату процентов по кредитам, полученным в российских кредитных организациях, а также в международных финансовых организациях, созданных в соответствии с международными договорами, в которых участвует Российская Федерация, на реализацию инвестиционных проектов по внедрению наилучших доступных технологий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16 1 S6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инфраструктуры для научных исследований и подготовки кадров"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16 1 T1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"Промышленный экспорт"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16 1 T1 60329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организаций в целях компенсации части процентных ставок по экспортным кредитам и иным инструментам финансирования, аналогичным кредиту по экономической сути, а также компенсации части страховой премии по договорам страхования экспортных кредитов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16 1 T1 60331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создания и обеспечения условий деятельности Российской промышленной зоны в Экономической зоне Суэцкого канала Арабской Республики Египет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16 1 T1 60340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российских организаций промышленности гражданского назначения в целях снижения затрат на транспортировку продукции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16 1 T1 60343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Государственная поддержка российских организаций на компенсацию части затрат в целях создания новой конкурентоспособной промышленной продукции, связанных с проведением научно-исследовательских и опытно-конструкторских работ и (или)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омологацией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 xml:space="preserve"> существующей промышленной продукции для внешних рынков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16 1 T1 60344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российских организаций обрабатывающей промышленности в целях обеспечения льготных условий при перевозке продукции железнодорожным транспортом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16 1 T1 60345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организаций на компенсацию части затрат, связанных с сертификацией продукции, в том числе фармацевтической и медицинской промышленности, на внешних рынках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16 1 T1 65110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Имущественный взнос в государственную корпорацию развития "ВЭБ.РФ" на возмещение части затрат, связанных с поддержкой производства высокотехнологичной продукции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16 1 T1 68700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кредитных организаций в рамках льготного кредитования производства высокотехнологичной продукции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16 1 T1 68702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организаций в целях компенсации части затрат, связанных с созданием и обеспечением функционирования системы послепродажного обслуживания продукции в иностранных государствах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16 1 T1 68703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производителей специализированной техники и оборудования в целях возмещения части затрат, понесенных в связи с гарантией обратного выкупа продукции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16 1 T1 68704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организаций, осуществляющих дистанционный способ продажи продукции, в целях компенсации части затрат на ее транспортировку и хранение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16 1 T1 68853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российских производителей в целях компенсации части затрат, связанных с регистрацией на внешних рынках объектов интеллектуальной собственности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16 1 T6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"Системные меры развития международной кооперации и экспорта"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16 1 T6 60328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акционерного общества "Российский экспортный центр", г. Москва, в целях развития инфраструктуры повышения международной конкурентоспособности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16 1 T6 60332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Государственная поддержка российских организаций и индивидуальных предпринимателей в целях возмещения части затрат, связанных с участием в международных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выставочно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>-ярмарочных мероприятиях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16 2 00 00000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lastRenderedPageBreak/>
              <w:t>16 2 01 00000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автомобилестроения и транспортного машиностроения"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16 2 01 60813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Имущественный взнос Российской Федерации в Государственную корпорацию по содействию разработке, производству и экспорту высокотехнологичной промышленной продукции "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Ростех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 xml:space="preserve">" для последующего вклада в имущество публичного акционерного общества "КАМАЗ", </w:t>
            </w:r>
            <w:r w:rsidRPr="00017E19">
              <w:rPr>
                <w:rFonts w:cs="Times New Roman"/>
                <w:sz w:val="28"/>
                <w:szCs w:val="28"/>
              </w:rPr>
              <w:br/>
              <w:t>г. Набережные Челны, без увеличения уставного капитала, в целях финансирования и поддержания деятельности публичного акционерного общества "КАМАЗ", а также реализации планов по его развитию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16 2 01 68730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Субсидии российским организациям автомобилестроения, реализующим инвестиционные проекты по производству колесных транспортных средств, их узлов и агрегатов, в том числе, по созданию (локализации) производства автомобильных двигателей, в г. Владивостоке, на компенсацию части затрат на закупку комплектующих (изделий и полуфабрикатов) транспортных средств в рамках указанных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16 2 01 68765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Субсидия федеральному государственному унитарному предприятию "Центральный ордена Трудового Красного Знамени научно-исследовательский автомобильный и автомоторный институт "НАМИ" на финансовое обеспечение затрат, связанных с реализацией пилотного проекта по разработке и постановке на производство отечественных автомобилей на базе единой модульной платформы и транспортных средств сопровождения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16 2 02 00000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сельскохозяйственного машиностроения, специализированного машиностроения, машиностроения для пищевой и перерабатывающей промышленности"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16 2 03 00000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производства средств производства"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16 2 04 00000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металлургии, промышленности редких и редкоземельных металлов, отрасли композитных и новых материалов"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16 2 05 00000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легкой и текстильной промышленности"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16 2 06 00000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промышленности социально значимых товаров"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lastRenderedPageBreak/>
              <w:t>16 2 07 00000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предприятий лесопромышленного комплекса"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16 2 08 00000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"Содействие в реализации инвестиционных проектов и поддержка производителей высокотехнологической продукции в гражданских отраслях промышленности"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16 2 09 00000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"Поддержка региональных программ развития промышленности"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16 2 10 00000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промышленной инфраструктуры и производственной кооперации в субъектах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16 3 00 00000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16 3 01 00000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"Содействие проведению научных исследований и опытных разработок в гражданских отраслях промышленности"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16 3 02 00000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"Поддержка научно-технической и инновационной деятельности в области обеспечения единства измерений"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521C" w:rsidRPr="00017E19" w:rsidRDefault="00C1521C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16 3 03 00000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521C" w:rsidRPr="00017E19" w:rsidRDefault="00C1521C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"Ликвидация последствий деятельности объектов по хранению и объектов по уничтожению химического оружия в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16 4 00 00000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16 4 01 00000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"Поддержка продвижения и повышение конкурентоспособности продукции легкой и текстильной промышленности"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16 4 02 00000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"Стимулирование спроса на продукцию отечественного производства для обеспечения систематических занятий спортом детей"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16 4 03 00000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"Демонстрация достижений и вывод на зарубежные рынки продукции отечественной промышленности"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16 4 04 00000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деятельности Федерального агентства по техническому регулированию и метрологии"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16 4 05 00000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выполнения функций уполномоченного (национального) органа Российской Федерации по выполнению Конвенции о запрещении разработки, производства, накопления и применения химического оружия и о его уничтожении"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16 4 06 00000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"Формирование государственного резерва редкоземельной продукции"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1521C" w:rsidRPr="00017E19" w:rsidRDefault="00C1521C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lastRenderedPageBreak/>
              <w:t>16 4 07 00000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521C" w:rsidRPr="00017E19" w:rsidRDefault="00C1521C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деятельности подведомственных организаций и институтов развития"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13C4B" w:rsidRPr="00017E19" w:rsidRDefault="00413C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16 4 08 00000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3C4B" w:rsidRPr="00017E19" w:rsidRDefault="00A02198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"Развитие системы технического регулирования, стандартизации и обеспечение единства измерений"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02198" w:rsidRPr="00017E19" w:rsidRDefault="00A02198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16 4 09 00000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2198" w:rsidRPr="00017E19" w:rsidRDefault="00A02198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"Создание и развитие механизмов регулирования в области стандартизации и установления, применения, исполнения требований к продукции и связанным с ней процессам и обеспечению единства измерений, в том числе в рамках Евразийского экономического союза"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17 0 00 00000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Российской Федерации "Развитие авиационной промышленности"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17 1 00 00000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17 1 T1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"Промышленный экспорт"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17 2 00 00000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17 2 01 00000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"Государственная поддержка российских организаций самолетостроения"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17 2 01 64740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российским лизинговым компаниям на возмещение части затрат на уплату процентов по кредитам, полученным в российских кредитных организациях и в государственной корпорации развития "ВЭБ.РФ" на закупку воздушных судов с последующей их передачей российским авиакомпаниям по договорам лизинга (аренды), а также указанным компаниям и производителям воздушных судов по кредитам, полученным в российских кредитных организациях и в государственной корпорации развития "ВЭБ.РФ" на приобретение тренажеров для российских воздушных судов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17 2 01 64751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изготовителям воздушных судов и их составных частей на финансовое обеспечение части затрат, связанных с созданием, производством, реализацией и обслуживанием самолетов семейства МС-21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17 2 01 67750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компаниям - производителям воздушных судов для местных и региональных воздушных линий на компенсацию части затрат на сертификацию таких воздушных судов, а также на компенсацию части затрат на реализацию проектов по подготовке и сертификации производства воздушных судов для местных и региональных воздушных линий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lastRenderedPageBreak/>
              <w:t>17 2 01 68883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Взнос в уставный капитал публичного акционерного общества "Объединенная авиастроительная корпорация", г. Москва, в том числе для осуществления последующих взносов в уставные капиталы (вкладов в имущество, не увеличивающих уставные капиталы) дочерних обществ, на финансирование затрат по доработке самолета Ил-114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17 2 01 68888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Взнос в уставный капитал публичного акционерного общества "Объединенная авиастроительная корпорация", г. Москва, в том числе для осуществления последующих взносов в уставные капиталы дочерних обществ, на финансовое обеспечение затрат в рамках реализации проекта по созданию широкофюзеляжного </w:t>
            </w:r>
            <w:proofErr w:type="spellStart"/>
            <w:r w:rsidRPr="00017E19">
              <w:rPr>
                <w:sz w:val="28"/>
                <w:szCs w:val="28"/>
              </w:rPr>
              <w:t>дальнемагистрального</w:t>
            </w:r>
            <w:proofErr w:type="spellEnd"/>
            <w:r w:rsidRPr="00017E19">
              <w:rPr>
                <w:sz w:val="28"/>
                <w:szCs w:val="28"/>
              </w:rPr>
              <w:t xml:space="preserve"> самолета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17 2 02 00000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"Государственная поддержка российских организаций вертолетостроения"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17 2 02 64860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российским лизинговым компаниям на возмещение части затрат на выплату купонного дохода по размещенным облигациям и (или) на уплату процентов по кредитам (займам), полученным в российских кредитных организациях, в государственной корпорации развития "ВЭБ.РФ" и в Государственной корпорации по содействию разработке, производству и экспорту высокотехнологичной промышленной продукции "</w:t>
            </w:r>
            <w:proofErr w:type="spellStart"/>
            <w:r w:rsidRPr="00017E19">
              <w:rPr>
                <w:sz w:val="28"/>
                <w:szCs w:val="28"/>
              </w:rPr>
              <w:t>Ростех</w:t>
            </w:r>
            <w:proofErr w:type="spellEnd"/>
            <w:r w:rsidRPr="00017E19">
              <w:rPr>
                <w:sz w:val="28"/>
                <w:szCs w:val="28"/>
              </w:rPr>
              <w:t>" (дочерних организациях Государственной корпорации "</w:t>
            </w:r>
            <w:proofErr w:type="spellStart"/>
            <w:r w:rsidRPr="00017E19">
              <w:rPr>
                <w:sz w:val="28"/>
                <w:szCs w:val="28"/>
              </w:rPr>
              <w:t>Ростех</w:t>
            </w:r>
            <w:proofErr w:type="spellEnd"/>
            <w:r w:rsidRPr="00017E19">
              <w:rPr>
                <w:sz w:val="28"/>
                <w:szCs w:val="28"/>
              </w:rPr>
              <w:t>") на закупку воздушных судов и тренажеров для российских воздушных судов с последующей их передачей по договорам лизинга (аренды)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17 2 03 00000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"Государственная поддержка российских организаций отрасли авиационного двигателестроения"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17 2 03 60920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организациям авиационной промышленности, осуществляющим деятельность в области двигателестроения, на возмещение затрат на уплату купонного дохода по облигационным займам, привлеченным в 2015 - 2016 годах с предоставлением государственных гарантий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17 2 03 68882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Взнос в уставный капитал акционерного общества "Объединенная двигателестроительная корпорация", г. Москва, на финансирование затрат по разработке двигателя ТВ7-117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17 2 03 68884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Взнос в уставный капитал акционерного общества "Объединенная двигателестроительная корпорация", г. Москва, на финансирование затрат по разработке и созданию перспективного двигателя ПД-35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17 2 04 00000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Федеральный проект "Государственная поддержка российских организаций авиационного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агрегатостроения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 xml:space="preserve"> и приборостроения"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17 2 04 67740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Субсидии российским компаниям отрасли авиационного приборостроения и </w:t>
            </w:r>
            <w:proofErr w:type="spellStart"/>
            <w:r w:rsidRPr="00017E19">
              <w:rPr>
                <w:sz w:val="28"/>
                <w:szCs w:val="28"/>
              </w:rPr>
              <w:t>агрегатостроения</w:t>
            </w:r>
            <w:proofErr w:type="spellEnd"/>
            <w:r w:rsidRPr="00017E19">
              <w:rPr>
                <w:sz w:val="28"/>
                <w:szCs w:val="28"/>
              </w:rPr>
              <w:t xml:space="preserve"> на компенсацию части затрат на реализацию проектов по выходу предприятий отрасли на мировой рынок в качестве поставщиков компонентов и агрегатов 2 - 4 уровней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17 2 05 00000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"Государственная поддержка российских научных организаций авиационной промышленности"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17 2 06 00000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"Государственная поддержка авиационной промышленности"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17 2 06 64750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Субсидии российским производителям самолетов, вертолетов и авиационных двигателей на возмещение части затрат на уплату процентов по кредитам, полученным в российских кредитных организациях и в государственной корпорации "Банк развития и внешнеэкономической деятельности (Внешэкономбанк)" </w:t>
            </w:r>
            <w:r w:rsidR="006970A4" w:rsidRPr="00017E19">
              <w:rPr>
                <w:sz w:val="28"/>
                <w:szCs w:val="28"/>
              </w:rPr>
              <w:br/>
            </w:r>
            <w:r w:rsidRPr="00017E19">
              <w:rPr>
                <w:sz w:val="28"/>
                <w:szCs w:val="28"/>
              </w:rPr>
              <w:t>в 2008 - 2011 годах на техническое перевооружение, а также части затрат на уплату лизинговых платежей за технологическое оборудование, поставляемое российскими лизинговыми компаниями по договорам лизинга, заключенным с 2006 года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17 2 06 64753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российским организациям на финансовое обеспечение и возмещение затрат при реализации проектов по созданию инфраструктуры сети центров послепродажного обслуживания авиационной техники отечественного производства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17 2 06 67421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Создание системы послепродажного обслуживания воздушных судов и подготовки авиационного персонала для воздушных судов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17 3 00 00000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17 4 00 00000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17 4 01 00000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"Поддержка научных организаций, осуществляющих исследования в области развития авиации и авиационной деятельности"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18 0 00 00000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Российской Федерации "Развитие судостроения и техники для освоения шельфовых месторождений"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18 1 00 00000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18 2 00 00000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18 2 01 00000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крупнотоннажного судостроения"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18 2 01 64260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российским организациям на финансовое обеспечение части затрат, связанных со строительством крупнотоннажных судов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18 2 01 68513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российским организациям на возмещение части затрат на уплату процентов по кредитам, привлеченным для реализации проектов по созданию судостроительных комплексов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18 2 02 00000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"Стимулирование спроса на отечественную продукцию судостроительной промышленности"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18 2 02 64271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российским организациям на возмещение части затрат на строительство судов рыбопромыслового флота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18 2 02 64722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Субсидии российским организациям на возмещение части затрат на уплату процентов по кредитам, полученным в российских кредитных организациях и в государственной корпорации развития "ВЭБ.РФ" в 2009 - 2023 годах, а также на уплату лизинговых платежей по договорам лизинга, заключенным </w:t>
            </w:r>
            <w:r w:rsidR="006970A4" w:rsidRPr="00017E19">
              <w:rPr>
                <w:sz w:val="28"/>
                <w:szCs w:val="28"/>
              </w:rPr>
              <w:br/>
            </w:r>
            <w:r w:rsidRPr="00017E19">
              <w:rPr>
                <w:sz w:val="28"/>
                <w:szCs w:val="28"/>
              </w:rPr>
              <w:t>в 2009 - 2023 годах с российскими лизинговыми компаниями, на приобретение гражданских судов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18 2 02 66161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Взнос в уставный капитал акционерного общества "</w:t>
            </w:r>
            <w:proofErr w:type="spellStart"/>
            <w:r w:rsidRPr="00017E19">
              <w:rPr>
                <w:sz w:val="28"/>
                <w:szCs w:val="28"/>
              </w:rPr>
              <w:t>Жатайская</w:t>
            </w:r>
            <w:proofErr w:type="spellEnd"/>
            <w:r w:rsidRPr="00017E19">
              <w:rPr>
                <w:sz w:val="28"/>
                <w:szCs w:val="28"/>
              </w:rPr>
              <w:t xml:space="preserve"> судоверфь", г. Якутск, Республика Саха (Якутия)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18 2 02 68212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российским организациям на возмещение части затрат на приобретение (строительство) новых гражданских судов взамен судов, сданных на утилизацию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18 2 02 68828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Взнос в уставный капитал акционерного общества "Объединенная судостроительная корпорация", г. Санкт-Петербург, для последующего взноса в уставный капитал акционерного общества "Машиностроительная промышленная лизинговая компания",</w:t>
            </w:r>
            <w:r w:rsidR="00A24B76" w:rsidRPr="00017E19">
              <w:rPr>
                <w:sz w:val="28"/>
                <w:szCs w:val="28"/>
              </w:rPr>
              <w:t xml:space="preserve"> </w:t>
            </w:r>
            <w:r w:rsidRPr="00017E19">
              <w:rPr>
                <w:sz w:val="28"/>
                <w:szCs w:val="28"/>
              </w:rPr>
              <w:t>г. Москва, в целях реализации проектов лизинга пассажирских судов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18 3 00 00000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18 3 01 00000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"Создание техники для освоения шельфовых месторождений"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18 3 02 00000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"Новый облик судостроительной отрасли"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18 4 00 00000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19 0 00 00000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Российской Федерации "Развитие электронной и радиоэлектронной промышленности"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19 1 00 00000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19 1 D4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"Информационная безопасность"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19 1 D7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"Искусственный интеллект"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19 1 D7 68581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Субсидии российским организациям на финансовое обеспечение части затрат на разработку конкурентоспособных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нишевых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 xml:space="preserve"> аппаратно-программных комплексов для целей искусственного интеллекта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19 2 00 00000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19 2 01 00000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"Разработка и внедрение электронной и радиоэлектронной продукции"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19 2 01 60980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российским организациям на компенсацию части затрат на производство и реализацию пилотных партий средств производства потребителям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19 2 01 66843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российским организациям на компенсацию потерь в доходах, возникших в результате производства радиоэлектронной продукции на территории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19 2 01 66844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российским организациям на финансовое обеспечение части затрат на создание электронной компонентной базы и модулей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19 2 01 67780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российским предприятиям радиоэлектронной промышленности на компенсацию части затрат на уплату процентов по кредитам, полученным в российских кредитных организациях на цели реализации проектов по созданию инфраструктуры отрасли, в том числе кластеров в сфере радиоэлектроники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19 2 01 68580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российским организациям на финансовое обеспечение части затрат на создание научно-технического задела по разработке базовых технологий производства приоритетных электронных компонентов и радиоэлектронной аппаратуры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19 2 02 00000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технологий и инфраструктуры производства электронной и радиоэлектронной продукции"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19 2 02 66807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Имущественный взнос Российской Федерации в государственную корпорацию развития "ВЭБ.РФ" на финансовое обеспечение расходов по организации производства микроэлектронной продукции с топологическими нормами 28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нм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 xml:space="preserve"> и менее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19 2 02 66808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Имущественный взнос Российской Федерации в государственную корпорацию развития "ВЭБ.РФ" на финансовое обеспечение расходов по завершению проекта по созданию производства микроэлектронной продукции с топологическими нормами 90 - 250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нм</w:t>
            </w:r>
            <w:proofErr w:type="spellEnd"/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19 2 02 67771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российским организациям на финансовое обеспечение мероприятий по проведению научно-исследовательских и опытно-конструкторских работ в области средств производства электроники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19 3 00 00000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19 3 01 00000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"Разработка приоритетных технологий в области электроники"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19 3 02 00000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Ведомственный проект "Мероприятия по дополнительному оснащению стационарными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металлодетекторами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 xml:space="preserve"> избирательных участков в субъектах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19 4 00 00000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19 4 01 00000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эффективного развития российской электронной и радиоэлектронной промышленности"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20 0 00 00000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Российской Федерации "Развитие фармацевтической и медицинской промышленности"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20 1 00 00000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20 2 00 00000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20 2 01 00000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производства лекарственных средств"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20 2 01 68622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российским организациям на финансовое обеспечение части затрат на реализацию проектов по разработке современных технологий, организации производства и реализации на их основе конкурентоспособных лекарственных препаратов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20 2 02 00000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производства медицинских изделий"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lastRenderedPageBreak/>
              <w:t>20 2 02 67133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российским организациям на финансовое обеспечение части затрат на реализацию проектов по разработке современных технологий, организации производства и реализации на их основе конкурентоспособных медицинских изделий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20 2 03 00000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инвестиционной инфраструктуры исследований и разработок в области фармацевтической и медицинской промышленности"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20 2 03 64042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Взнос в уставный капитал акционерного общества "Российская венчурная компания", г. Москва, для создания, организации деятельности и финансирования венчурного фонда, образованного в форме инвестиционного товарищества, в целях финансового обеспечения инновационных проектов в области фармацевтической и медицинской промышленности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20 2 03 67367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Гранты в форме субсидий на реализацию проектов по разработке лекарственных препаратов и медицинских изделий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20 3 00 00000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20 3 01 00000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"Развитие материально-технической базы научно-производственных комплексов государственных учреждений здравоохранения"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20 3 02 00000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"Оснащение, реконструкция и техническое перевооружение производственных и лабораторных комплексов, осуществляющих деятельность в области иммунобиологии"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20 4 00 00000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20 4 01 00000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деятельности подведомственных организаций, институтов развития, осуществление закупочной и иной процессной деятельности Министерства промышленности и торговли Российской Федерации в области фармацевтической и медицинской промышленности"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20 4 02 00000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"Демонстрации достижений и вывод на рынки продукции отечественной фармацевтической и медицинской промышленности"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21 0 00 00000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Российской Федерации "Космическая деятельность России"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21 1 00 00000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21 1 D2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"Информационная инфраструктура"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21 1 D6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"Цифровое государственное управление"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21 2 00 00000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21 2 01 00000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"Комплексное развитие космических информационных технологий ("Сфера")"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21 2 02 00000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"Поддержание, развитие и использование системы ГЛОНАСС"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21 2 02 67790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Взнос в уставный капитал акционерного общества "Научно-производственное предприятие "Квант", г. Москва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21 3 00 00000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21 4 00 00000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21 4 01 00000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"Выполнение функций аппарата ответственного исполнителя"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21 4 02 00000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"Выполнение функций по обеспечению отбора и подготовки космонавтов"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21 4 03 00000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"Выполнение международных обязательств"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21 4 03 50110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Дотации на содержание объектов инфраструктуры города Байконура, связанных с арендой космодрома Байконур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21 4 04 00000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страхования рисков и ответственности при запусках и летных испытаниях космических аппаратов"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21 4 05 00000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"Осуществление производственно-технологической деятельности в космической отрасли"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21 4 06 00000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"Поддержание потенциала космодрома Байконур"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21 5 00 00000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целевые программы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21 5 01 00000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Федеральная целевая программа "Развитие космодромов на период 2017 - 2025 годов в обеспечение космической деятельности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21 5 01 55120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бюджету Архангельской области на реализацию мероприятий федеральной целевой программы "Развитие космодромов на период 2017 - 2025 годов в обеспечение космической деятельности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21 5 01 68650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Взнос в уставный капитал акционерного общества "Центр эксплуатации объектов наземной космической инфраструктуры", г. Москва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21 5 02 00000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Федеральная космическая программа России на 2016 - 2025 годы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21 5 02 62570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Взнос в уставный капитал акционерного общества "Конструкторское бюро </w:t>
            </w:r>
            <w:proofErr w:type="spellStart"/>
            <w:r w:rsidRPr="00017E19">
              <w:rPr>
                <w:sz w:val="28"/>
                <w:szCs w:val="28"/>
              </w:rPr>
              <w:t>химавтоматики</w:t>
            </w:r>
            <w:proofErr w:type="spellEnd"/>
            <w:r w:rsidRPr="00017E19">
              <w:rPr>
                <w:sz w:val="28"/>
                <w:szCs w:val="28"/>
              </w:rPr>
              <w:t>", г. Воронеж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lastRenderedPageBreak/>
              <w:t>21 5 02 62590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Взнос в уставный капитал акционерного общества "Особое конструкторское бюро Московского энергетического института", г. Москва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21 5 02 62660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Взнос в уставный капитал акционерного общества "Научно-производственная корпорация "Космические системы мониторинга, информационно-управляющие и электромеханические комплексы" имени А.Г. </w:t>
            </w:r>
            <w:proofErr w:type="spellStart"/>
            <w:r w:rsidRPr="00017E19">
              <w:rPr>
                <w:sz w:val="28"/>
                <w:szCs w:val="28"/>
              </w:rPr>
              <w:t>Иосифьяна</w:t>
            </w:r>
            <w:proofErr w:type="spellEnd"/>
            <w:r w:rsidRPr="00017E19">
              <w:rPr>
                <w:sz w:val="28"/>
                <w:szCs w:val="28"/>
              </w:rPr>
              <w:t xml:space="preserve">", </w:t>
            </w:r>
            <w:r w:rsidR="006970A4" w:rsidRPr="00017E19">
              <w:rPr>
                <w:sz w:val="28"/>
                <w:szCs w:val="28"/>
              </w:rPr>
              <w:br/>
            </w:r>
            <w:r w:rsidRPr="00017E19">
              <w:rPr>
                <w:sz w:val="28"/>
                <w:szCs w:val="28"/>
              </w:rPr>
              <w:t>г. Москва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21 5 02 62730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Взнос в уставный капитал акционерного общества "Центральный научно-исследовательский институт машиностроения", </w:t>
            </w:r>
            <w:r w:rsidR="006970A4" w:rsidRPr="00017E19">
              <w:rPr>
                <w:sz w:val="28"/>
                <w:szCs w:val="28"/>
              </w:rPr>
              <w:br/>
            </w:r>
            <w:r w:rsidRPr="00017E19">
              <w:rPr>
                <w:sz w:val="28"/>
                <w:szCs w:val="28"/>
              </w:rPr>
              <w:t>г. Королев, Московская область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21 5 02 62870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Взнос в уставный капитал акционерного общества "Информационные спутниковые системы" имени академика </w:t>
            </w:r>
            <w:r w:rsidR="006970A4" w:rsidRPr="00017E19">
              <w:rPr>
                <w:sz w:val="28"/>
                <w:szCs w:val="28"/>
              </w:rPr>
              <w:br/>
            </w:r>
            <w:r w:rsidRPr="00017E19">
              <w:rPr>
                <w:sz w:val="28"/>
                <w:szCs w:val="28"/>
              </w:rPr>
              <w:t xml:space="preserve">М.Ф. </w:t>
            </w:r>
            <w:proofErr w:type="spellStart"/>
            <w:r w:rsidRPr="00017E19">
              <w:rPr>
                <w:sz w:val="28"/>
                <w:szCs w:val="28"/>
              </w:rPr>
              <w:t>Решетнёва</w:t>
            </w:r>
            <w:proofErr w:type="spellEnd"/>
            <w:r w:rsidRPr="00017E19">
              <w:rPr>
                <w:sz w:val="28"/>
                <w:szCs w:val="28"/>
              </w:rPr>
              <w:t>", г. Железногорск, Красноярский край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21 5 02 62920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Взнос в уставный капитал акционерного общества "Российская корпорация ракетно-космического приборостроения и информационных систем", г. Москва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21 5 02 62921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Взнос в уставный капитал акционерного общества "Научно-исследовательский институт точных приборов", г. Москва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21 5 02 62922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Взнос в уставный капитал акционерного общества "Государственный космический научно-производственный центр имени М.В. Хруничева", г. Москва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21 5 02 63590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Взнос в уставный капитал акционерного общества "Ракетно-космический центр "Прогресс", г. Самара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21 5 02 64040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Взнос в уставный капитал акционерного общества "НПО </w:t>
            </w:r>
            <w:proofErr w:type="spellStart"/>
            <w:r w:rsidRPr="00017E19">
              <w:rPr>
                <w:sz w:val="28"/>
                <w:szCs w:val="28"/>
              </w:rPr>
              <w:t>Энергомаш</w:t>
            </w:r>
            <w:proofErr w:type="spellEnd"/>
            <w:r w:rsidRPr="00017E19">
              <w:rPr>
                <w:sz w:val="28"/>
                <w:szCs w:val="28"/>
              </w:rPr>
              <w:t xml:space="preserve"> имени академика В.П. Глушко", г. Химки, Московская область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21 5 02 64041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Взнос в уставный капитал акционерного общества "Научно-производственное объединение им. С.А. Лавочкина", г. Химки, Московская область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21 5 02 65530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Взнос в уставный капитал акционерного общества "Научно-исследовательский институт электромеханики", г. Истра, Московская область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21 5 02 66960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Взнос в уставный капитал публичного акционерного общества "Ракетно-космическая корпорация "Энергия" имени </w:t>
            </w:r>
            <w:r w:rsidR="00235083" w:rsidRPr="00017E19">
              <w:rPr>
                <w:sz w:val="28"/>
                <w:szCs w:val="28"/>
              </w:rPr>
              <w:br/>
            </w:r>
            <w:r w:rsidRPr="00017E19">
              <w:rPr>
                <w:sz w:val="28"/>
                <w:szCs w:val="28"/>
              </w:rPr>
              <w:t>С.П. Королева", г. Королев, Московская область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21 5 02 68862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Взнос в уставный капитал акционерного общества "Конструкторское бюро "Арсенал" имени М.В. Фрунзе", </w:t>
            </w:r>
            <w:r w:rsidR="00480BFC" w:rsidRPr="00017E19">
              <w:rPr>
                <w:sz w:val="28"/>
                <w:szCs w:val="28"/>
              </w:rPr>
              <w:t xml:space="preserve">             </w:t>
            </w:r>
            <w:r w:rsidRPr="00017E19">
              <w:rPr>
                <w:sz w:val="28"/>
                <w:szCs w:val="28"/>
              </w:rPr>
              <w:t>г. Санкт-Петербург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22 0 00 00000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Российской Федерации "Развитие атомного энергопромышленного комплекса"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22 1 00 00000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22 1 G3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"Инфраструктура для обращения с отходами I - II классов опасности"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22 1 G3 68570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Разработка, утверждение и ввод в эксплуатацию государственной информационной системы учета и контроля за обращением с отходами I и II классов опасности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22 1 V3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Северного морского пути"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22 1 V3 64450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навигационно-гидрографического обеспечения судоходства на трассах Северного морского пути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22 2 00 00000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22 2 01 00000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"Строительство новых и модернизация действующих энергоблоков"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22 2 02 00000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"Строительство атомных электростанций за рубежом"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22 2 03 00000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"Северный морской путь - 2030"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22 2 04 00000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"Создание национального центра физики и математики"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22 2 05 00000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"Поддержание и развитие боезапаса Вооруженных Сил Российской Федерации в качественном и количественном отношении на уровне, гарантирующем реализацию политики Российской Федерации в области ядерного сдерживания"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22 2 80 00000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Федеральный проект "Продолжение работ по проектированию и строительству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референтных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 xml:space="preserve"> энергоблоков атомных электростанций, в том числе атомных станций малой мощности"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22 2 81 00000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"Продолжение работ по разработке технологий двухкомпонентной атомной энергетики с замкнутым ядерным топливным циклом"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22 2 82 00000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"Продолжение работ по созданию современной экспериментально-стендовой базы для разработки технологий двухкомпонентной атомной энергетики с замкнутым ядерным топливным циклом"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22 2 83 00000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"Продолжение работ по разработке технологий управляемого термоядерного синтеза и инновационных плазменных технологий"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22 2 84 00000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"Продолжение работ по разработке новых материалов и технологий для перспективных энергетических систем"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22 2 </w:t>
            </w:r>
            <w:r w:rsidRPr="00017E19">
              <w:rPr>
                <w:rFonts w:cs="Times New Roman"/>
                <w:sz w:val="28"/>
                <w:szCs w:val="28"/>
                <w:lang w:val="en-US"/>
              </w:rPr>
              <w:t>U1</w:t>
            </w:r>
            <w:r w:rsidRPr="00017E19">
              <w:rPr>
                <w:rFonts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"Разработка технологий двухкомпонентной атомной энергетики с замкнутым ядерным топливным циклом"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22 2 </w:t>
            </w:r>
            <w:r w:rsidRPr="00017E19">
              <w:rPr>
                <w:rFonts w:cs="Times New Roman"/>
                <w:sz w:val="28"/>
                <w:szCs w:val="28"/>
                <w:lang w:val="en-US"/>
              </w:rPr>
              <w:t>U2</w:t>
            </w:r>
            <w:r w:rsidRPr="00017E19">
              <w:rPr>
                <w:rFonts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"Создание современной экспериментально-стендовой базы для разработки технологий двухкомпонентной атомной энергетики с замкнутым ядерным топливным циклом"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22 2 U2 63850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Взнос в уставный капитал акционерного общества "Государственный научный центр - Научно-исследовательский институт атомных реакторов", г. Димитровград, Ульяновская область, в целях строительства исследовательской ядерной установки на базе многоцелевого исследовательского реактора на быстрых нейтронах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22 2 U2 63851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Взнос в уставный капитал акционерного общества "Государственный научный центр - Научно-исследовательский институт атомных реакторов", г. Димитровград, Ульяновская область, на завершение технического перевооружения опытного реактора на быстрых нейтронах тепловой мощностью 60 МВт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22 2 </w:t>
            </w:r>
            <w:r w:rsidRPr="00017E19">
              <w:rPr>
                <w:rFonts w:cs="Times New Roman"/>
                <w:sz w:val="28"/>
                <w:szCs w:val="28"/>
                <w:lang w:val="en-US"/>
              </w:rPr>
              <w:t>U3</w:t>
            </w:r>
            <w:r w:rsidRPr="00017E19">
              <w:rPr>
                <w:rFonts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"Разработка технологий управляемого термоядерного синтеза и инновационных плазменных технологий"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22 2 U3 63852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Взнос в уставный капитал акционерного общества "Высокотехнологический научно-исследовательский институт неорганических материалов имени академика А.А. </w:t>
            </w:r>
            <w:proofErr w:type="spellStart"/>
            <w:r w:rsidRPr="00017E19">
              <w:rPr>
                <w:sz w:val="28"/>
                <w:szCs w:val="28"/>
              </w:rPr>
              <w:t>Бочвара</w:t>
            </w:r>
            <w:proofErr w:type="spellEnd"/>
            <w:r w:rsidRPr="00017E19">
              <w:rPr>
                <w:sz w:val="28"/>
                <w:szCs w:val="28"/>
              </w:rPr>
              <w:t xml:space="preserve">", </w:t>
            </w:r>
            <w:r w:rsidR="00235083" w:rsidRPr="00017E19">
              <w:rPr>
                <w:sz w:val="28"/>
                <w:szCs w:val="28"/>
              </w:rPr>
              <w:br/>
            </w:r>
            <w:r w:rsidRPr="00017E19">
              <w:rPr>
                <w:sz w:val="28"/>
                <w:szCs w:val="28"/>
              </w:rPr>
              <w:t>г. Москва, в целях завершения строительства (реконструкции и технического перевооружения) экспериментально-стендовой базы - основы разработки гибридных технологий и направления гибридных реакторных систем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22 2 U3 63853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Взнос в уставный капитал акционерного общества "Государственный научный центр Российской Федерации Троицкий институт инновационных и термоядерных исследований", г. Москва, г. Троицк, в целях строительства (реконструкции и технического перевооружения) объектов экспериментально-стендовой базы плазменных технологий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lastRenderedPageBreak/>
              <w:t>22 2 U3 63854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Взнос в уставный капитал акционерного общества "Государственный научный центр Российской Федерации Троицкий институт инновационных и термоядерных исследований", г. Москва, г. Троицк, в целях строительства (реконструкции и технического перевооружения) экспериментально-стендовой базы для разработки и имплементации базовых термоядерных технологий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22 2 </w:t>
            </w:r>
            <w:r w:rsidRPr="00017E19">
              <w:rPr>
                <w:rFonts w:cs="Times New Roman"/>
                <w:sz w:val="28"/>
                <w:szCs w:val="28"/>
                <w:lang w:val="en-US"/>
              </w:rPr>
              <w:t>U4</w:t>
            </w:r>
            <w:r w:rsidRPr="00017E19">
              <w:rPr>
                <w:rFonts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"Разработка новых материалов и технологий для перспективных энергетических систем"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22 3 00 00000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22 4 00 00000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22 4 01 00000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безопасной и устойчивой работы действующих энергоблоков атомных электростанций"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22 4 02 00000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Комплекс процессных мероприятий "Обеспечение безопасного обращения с федеральными радиоактивными отходами, поддержание в безопасном состоянии и утилизация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ядерно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 xml:space="preserve"> и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радиационно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 xml:space="preserve"> опасных объектов ядерного наследия"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22 4 03 00000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"Выполнение обязательств Российской Федерации в рамках реализации международных проектов"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22 4 04 00000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"Выполнение обязательств Российской Федерации в рамках участия в деятельности международных организаций"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22 4 05 00000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"Выполнение Государственной корпорацией по атомной энергии "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Росатом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>" возложенных на нее государственных полномочий и функций в атомной отрасли"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22 5 00 00000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целевые программы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22 5 01 00000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Федеральная целевая программа "Обеспечение ядерной и радиационной безопасности на 2016 - 2020 годы и на период до 2030 года"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22 5 02 00000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Федеральная целевая программа "Развитие ядерного оружейного комплекса Российской Федерации </w:t>
            </w:r>
            <w:r w:rsidR="00480BFC" w:rsidRPr="00017E19">
              <w:rPr>
                <w:rFonts w:cs="Times New Roman"/>
                <w:sz w:val="28"/>
                <w:szCs w:val="28"/>
              </w:rPr>
              <w:br/>
            </w:r>
            <w:r w:rsidRPr="00017E19">
              <w:rPr>
                <w:rFonts w:cs="Times New Roman"/>
                <w:sz w:val="28"/>
                <w:szCs w:val="28"/>
              </w:rPr>
              <w:t>на 2021 - 2025 годы и на период до 2030 года"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23 0 00 00000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Российской Федерации "Информационное общество"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23 1 00 00000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23 1 D2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"Информационная инфраструктура"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23 1 D2 51170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23 1 D2 52050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Обеспечение присоединения с использованием волоконно-оптических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"Интернет" для абонентов на территории округа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23 1 D2 55890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23 1 D2 60470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Создание космических аппаратов для высокоэллиптической системы обеспечения широкополосного спутникового доступа к сети "Интернет" в труднодоступной и удаленной местности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23 1 D2 67920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Обеспечение проведения исследований перспективных технологий в сфере телекоммуникаций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23 1 D2 67921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автономной некоммерческой организации "Национальные приоритеты" в целях обеспечения функционирования контакт-центра по информированию граждан о ключевых социально-экономических вопросах, включая вопросы ограничения распространения новой коронавирусной инфекции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23 1 D3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"Кадры для цифровой экономики"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23 1 D3 60655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Проведение обучения по дополнительным профессиональным программам с использованием мер государственной поддержки для получения новых востребованных на рынке труда цифровых компетенций и обеспечение достижения отдельных результатов федерального проекта "Кадры для цифровой экономики" на базе автономной некоммерческой организации "Университет национальной технологической инициативы 2035"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23 1 D3 60656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Проведение повышения квалификации преподавателей высшего и среднего профессионального образования по новым программам для ИТ-специальностей и различных предметных отраслей и обеспечение достижения отдельных результатов федерального проекта "Кадры для цифровой экономики" на базе автономной некоммерческой организации высшего образования "Университет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Иннополис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>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23 1 D4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"Информационная безопасность"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23 1 D4 60321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Создание и функционирование информационных систем мониторинга маршрутов трафика в сети "Интернет", мониторинга и управления сетью связи общего пользования и фильтрации интернет-трафика при использовании информационных ресурсов детьми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23 1 D4 64148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Создание отраслевого центра Государственной системы обнаружения, предупреждения и ликвидации последствий компьютерных атак (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ГосСОПКА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 xml:space="preserve">) и включение его в систему автоматизированного обмена информацией об актуальных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киберугрозах</w:t>
            </w:r>
            <w:proofErr w:type="spellEnd"/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23 1 D4 64159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Введение в эксплуатацию и обеспечение функционирования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киберполигона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 xml:space="preserve"> для обучения и тренировки специалистов и экспертов разного профиля, руководителей в области информационной безопасности и информационных технологий современным практикам обеспечения безопасности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23 1 D4 64462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Создание и обеспечение функционирования информационной системы мониторинга проверки сведений о фактических абонентах подвижной радиотелефонной связи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23 1 D4 64463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Проведение анализа развития зарубежных разработок обеспечения информационной безопасности в целях защиты информационно-телекоммуникационных технологий, в том числе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нанотехнологий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>, высокопроизводительных вычислительных систем, а также перспективных средств радиоэлектронной борьбы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23 1 D5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"Цифровые технологии"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23 1 D5 60809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Имущественный взнос Российской Федерации в Государственную корпорацию по содействию разработке, производству и экспорту высокотехнологичной промышленной продукции "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Ростех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>" в целях разработки системного проекта по производству высокотехнологичной телекоммуникационной продукции для сетей связи 5G/IMT-2020 и обеспечения ее серийного выпуска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23 1 D5 60812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Взнос в уставный капитал открытого акционерного общества "Российские железные дороги", г. Москва, в целях обеспечения создания квантовых сетей в соответствии с мероприятиями дорожной карты "Квантовые коммуникации"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23 1 D5 61637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Разработка прототипов квантовых процессоров в соответствии с мероприятиями дорожной карты "Квантовые вычисления"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23 1 D5 64120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Обеспечение некоммерческой организацией Фонд развития Центра разработки и коммерциализации новых технологий первого масштабного внедрения российских решений в сфере информационных технологий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23 1 D5 66806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Поддержка проектов малых предприятий по разработке, применению и коммерциализации российских цифровых решений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23 1 D5 66809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Обеспечение льготного кредитования проектов по цифровой трансформации, реализуемых на основе российских решений в сфере информационных технологий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23 1 D5 66831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Возмещение Российским фондом развития информационных технологий затрат по использованию субъектами малого и среднего предпринимательства российского программного обеспечения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23 1 D5 66832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Взнос в уставный капитал акционерного общества "Российская венчурная компания", г. Москва, в целях обеспечения венчурного финансирования проектов на ранних стадиях по разработке российских решений в сфере информационных технологий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23 1 D5 66834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Осуществление автономной некоммерческой организацией "Центр компетенций по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импортозамещению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 xml:space="preserve"> в сфере информационно-коммуникационных технологий" методологического сопровождения разработки стратегий цифровой трансформации акционерных обществ с государственным участием и мониторинга их реализации, а также оценки мер по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импортозамещению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 xml:space="preserve"> в сфере информационно-коммуникационных технологий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23 1 D5 66837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Осуществление Фондом развития интернет-инициатив акселерации проектов по разработке российских решений в сфере информационных технологий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23 1 D5 66838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Поддержка Российским фондом развития информационных технологий проектов по разработке и внедрению российских решений в сфере информационных технологий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23 1 D6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"Цифровое государственное управление"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23 1 D6 60521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Создание и функционирование на базе автономной некоммерческой организации "Аналитический центр при Правительстве Российской Федерации" Центра национальных проектов, обеспечивающего оперативное информационно-аналитическое сопровождение и организационно-техническую поддержку деятельности Правительства Российской Федерации 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23 1 D6 62671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Обеспечение информационно-аналитического и экспертно-методологического сопровождения в сфере национальной системы управления данными и контрольной (надзорной) деятельности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23 1 D6 62673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Обеспечение информационно-аналитического и экспертно-методологического сопровождения контрольной (надзорной) деятельности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23 1 D6 62674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Обеспечение информационно-аналитического и экспертно-методологического сопровождения в сфере национальной системы управления данными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23 1 D6 64701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Фонда "Центр стратегических разработок" в целях разработки основанных на применении цифровых технологий целевых моделей повышения эффективности и оптимизации деятельности государственных органов в сфере разработки, применения и оценки применения обязательных требований, предоставления государственных услуг, в том числе в разрешительной деятельности, оптимизации деятельности многофункциональных центров предоставления государственных и муниципальных услуг в условиях цифровой трансформации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23 1 D7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"Искусственный интеллект"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23 2 00 00000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23 2 01 00000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"Реализация проектов в сфере информационно-коммуникационных технологий на территории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23 2 01 50280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на поддержку региональных проектов в сфере информационных технологий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23 2 01 64461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Субсидия автономной некоммерческой организации по развитию цифровых проектов в сфере общественных связей и коммуникаций "Диалог Регионы" на создание и обеспечение функционирования в субъектах Российской Федерации центров управления регионов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lastRenderedPageBreak/>
              <w:t>23 2 01 65621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Взнос в уставный капитал акционерного общества "</w:t>
            </w:r>
            <w:proofErr w:type="spellStart"/>
            <w:r w:rsidRPr="00017E19">
              <w:rPr>
                <w:sz w:val="28"/>
                <w:szCs w:val="28"/>
              </w:rPr>
              <w:t>Хайпарк</w:t>
            </w:r>
            <w:proofErr w:type="spellEnd"/>
            <w:r w:rsidRPr="00017E19">
              <w:rPr>
                <w:sz w:val="28"/>
                <w:szCs w:val="28"/>
              </w:rPr>
              <w:t xml:space="preserve"> Санкт-Петербургского национального исследовательского университета информационных технологий, механики и оптики", г. Санкт-Петербург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23 2 01 68867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Субсидии публичному акционерному обществу "Ростелеком", </w:t>
            </w:r>
            <w:r w:rsidR="00235083" w:rsidRPr="00017E19">
              <w:rPr>
                <w:sz w:val="28"/>
                <w:szCs w:val="28"/>
              </w:rPr>
              <w:br/>
            </w:r>
            <w:r w:rsidRPr="00017E19">
              <w:rPr>
                <w:sz w:val="28"/>
                <w:szCs w:val="28"/>
              </w:rPr>
              <w:t>г. Санкт-Петербург, на обеспечение доступности услуг связи на территории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23 2 01 68869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Субсидии публичному акционерному обществу "Ростелеком", </w:t>
            </w:r>
          </w:p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г. Санкт-Петербург, на обеспечение создания интегрированной сети связи для нужд обороны страны, безопасности государства и обеспечения правопорядка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23 2 02 00000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"Информационная среда"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23 2 02 62410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Субсидии автономной некоммерческой организации </w:t>
            </w:r>
            <w:r w:rsidR="00235083" w:rsidRPr="00017E19">
              <w:rPr>
                <w:sz w:val="28"/>
                <w:szCs w:val="28"/>
              </w:rPr>
              <w:br/>
            </w:r>
            <w:r w:rsidRPr="00017E19">
              <w:rPr>
                <w:sz w:val="28"/>
                <w:szCs w:val="28"/>
              </w:rPr>
              <w:t>"ТВ-Новости" на создание средств массовой информации: телеканалов, радиоканалов, сетевых изданий и их распространение в мировом информационном пространстве, покрытие расходов, связанных с производством и распространением на российском и международном рынках продукции СМИ (программ СМИ)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23 2 02 62417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Субсидия автономной некоммерческой организации </w:t>
            </w:r>
            <w:r w:rsidR="00235083" w:rsidRPr="00017E19">
              <w:rPr>
                <w:sz w:val="28"/>
                <w:szCs w:val="28"/>
              </w:rPr>
              <w:br/>
            </w:r>
            <w:r w:rsidRPr="00017E19">
              <w:rPr>
                <w:sz w:val="28"/>
                <w:szCs w:val="28"/>
              </w:rPr>
              <w:t>"ТВ-Новости" на создание, развитие, поддержание и распространение телевизионного канала на немецком языке, покрытие расходов, связанных с производством программного продукта, наполнением им телеэфира и обеспечением мероприятий по доведению его до целевой аудитории, продвижением телеканала и его программ на российском и международном рынках, а также расходов на обеспечение международной деятельности и содержание корреспондентских пунктов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23 2 02 62420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автономной некоммерческой организации "Общественное телевидение России"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23 2 02 62422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Субсидия автономной некоммерческой организации "Общественное телевидение России" на финансовое обеспечение затрат, связанных с размещением контента обязательных общедоступных телеканалов субъектов Российской Федерации в эфире версий поясного вещания телеканала "Общественное телевидение России" и доведением его до телезрителей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23 2 02 64170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федеральному государственному унитарному предприятию "Международное информационное агентство "Россия сегодня"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lastRenderedPageBreak/>
              <w:t>23 2 02 64930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федеральному государственному унитарному предприятию "Информационное телеграфное агентство России (ИТАР-ТАСС)" на финансовое обеспечение расходов по организации мероприятий по освещению государственной политики и общественной жизни в Российской Федерации, сбора и оперативного распространения информации о событиях в сфере политики, экономики, культуры, науки, спорта в целях обеспечения органов государственной власти необходимой информацией, а также расходов для обеспечения международной деятельности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23 2 02 64940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Государственная поддержка организаций, осуществляющих производство, распространение и тиражирование социально значимых программ в области электронных средств массовой информации, на создание и поддержание в информационно-телекоммуникационной сети "Интернет" сайтов, имеющих социальное или образовательное значение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23 2 02 64941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Государственная поддержка организаций, осуществляющих выпуск, распространение и тиражирование социально значимых проектов в области печатных средств массовой информации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23 2 02 64950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Субсидии федеральному государственному унитарному предприятию "Всероссийская государственная телевизионная и радиовещательная компания" на финансовое обеспечение деятельности, а также на покрытие расходов, связанных с производством программного продукта, наполнением им </w:t>
            </w:r>
            <w:proofErr w:type="spellStart"/>
            <w:r w:rsidRPr="00017E19">
              <w:rPr>
                <w:sz w:val="28"/>
                <w:szCs w:val="28"/>
              </w:rPr>
              <w:t>телерадиоэфира</w:t>
            </w:r>
            <w:proofErr w:type="spellEnd"/>
            <w:r w:rsidRPr="00017E19">
              <w:rPr>
                <w:sz w:val="28"/>
                <w:szCs w:val="28"/>
              </w:rPr>
              <w:t xml:space="preserve"> и с обеспечением мероприятий по доведению его до телезрителей и радиослушателей, на обеспечение международной деятельности, на содержание зарубежных корреспондентских пунктов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23 2 02 64960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федеральному государственному унитарному предприятию "Телевизионный технический центр "Останкино" на проведение капитального ремонта инженерного оборудования и техническое перевооружение производственно-технологического оборудования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lastRenderedPageBreak/>
              <w:t>23 2 02 64970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акционерному обществу "Первый канал", акционерному обществу "Телекомпания НТВ", акционерному обществу "Телерадиокомпания "Петербург", акционерному обществу "Карусель", акционерному обществу "ТВ Центр" и обществу с ограниченной ответственностью "Национальный спортивный телеканал" на оплату предоставленных федеральным государственным унитарным предприятием "Российская телевизионная и радиовещательная сеть" услуг по распространению и трансляции их программ в населенных пунктах с численностью населения менее 100 тысяч человек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23 2 02 64974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организациям вещания второго мультиплекса на оплату предоставленных федеральным государственным унитарным предприятием "Российская телевизионная и радиовещательная сеть" услуг по распространению и трансляции их программ в населенных пунктах с численностью населения менее 100 тысяч человек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23 2 02 64979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Субсидия российской телекомпании на финансовое обеспечение затрат с целью вещания в отдельных населенных пунктах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23 2 02 65000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издательствам и издающим организациям на реализацию социально значимых проектов, государственную поддержку непериодических изданий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23 3 00 00000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23 3 01 00000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"Информационно-телекоммуникационная инфраструктура информационного общества и услуги, оказываемые на ее основе"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23 3 02 00000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"Развитие информационного государства"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23 4 00 00000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23 4 01 00000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"Содействие развитию информационного общества"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23 4 02 00000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"Массовые коммуникации и международное сотрудничество"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23 4 02 61621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Гранты Президента Российской Федерации в области культуры и искусства творческим коллективам и образовательным организациям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23 4 03 00000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"Контроль и надзор в сфере связи, информационных технологий и массовых коммуникаций"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Российской Федерации "Развитие транспортной системы"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24 1 00 00000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1 R1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"Дорожная сеть"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1 R1 53890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Развитие инфраструктуры дорожного хозяйства, обеспечивающей транспортную связанность между центрами экономического роста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1 R1 53930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1 R2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"Общесистемные меры развития дорожного хозяйства"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1 R2 54180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1 R3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"Безопасность дорожного движения"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1 R5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"Мосты и путепроводы"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1 R6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федеральной магистральной сети"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1 R6 65151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Государственной компании "Российские автомобильные дороги" на осуществление деятельности по организации строительства и реконструкции автомобильных дорог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1 R7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"Пассажирский транспорт"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1 R7 60570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Государственная поддержка публичного акционерного общества "Государственная транспортная лизинговая компания", </w:t>
            </w:r>
            <w:r w:rsidR="00235083" w:rsidRPr="00017E19">
              <w:rPr>
                <w:rFonts w:cs="Times New Roman"/>
                <w:sz w:val="28"/>
                <w:szCs w:val="28"/>
              </w:rPr>
              <w:br/>
            </w:r>
            <w:r w:rsidRPr="00017E19">
              <w:rPr>
                <w:rFonts w:cs="Times New Roman"/>
                <w:sz w:val="28"/>
                <w:szCs w:val="28"/>
              </w:rPr>
              <w:t>г. Салехард, Ямало-Ненецкий автономный округ, в целях возмещения потерь в доходах при предоставлении лизингополучателю скидки по договорам лизинга подвижного состава наземного общественного пассажирского транспорта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1 V1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"Строительство автомобильных дорог международного транспортного коридора Европа - Западный Китай"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1 V1 54210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Развитие инфраструктуры дорожного хозяйства Самарской области в рамках транспортного коридора "Европа - Западный Китай"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1 V1 65151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Государственной компании "Российские автомобильные дороги" на осуществление деятельности по организации строительства и реконструкции автомобильных дорог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24 1 V2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морских портов"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1 V3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Северного морского пути"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1 V7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региональных аэропортов"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1 V7 53860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Реализация подпрограммы "Гражданская авиация и аэронавигационное обслуживание" государственной программы Российской Федерации "Развитие транспортной системы"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1 VГ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железнодорожной инфраструктуры Восточного полигона железных дорог"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1 VД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железнодорожных подходов к морским портам Азово-Черноморского бассейна"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1 VЕ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железнодорожных подходов к морским портам Северо-Западного бассейна"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1 VЖ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железнодорожной инфраструктуры Центрального транспортного узла"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1 VЖ 64020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Взнос в уставный капитал открытого акционерного общества "Российские железные дороги" в целях развития железнодорожной инфраструктуры Центрального транспортного узла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1 VЖ 64021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Взнос в уставный капитал открытого акционерного общества "Российские железные дороги" в целях развития железнодорожной инфраструктуры Центрального транспортного узла под специализированное пассажирское сообщение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1 VИ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"Южный кластер"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24 2 01 00000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инфраструктуры воздушного транспорта"</w:t>
            </w:r>
            <w:r w:rsidRPr="00017E19" w:rsidDel="00C673DE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24 2 01 53280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Иной межбюджетный трансферт на софинансирование мероприятий индивидуальной программы социально-экономического развития Республики Марий Эл </w:t>
            </w:r>
            <w:r w:rsidR="00235083" w:rsidRPr="00017E19">
              <w:rPr>
                <w:sz w:val="28"/>
                <w:szCs w:val="28"/>
              </w:rPr>
              <w:br/>
            </w:r>
            <w:r w:rsidRPr="00017E19">
              <w:rPr>
                <w:sz w:val="28"/>
                <w:szCs w:val="28"/>
              </w:rPr>
              <w:t>на 2020 - 2024 годы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24 2 02 00000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инфраструктуры морского и внутреннего водного транспорта"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24 2 03 00000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"Информационно-аналитическое и научное обеспечение развития транспортной системы"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24 2 03 62210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автономной некоммерческой организации "Дирекция Московского транспортного узла"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lastRenderedPageBreak/>
              <w:t>24 2 03 62230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автономной некоммерческой организации "Дирекция по развитию транспортной системы Санкт-Петербурга и Ленинградской области"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24 2 03 62240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автономной некоммерческой организации "Единая транспортная дирекция"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24 2 03 64163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Государственная поддержка автономной некоммерческой организации "Дирекция международных транспортных коридоров" на финансовое обеспечение деятельности, связанной с организацией экспертно-аналитической и информационной поддержки принятия скоординированных между собой управленческих решений федеральных органов исполнительной власти, институтов развития и бизнеса по развитию и эффективному использованию международных транспортных коридоров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24 2 04 00000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"Доверительное управление федеральными автомобильными дорогами общего пользования Государственной компанией "Российские автомобильные дороги"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24 2 04 65130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Имущественный взнос Российской Федерации в Государственную компанию "Российские автомобильные дороги"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24 2 04 65150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Государственной компании "Российские автомобильные дороги" на осуществление деятельности по доверительному управлению автомобильными дорогами Государственной компании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24 2 05 00000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"Обеспечение доступности услуг воздушного транспорта"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24 2 05 60483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организациям на компенсацию потерь в доходах, возникающих в результате установления льгот по тарифам на осуществление семейных поездок пассажиров воздушным транспортом в целях повышения конкурентоспособности внутреннего туристического продукта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24 2 05 64160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Государственная поддержка организаций воздушного транспорта в целях осуществления региональных воздушных перевозок пассажиров на территории Российской Федерации и формирования региональной маршрутной сети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24 2 05 64310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авиационным предприятиям и организациям экспериментальной авиации на возмещение затрат при осуществлении ими поисково-спасательных операций (работ) и (или) участии в их обеспечении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lastRenderedPageBreak/>
              <w:t>24 2 05 64320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аэропортам, расположенным в районах Крайнего Севера и приравненных к ним местностях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24 2 05 64370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на возмещение организациям недополученных доходов от предоставления услуг по аэропортовому и наземному обеспечению полетов воздушных судов пользователей воздушного пространства, освобожденных в соответствии с законодательством Российской Федерации от платы за них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24 2 05 64390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федеральным казенным предприятиям, расположенным в районах Крайнего Севера и приравненных к ним местностях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24 2 05 67080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Субсидии авиационным перевозчикам для возмещения недополученных ими доходов в связи с обеспечением перевозки пассажиров, заключивших договор воздушной перевозки с авиационным перевозчиком, в отношении которого принято решение о приостановлении действия сертификата </w:t>
            </w:r>
            <w:proofErr w:type="spellStart"/>
            <w:r w:rsidRPr="00017E19">
              <w:rPr>
                <w:sz w:val="28"/>
                <w:szCs w:val="28"/>
              </w:rPr>
              <w:t>эксплуатанта</w:t>
            </w:r>
            <w:proofErr w:type="spellEnd"/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24 2 05 68866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организациям воздушного транспорта в целях обеспечения доступности воздушных перевозок населению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24 2 06 00000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"Содействие развитию автомобильных дорог регионального, межмуниципального и местного значения"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24 2 06 51110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24 2 06 53900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Иные межбюджетные трансферты на финансовое обеспечение дорожной деятельности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24 2 06 53920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Иные межбюджетные трансферты бюджету Нижегородской области на финансовое обеспечение дорожной деятельности в рамках реализации мероприятий по развитию паломническо-туристического кластера "Арзамас - Дивеево - Саров"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24 2 07 00000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"Обеспечение доступности услуг железнодорожного транспорта"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lastRenderedPageBreak/>
              <w:t>24 2 07 60316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акционерному обществу Транспортная компания "Гранд Сервис Экспресс" на компенсацию потерь в доходах,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 в летний период на территории Республики Крым и города федерального значения Севастополя и в обратном направлении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24 2 07 60415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организациям железнодорожного транспорта на компенсацию потерь в доходах, возникающих в результате установления льгот по тарифам на осуществление семейных поездок железнодорожным транспортом общего пользования в купейных вагонах в поездах дальнего следования всех категорий, в целях повышения конкурентоспособности внутреннего туристического продукта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24 2 07 60790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организациям железнодорожного транспорта на компенсацию потерь в доходах, возникающих в результате государственного регулирования тарифов на перевозку пассажиров в поездах дальнего следования в плацкартных и общих вагонах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24 2 07 60804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Субсидии организациям железнодорожного транспорта на компенсацию потерь в доходах, возникающих в результате установления льгот по тарифам на перевозку обучающихся и воспитанников общеобразовательных учреждений старше </w:t>
            </w:r>
            <w:r w:rsidR="00480BFC" w:rsidRPr="00017E19">
              <w:rPr>
                <w:sz w:val="28"/>
                <w:szCs w:val="28"/>
              </w:rPr>
              <w:t xml:space="preserve">           </w:t>
            </w:r>
            <w:r w:rsidRPr="00017E19">
              <w:rPr>
                <w:sz w:val="28"/>
                <w:szCs w:val="28"/>
              </w:rPr>
              <w:t>10 лет железнодорожным транспортом общего пользования в общих и плацкартных вагонах, а также двухэтажных пассажирских вагонах с четырехместными купе в поездах дальнего следования всех категорий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24 2 07 60830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открытому акционерному обществу "Российские железные дороги" и федеральному государственному унитарному предприятию "Крымская железная дорога" на компенсацию потерь в доходах,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пользования, оказываемые при осуществлении перевозок пассажиров в пригородном сообщении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24 2 07 60970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федеральному государственному унитарному предприятию "Крымская железная дорога"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lastRenderedPageBreak/>
              <w:t>24 2 07 64470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организациям железнодорожного транспорта на компенсацию потерь в доходах от выравнивания тарифов при перевозке пассажиров в сообщении из (в) Калининградской области в (из) другие регионы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24 2 07 64471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организациям железнодорожного транспорта на компенсацию части потерь в доходах, возникающих в результате предоставления гражданам государственной социальной услуги в виде бесплатного проезда на железнодорожном транспорте в пригородном сообщении при условии ведения персонифицированного учета поездок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92EC1" w:rsidRPr="00017E19" w:rsidRDefault="00C92EC1" w:rsidP="0034494B">
            <w:pPr>
              <w:spacing w:after="0" w:line="240" w:lineRule="auto"/>
              <w:rPr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24 2 08 00000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2EC1" w:rsidRPr="00017E19" w:rsidRDefault="00C92EC1" w:rsidP="0034494B">
            <w:pPr>
              <w:spacing w:after="0" w:line="240" w:lineRule="auto"/>
              <w:rPr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Федеральный проект "Организация перевозок пассажиров в прямом смешанном сообщении из Российской Федерации на территорию Республики Абхазия и в обратном направлении"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92EC1" w:rsidRPr="00017E19" w:rsidRDefault="00C92EC1" w:rsidP="0034494B">
            <w:pPr>
              <w:spacing w:after="0" w:line="240" w:lineRule="auto"/>
              <w:rPr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24 2 09 00000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2EC1" w:rsidRPr="00017E19" w:rsidRDefault="00C92EC1" w:rsidP="0034494B">
            <w:pPr>
              <w:spacing w:after="0" w:line="240" w:lineRule="auto"/>
              <w:rPr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Федеральный проект "Обеспечение исполнения обязательств </w:t>
            </w:r>
            <w:proofErr w:type="spellStart"/>
            <w:r w:rsidRPr="00017E19">
              <w:rPr>
                <w:sz w:val="28"/>
                <w:szCs w:val="28"/>
              </w:rPr>
              <w:t>концедента</w:t>
            </w:r>
            <w:proofErr w:type="spellEnd"/>
            <w:r w:rsidRPr="00017E19">
              <w:rPr>
                <w:sz w:val="28"/>
                <w:szCs w:val="28"/>
              </w:rPr>
              <w:t xml:space="preserve"> в рамках заключенных концессионных соглашений"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24 3 01 00000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"Строительство и реконструкция объектов многофункционального технологического кластера "Образцово"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24 3 02 00000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"Строительство, реконструкция и техническое перевооружение пунктов пропуска через Государственную границу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24 3 03 00000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"Совершенствование контрольно-надзорной деятельности в сфере транспорта в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24 3 04 00000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"Развитие инфраструктуры железнодорожного транспорта"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92EC1" w:rsidRPr="00017E19" w:rsidRDefault="00C92EC1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24 3 05 00000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2EC1" w:rsidRPr="00017E19" w:rsidRDefault="00C92EC1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"Развитие инфраструктуры железнодорожного транспорта"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24 4 01 00000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деятельности центрального и зарубежного аппарата Министерства транспорта Российской Федерации, а также подведомственных федеральных государственных учреждений"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24 4 02 00000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содержания (эксплуатации) пунктов пропуска через Государственную границу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24 4 03 00000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деятельности центрального аппарата и территориальных органов Федеральной службы по надзору в сфере транспорта, а также подведомственных федеральных государственных учреждений"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24 4 03 50670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Субвенции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24 4 04 00000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деятельности центрального аппарата и территориальных органов Федерального агентства воздушного транспорта, а также подведомственных федеральных государственных учреждений"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24 4 05 00000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деятельности центрального аппарата Федерального дорожного агентства, а также подведомственных федеральных государственных учреждений"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24 4 06 00000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"Капитальный ремонт, ремонт и содержание автомобильных дорог общего пользования федерального значения"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24 4 07 00000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деятельности центрального аппарата и территориальных органов Федерального агентства железнодорожного транспорта, а также подведомственных федеральных государственных учреждений"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24 4 08 00000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деятельности центрального аппарата Федерального агентства морского и речного транспорта, а также подведомственных федеральных государственных учреждений"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24 4 09 00000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эксплуатации внутренних водных путей и гидротехнических сооружений"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25 0 00 00000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развития сельского хозяйства и регулирования рынков сельскохозяйственной продукции, сырья и продовольствия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25 1 00 00000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25 1 I5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"Акселерация субъектов малого и среднего предпринимательства"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25 1 I5 54800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Создание системы поддержки фермеров и развитие сельской кооперации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25 1 T2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"Экспорт продукции агропромышленного комплекса"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25 1 T2 52510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25 1 T2 52590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стимулирования увеличения производства масличных культур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25 1 T2 54720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Возмещение части прямых понесенных затрат на создание и (или) модернизацию объектов агропромышленного комплекса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25 1 T2 55680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Реализация мероприятий в области мелиорации земель сельскохозяйственного назначения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25 1 T2 60134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организаций в целях продвижения продукции агропромышленного комплекса на внешние рынки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25 1 T2 60289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организаций в целях компенсации части затрат, связанных с сертификацией продукции агропромышленного комплекса на внешних рынках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25 1 T2 61831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российских организаций в целях снижения затрат на транспортировку сельскохозяйственной и продовольственной продукции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25 1 T2 64880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лизинговых организаций в целях возмещения недополученных доходов при уплате лизингополучателем лизинговых платежей по договорам финансовой аренды (лизинга) высокотехнологичного оборудования и техники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25 1 T2 68850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Возмещение недополученных российскими кредитными организациями, международными финансовыми организациями и государственной корпорацией развития "ВЭБ.РФ" доходов по кредитам, выданным сельскохозяйственным товаропроизводителям (за исключением сельскохозяйственных кредитных потребительских кооперативов),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 и ее реализацию, по льготной ставке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25 2 00 00000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25 2 01 00000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отраслей и техническая модернизация агропромышленного комплекса"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lastRenderedPageBreak/>
              <w:t>25 2 01 53250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на реализацию мероприятий индивидуальной программы социально-экономического развития Республики Марий Эл в части сельского хозяйства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25 2 01 55020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25 2 01 55080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на поддержку сельскохозяйственного производства по отдельным подотраслям растениеводства и животноводства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25 2 01 55680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Реализация мероприятий в области мелиорации земель сельскохозяйственного назначения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25 2 01 60811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открытому акционерному обществу "Российские железные дороги" на возмещение потерь в доходах, возникающих в результате установления льготных тарифов на перевозку зерновых культур, продуктов переработки семян масличных культур, овощной продукции и минеральных удобрений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25 2 01 67656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акционерному обществу "</w:t>
            </w:r>
            <w:proofErr w:type="spellStart"/>
            <w:r w:rsidRPr="00017E19">
              <w:rPr>
                <w:sz w:val="28"/>
                <w:szCs w:val="28"/>
              </w:rPr>
              <w:t>Росагролизинг</w:t>
            </w:r>
            <w:proofErr w:type="spellEnd"/>
            <w:r w:rsidRPr="00017E19">
              <w:rPr>
                <w:sz w:val="28"/>
                <w:szCs w:val="28"/>
              </w:rPr>
              <w:t>", г. Москва, на возмещение недополученных доходов при уплате лизингополучателем лизинговых платежей по договорам финансовой аренды (лизинга), заключенным на льготных (специальных) условиях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25 2 02 00000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"Стимулирование инвестиционной деятельности в агропромышленном комплексе"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25 2 02 54330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Иные межбюджетные трансферты на возмещение части затрат на уплату процентов по инвестиционным кредитам (займам) в агропромышленном комплексе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25 2 02 54720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Возмещение части прямых понесенных затрат на создание и (или) модернизацию объектов агропромышленного комплекса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25 2 02 68850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Возмещение недополученных российскими кредитными организациями, международными финансовыми организациями и государственной корпорацией развития "ВЭБ.РФ" доходов по кредитам, выданным сельскохозяйственным товаропроизводителям (за исключением сельскохозяйственных кредитных потребительских кооперативов),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 и ее реализацию, по льготной ставке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25 2 03 00000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"Научно-техническое обеспечение развития агропромышленного комплекса"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lastRenderedPageBreak/>
              <w:t>25 2 03 67360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Гранты в форме субсидий на реализацию комплексных научно-технических проектов в агропромышленном комплексе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25 3 00 00000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25 3 01 00000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"Цифровое сельское хозяйство"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25 3 02 00000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"Укрепление материально-технической базы Федеральной службы по ветеринарному и фитосанитарному надзору"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25 3 03 00000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"Развитие мелиоративного комплекса России"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25 4 00 00000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25 4 01 00000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деятельности Министерства сельского хозяйства Российской Федерации и подведомственных организаций"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25 4 02 00000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"Организация ветеринарного и фитосанитарного надзора"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26 0 00 00000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Государственная программа Российской Федерации "Развитие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рыбохозяйственного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 xml:space="preserve"> комплекса"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26 1 00 00000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26 1 T2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"Экспорт продукции агропромышленного комплекса"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26 1 T2 61840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Государственная поддержка организаций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рыбохозяйственного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 xml:space="preserve"> комплекса в целях компенсации части затрат на приобретение топлива при осуществлении рыболовства за пределами исключительной экономической зоны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26 1 T2 61841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Государственная поддержка организаций </w:t>
            </w:r>
            <w:proofErr w:type="spellStart"/>
            <w:r w:rsidRPr="00017E19">
              <w:rPr>
                <w:sz w:val="28"/>
                <w:szCs w:val="28"/>
              </w:rPr>
              <w:t>рыбохозяйственного</w:t>
            </w:r>
            <w:proofErr w:type="spellEnd"/>
            <w:r w:rsidRPr="00017E19">
              <w:rPr>
                <w:sz w:val="28"/>
                <w:szCs w:val="28"/>
              </w:rPr>
              <w:t xml:space="preserve"> комплекса, осуществляющих добычу (вылов) водных биологических ресурсов в удаленных районах промысла, в целях возмещения части прямых понесенных затрат на приобретение судового топлива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26 2 00 00000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26 2 01 00000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Федеральный проект "Модернизация и стимулирование развития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рыбохозяйственного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 xml:space="preserve"> комплекса"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26 2 01 55260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сельскохозяйственным товаропроизводителям на возмещение части затрат на уплату процентов по кредитам, полученным в российских кредитных организациях, на развитие аквакультуры (рыбоводство) и товарного осетроводства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26 3 00 00000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26 4 00 00000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26 4 01 00000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"Реализация мер по искусственному воспроизводству и сохранению водных биологических ресурсов"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26 4 02 00000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"Комплексные научные исследования состояния водных биологических ресурсов и среды их обитания в целях организации рыболовства"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26 4 03 00000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"Контроль, надзор за состоянием водных биологических ресурсов и безопасностью судов промыслового флота"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26 4 04 00000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Комплекс процессных мероприятий "Обеспечение деятельности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рыбохозяйственного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 xml:space="preserve"> комплекса"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27 0 00 00000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Российской Федерации "Развитие внешнеэкономической деятельности"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27 1 00 00000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27 1 T1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"Промышленный экспорт"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27 1 T6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"Системные меры развития международной кооперации и экспорта"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27 1 T6 60131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кредитных организаций в целях субсидирования процентных ставок по экспортным кредитам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27 1 T6 60133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автономной некоммерческой организации "Центр экспертизы по вопросам Всемирной торговой организации", г. Москва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27 1 T6 60141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реализации мероприятий по разработке и реализации образовательных программ, предусматривающих комплексное развитие экспортных компетенций региональных управленческих команд и представителей субъектов малого и среднего предпринимательства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27 1 T6 60390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проектов повышения конкурентоспособности, связанных с продвижением, сертификацией и (или) адаптацией российской продукции, в том числе содержащей результаты интеллектуальной деятельности, к требованиям внешних рынков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27 1 T6 64712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Имущественный взнос Российской Федерации в государственную корпорацию развития "ВЭБ.РФ" на приобретение акций акционерного общества "Российский экспортный центр", г. Москва, в целях увеличения уставного капитала акционерного общества "Российское агентство по страхованию экспортных кредитов и инвестиций", г. Москва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27 1 T6 64890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организаций, оказывающих услуги (выполняющих работы), связанные с осуществлением производства иностранными производителями аудиовизуальной продукции на территории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27 2 00 00000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27 3 00 00000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27 3 01 00000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"Развитие инфраструктуры Федеральной таможенной службы"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27 4 00 00000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27 4 01 00000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"Расширение торгово-экономического сотрудничества с зарубежными странами"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27 4 02 00000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"Интеграция Российской Федерации в международную экономическую систему"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27 4 03 00000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"Создание, развитие и имплементация системы соглашений по формированию и обеспечению функционирования Евразийского экономического союза и Содружества Независимых Государств"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27 4 04 00000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"Улучшение условий доступа российских товаров и услуг на внешние рынки"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27 4 05 00000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деятельности торговых представительств Российской Федерации в иностранных государствах по продвижению экономических интересов в глобальной экономике"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27 4 06 00000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деятельности таможенных органов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27 4 07 00000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"Жилищное обеспечение должностных лиц таможенных органов"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28 0 00 00000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Российской Федерации "Воспроизводство и использование природных ресурсов"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28 1 00 00000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28 1 G6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"Оздоровление Волги"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28 1 G6 52410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Обеспечение устойчивого функционирования водохозяйственного комплекса Нижней Волги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28 1 G6 53010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28 1 G8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"Сохранение уникальных водных объектов"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28 1 G8 50900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Улучшение экологического состояния гидрографической сети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28 2 00 00000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28 2 01 00000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"Ликвидация локальных дефицитов водных ресурсов"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28 2 02 00000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"Защита от наводнений и иных негативных воздействий вод и обеспечение безопасности гидротехнических сооружений"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28 2 02 50790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Иной межбюджетный трансферт бюджету Иркутской области в целях софинансирования расходных обязательств Иркутской области по реализации мероприятий, направленных на выполнение Программы по восстановлению жилья, объектов связи, социальной, коммунальной, энергетической и транспортной инфраструктур, гидротехнических сооружений, административных зданий, поврежденных или утраченных в результате наводнения на территории Иркутской области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28 3 00 00000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28 3 01 00000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"Цифровая трансформация в области водных ресурсов"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28 3 02 00000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"Научное обеспечение государственной политики в сфере воспроизводства и использования природных ресурсов"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28 4 00 00000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28 4 01 00000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"Содействие развитию международного сотрудничества в сфере воспроизводства и использования природных ресурсов"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28 4 02 00000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эффективной реализации государственных функций в сфере водных отношений"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28 4 02 54140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28 4 03 00000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"Государственное геологическое изучение недр и обеспечение эффективной реализации государственных функций в сфере недропользования"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28 4 03 53950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29 0 00 00000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Российской Федерации "Развитие лесного хозяйства"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29 1 00 00000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29 1 GА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"Сохранение лесов"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29 1 GА 54290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Увеличение площади лесовосстановления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29 1 GА 54300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29 1 GА 54310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Формирование запаса лесных семян для лесовосстановления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29 1 GА 54320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29 2 00 00000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29 3 00 00000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29 3 01 00000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"Развитие инфраструктуры по охране лесов от пожаров"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29 3 02 00000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"Научно-исследовательские работы в области лесного хозяйства"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29 4 00 00000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29 4 01 00000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эффективной реализации государственных функций в области лесных отношений"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29 4 01 51290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Субвенции на осуществление отдельных полномочий в области лесных отношений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29 4 01 52210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30 0 00 00000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Российской Федерации "Развитие энергетики"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30 1 00 00000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30 1 VА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"Гарантированное обеспечение доступной электроэнергией"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30 1 VБ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"Гарантированное обеспечение транспорта нефти, нефтепродуктов, газа и газового конденсата"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30 2 00 00000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30 2 01 00000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"Гарантированное обеспечение доступной электроэнергией"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30 2 01 67597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Субсидия акционерному обществу "</w:t>
            </w:r>
            <w:proofErr w:type="spellStart"/>
            <w:r w:rsidRPr="00017E19">
              <w:rPr>
                <w:sz w:val="28"/>
                <w:szCs w:val="28"/>
              </w:rPr>
              <w:t>Чукотэнерго</w:t>
            </w:r>
            <w:proofErr w:type="spellEnd"/>
            <w:r w:rsidRPr="00017E19">
              <w:rPr>
                <w:sz w:val="28"/>
                <w:szCs w:val="28"/>
              </w:rPr>
              <w:t xml:space="preserve">" на возмещение затрат, связанных с погашением кредитов (заемных средств) и уплатой процентов, привлеченных на осуществление капитальных вложений в объект капитального строительства "Строительство двух </w:t>
            </w:r>
            <w:proofErr w:type="spellStart"/>
            <w:r w:rsidRPr="00017E19">
              <w:rPr>
                <w:sz w:val="28"/>
                <w:szCs w:val="28"/>
              </w:rPr>
              <w:t>одноцепных</w:t>
            </w:r>
            <w:proofErr w:type="spellEnd"/>
            <w:r w:rsidRPr="00017E19">
              <w:rPr>
                <w:sz w:val="28"/>
                <w:szCs w:val="28"/>
              </w:rPr>
              <w:t xml:space="preserve"> ВЛ 110 </w:t>
            </w:r>
            <w:proofErr w:type="spellStart"/>
            <w:r w:rsidRPr="00017E19">
              <w:rPr>
                <w:sz w:val="28"/>
                <w:szCs w:val="28"/>
              </w:rPr>
              <w:t>кВ</w:t>
            </w:r>
            <w:proofErr w:type="spellEnd"/>
            <w:r w:rsidRPr="00017E19">
              <w:rPr>
                <w:sz w:val="28"/>
                <w:szCs w:val="28"/>
              </w:rPr>
              <w:t xml:space="preserve"> </w:t>
            </w:r>
            <w:proofErr w:type="spellStart"/>
            <w:r w:rsidRPr="00017E19">
              <w:rPr>
                <w:sz w:val="28"/>
                <w:szCs w:val="28"/>
              </w:rPr>
              <w:t>Певек</w:t>
            </w:r>
            <w:proofErr w:type="spellEnd"/>
            <w:r w:rsidRPr="00017E19">
              <w:rPr>
                <w:sz w:val="28"/>
                <w:szCs w:val="28"/>
              </w:rPr>
              <w:t xml:space="preserve"> - </w:t>
            </w:r>
            <w:proofErr w:type="spellStart"/>
            <w:r w:rsidRPr="00017E19">
              <w:rPr>
                <w:sz w:val="28"/>
                <w:szCs w:val="28"/>
              </w:rPr>
              <w:t>Билибино</w:t>
            </w:r>
            <w:proofErr w:type="spellEnd"/>
            <w:r w:rsidRPr="00017E19">
              <w:rPr>
                <w:sz w:val="28"/>
                <w:szCs w:val="28"/>
              </w:rPr>
              <w:t>" (этап строительства № 1)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30 3 00 00000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30 4 00 00000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30 4 01 00000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деятельности Министерства энергетики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30 4 02 00000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"Реструктуризация угольной промышленности"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30 4 03 00000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"Формирование, хранение, ведение и организация использования информационных ресурсов топливно-энергетического комплекса, организационно-технологическое сопровождение функционирования государственной информационной системы топливно-энергетического комплекса"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30 4 04 00000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"Международное сотрудничество"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31 0 00 00000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Российской Федерации "Обеспечение обороноспособности страны"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31 1 00 00000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31 1 R4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"Автомобильные дороги Минобороны России"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31 2 00 00000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31 3 00 00000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31 4 00 00000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31 4 01 00000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комплектования Вооруженных Сил Российской Федерации военнослужащими"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31 4 02 00000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"Совершенствование системы подготовки Вооруженных Сил Российской Федерации"</w:t>
            </w:r>
            <w:r w:rsidRPr="00017E19">
              <w:rPr>
                <w:rFonts w:cs="Times New Roman"/>
                <w:sz w:val="28"/>
                <w:szCs w:val="28"/>
              </w:rPr>
              <w:tab/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31 4 03 00000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"Совершенствование системы материально-технического обеспечения Вооруженных Сил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31 4 04 00000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"Проведение мероприятий по содержанию и эксплуатации недвижимого имущества и объектов Министерства обороны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31 4 05 00000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"Промышленная утилизация вооружения и военной техники"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31 4 06 00000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"Инспекционная деятельность"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31 4 07 00000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военного сотрудничества с иностранными государствами"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31 4 08 00000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развития технических систем контроля исполнения международных договоров"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31 4 09 00000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"Участие воинских формирований Вооруженных Сил Российской Федерации в деятельности по поддержанию международного мира и безопасности"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31 4 10 00000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денежным довольствием военнослужащих, заработной платой гражданского персонала, а также выплата пособий и компенсаций"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31 4 11 00000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страхования в Вооруженных Силах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31 4 12 00000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"Медицинское обеспечение Вооруженных Сил Российской Федерации, а также реализация иных социальных гарантий"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31 4 13 00000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"Жилищное обеспечение военнослужащих"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31 4 14 00000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"Совершенствование военно-политической, психологической работы и социологического мониторинга в Вооруженных Силах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31 4 15 00000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"Поддержание в готовности защищенных пунктов управления Вооруженных Сил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31 4 16 00000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"Поддержание в готовности специальных объектов Вооруженных Сил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lastRenderedPageBreak/>
              <w:t>31 4 17 00000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связью Вооруженных Сил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312EF" w:rsidRPr="00017E19" w:rsidRDefault="00A312EF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31 4 18 00000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12EF" w:rsidRPr="00017E19" w:rsidRDefault="00A312EF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научной работы в Вооруженных Силах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31 5 00 00000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целевые программы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31 5 01 00000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Федеральная целевая программа "Увековечение памяти погибших при защите Отечества на 2019 - 2024 годы"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31 5 01 52990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32 0 00 00000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Российской Федерации "Обеспечение государственной безопасности"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32 1 00 00000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32 2 00 00000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32 2 01 00000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"Создание приоритетных объектов инфраструктуры органов федеральной службы безопасности"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32 3 00 00000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32 3 01 00000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"Развитие инфраструктуры органов федеральной службы безопасности"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32 3 02 00000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"Реализация мероприятий государственной программы вооружения и развитие научного (научно-технического) потенциала органов федеральной службы безопасности"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32 3 03 00000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"Развитие национальной системы противодействия отмыванию доходов, финансированию терроризма и распространению оружия массового уничтожения"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32 3 03 64140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автономной некоммерческой организации "Международный учебно-методический центр финансового мониторинга"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32 3 04 00000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"Развитие единой информационной системы Федеральной службы по финансовому мониторингу"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32 4 00 00000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32 4 01 00000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"Деятельность органов федеральной службы безопасности"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32 4 02 00000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деятельности органов федеральной службы безопасности"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32 4 03 00000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деятельности Федеральной службы по финансовому мониторингу и ее территориальных органов"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32 4 04 00000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"Деятельность Федеральной службы по техническому и экспортному контролю и ее территориальных органов"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32 4 05 00000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деятельности Федеральной службы по техническому и экспортному контролю и ее территориальных органов"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32 5 00 00000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целевые программы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32 5 01 00000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Федеральная целевая программа "Мониторинг информационного пространства"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32 5 02 00000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Федеральная целевая программа "Осуществление мероприятий в области обустройства Государственной границы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32 5 03 00000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Федеральная целевая программа "Осуществление мероприятий в области технической защиты информации"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34 0 00 00000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Российской Федерации "Социально-экономическое развитие Дальневосточного федерального округа"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34 1 00 00000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34 2 00 00000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34 2 01 00000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"Новые возможности для Дальнего Востока"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34 2 01 60090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управляющей компании, осуществляющей функции по управлению Арктической зоной Российской Федерации, а также территориями опережающего социально-экономического развития в субъектах Российской Федерации, входящих в состав Дальневосточного федерального округа, Арктической зоне Российской Федерации и свободным портом Владивосток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34 2 02 00000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отдельных территорий и центров экономического роста субъектов Российской Федерации, входящих в состав Дальневосточного федерального округа"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34 2 02 55050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Иные межбюджетные трансферты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34 3 00 00000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34 4 00 00000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34 4 01 00000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деятельности Министерства Российской Федерации по развитию Дальнего Востока и Арктики и подведомственных организаций"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34 5 00 00000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целевые программы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34 5 01 00000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Федеральная целевая программа "Социально-экономическое развитие Курильских островов (Сахалинская область) </w:t>
            </w:r>
            <w:r w:rsidRPr="00017E19">
              <w:rPr>
                <w:rFonts w:cs="Times New Roman"/>
                <w:sz w:val="28"/>
                <w:szCs w:val="28"/>
              </w:rPr>
              <w:br/>
              <w:t>на 2016 - 2025 годы"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34 5 01 55030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на реализацию мероприятий федеральной целевой программы "Социально-экономическое развитие Курильских островов (Сахалинская область) на 2016 - 2025 годы"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35 0 00 00000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Российской Федерации "Развитие Северо-Кавказского федерального округа"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35 1 00 00000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35 1 E1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"Современная школа"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35 1 E1 55230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Реализация мероприятий по социально-экономическому развитию субъектов Российской Федерации, входящих в состав Северо-Кавказского федерального округа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35 1 P5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"Спорт - норма жизни"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35 1 P5 55230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Реализация мероприятий по социально-экономическому развитию субъектов Российской Федерации, входящих в состав Северо-Кавказского федерального округа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35 2 00 00000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35 2 01 00000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"Государственная поддержка инвестиционных проектов, реализуемых на территории Северо-Кавказского федерального округа"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35 2 01 55230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Реализация мероприятий по социально-экономическому развитию субъектов Российской Федерации, входящих в состав Северо-Кавказского федерального округа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35 2 01 63981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Взнос в уставный капитал акционерного общества "Корпорация развития Северного Кавказа", хутор Красный Пахарь, Минераловодский район, Ставропольский край, в целях реализации инвестиционных проектов на территории Северо-Кавказского федерального округа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35 2 02 00000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570537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</w:t>
            </w:r>
            <w:r w:rsidR="00570537" w:rsidRPr="00017E19">
              <w:rPr>
                <w:rFonts w:cs="Times New Roman"/>
                <w:sz w:val="28"/>
                <w:szCs w:val="28"/>
              </w:rPr>
              <w:t>Повышение инвестиционной и туристической привлекательности Северо-Кавказского федерального округа</w:t>
            </w:r>
            <w:r w:rsidRPr="00017E19">
              <w:rPr>
                <w:rFonts w:cs="Times New Roman"/>
                <w:sz w:val="28"/>
                <w:szCs w:val="28"/>
              </w:rPr>
              <w:t>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lastRenderedPageBreak/>
              <w:t>35 2 02 55230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Реализация мероприятий по социально-экономическому развитию субъектов Российской Федерации, входящих в состав Северо-Кавказского федерального округа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35 2 02 62260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Взнос в уставный капитал акционерного общества "Курорты Северного Кавказа", г. Пятигорск, Ставропольский край, для участия в проекте создания туристического кластера в Северо-Кавказском федеральном округе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35 2 02 62362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Субсидия акционерному обществу "Курорты Северного Кавказа" на осуществление функций по управлению туристско-рекреационными особыми экономическими зонами, входящими в состав туристического кластера в Северо-Кавказском федеральном округе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35 2 03 00000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"Социально-экономическое развитие субъектов Северо-Кавказского федерального округа"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35 2 03 55230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Реализация мероприятий по социально-экономическому развитию субъектов Российской Федерации, входящих в состав Северо-Кавказского федерального округа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35 3 00 00000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35 4 00 00000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35 4 01 00000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"Содействие социально-экономическому развитию Северо-Кавказского федерального округа"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36 0 00 00000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Российской Федерации "Развитие федеративных отношений и создание условий для эффективного и ответственного управления региональными и муниципальными финансами"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36 1 00 00000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36 2 00 00000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36 3 00 00000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36 4 00 00000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36 4 01 00000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"Повышение эффективности предоставления и использования субвенций"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36 4 01 59000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Единая субвенция бюджетам субъектов Российской Федерации и бюджету г. Байконура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36 4 02 00000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"Выравнивание бюджетной обеспеченности субъектов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36 4 02 50010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Дотации на выравнивание бюджетной обеспеченности субъектов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36 4 03 00000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расходов, возникших в результате решений, принятых органами власти другого уровня"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36 4 03 50020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Дотации на поддержку мер по обеспечению сбалансированности бюджетов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36 4 03 50040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Дотация в целях обеспечения сбалансированности бюджета Красноярского края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36 4 03 50060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Дотация в целях обеспечения сбалансированности бюджета Чеченской Республики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36 4 03 50090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Дотации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36 4 03 54090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Дотация в целях обеспечения сбалансированности бюджета Республики Крым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36 4 03 54100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Дотация в целях обеспечения сбалансированности бюджета города федерального значения Севастополя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36 4 04 00000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"Создание условий для устойчивого исполнения бюджетов закрытых административно-территориальных образований"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36 4 04 50100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36 4 05 00000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Комплекс процессных мероприятий "Поощрение субъектов Российской Федерации и муниципальных образований по итогам оценки эффективности деятельности органов исполнительной власти субъектов Российской Федерации и деятельности органов местного самоуправления по организации муниципального управления и решению вопросов местного значения"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36 4 05 53990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Дотации на премирование победителей Всероссийского конкурса "Лучшая муниципальная практика"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36 4 05 55490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Дотации (гранты) бюджетам субъектов Российской Федерации за достижение показателей деятельности органов исполнительной власти субъектов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37 0 00 00000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Российской Федерации "Социально-экономическое развитие Калининградской области"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37 1 00 00000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37 2 00 00000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37 2 01 00000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"Социально-экономическое развитие Калининградской области"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sz w:val="28"/>
                <w:szCs w:val="28"/>
              </w:rPr>
              <w:t>37 2 01 50610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бюджету Калининградской области на реализацию мероприятий государственной программы Российской Федерации "Социально-экономическое развитие Калининградской области"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37 3 00 00000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37 4 00 00000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39 0 00 00000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Российской Федерации "Управление государственными финансами и регулирование финансовых рынков"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39 1 00 00000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39 1 I2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Федеральный проект "Поддержка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самозанятых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>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39 1 I4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"Создание условий для легкого старта и комфортного ведения бизнеса"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39 1 I5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"Акселерация субъектов малого и среднего предпринимательства"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39 2 00 00000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39 3 00 00000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39 3 01 00000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"Целостная система управления бюджетными рисками"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39 3 02 00000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"Развитие информационных систем обеспечения бюджетных правоотношений"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39 3 03 00000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"Реализация проектов ведомственной программы цифровой трансформации Федерального казначейства"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39 3 04 00000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"Электронный СМАРТ-контроль (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контроллинг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>) и учет государственных финансов для управленческих решений"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39 3 05 00000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"Публичность и результативность государственной поддержки экономики"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39 3 06 00000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Ведомственный проект "Электронные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госзакупки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>, ориентированные на результаты"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39 3 07 00000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"Создание финансовых механизмов координации научной и научно-технической деятельности на всех этапах научно-исследовательских, опытно-конструкторских и технологических работ гражданского назначения"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39 3 08 00000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CF282F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"Миссия государственного аппарата - реализация публично-властных функций (полномочий)"</w:t>
            </w:r>
            <w:r w:rsidRPr="00017E19" w:rsidDel="00CF282F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39 3 09 00000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"Право гражданина на выбор исполнителей социальных услуг"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39 3 10 00000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"Справедливая поддержка граждан"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39 3 11 00000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"Эффективность налоговых льгот"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39 3 12 00000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Ведомственный проект "Перенастройка налогового законодательства России к работе в условиях перехода к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низкоуглеродной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 xml:space="preserve"> экономике"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39 3 13 00000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"Внедрение системы таможенного мониторинга"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39 3 14 00000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Ведомственный проект "Формирование системы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прослеживаемости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 xml:space="preserve"> товаров в рамках Евразийского экономического союза"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39 3 15 00000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"Реализация проектов ведомственной программы цифровой трансформации Федеральной налоговой службы"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39 3 16 00000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"Проектирование, строительство и реконструкция административных зданий Федеральной налоговой службы"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39 3 17 00000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"Создание системы с целью государственного управления преференциальными режимами"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39 3 18 00000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"Гарантийная поддержка развития инфраструктуры"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39 3 19 00000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"Реализация инвестиционных проектов с интеграционным эффектом на пространстве ЕАЭС/СНГ"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39 3 20 00000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"Развитие финансового рынка, регулирование деятельности финансовых институтов и субъектов финансового рынка"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39 3 21 00000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"Новая финансовая культура (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МоиФинансы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>: просто о сложном)"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39 3 22 00000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"Оцифровка оборота драгоценных металлов, драгоценных камней и изделий из них"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39 3 23 00000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"Государство как эффективный собственник"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39 3 24 00000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"Комплексная система учета, анализа и оценки эффективности налоговых расходов"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BFB" w:rsidRPr="00017E19" w:rsidRDefault="00363BF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39 3 25 00000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3BFB" w:rsidRPr="00017E19" w:rsidRDefault="00363BF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"Развитие бюджетного законодательства Российской Федерации и регулирование бюджетных правоотношений"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3BFB" w:rsidRPr="00017E19" w:rsidRDefault="00363BF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39 3 26 00000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3BFB" w:rsidRPr="00017E19" w:rsidRDefault="00363BF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Ведомственный проект "Развитие системы бухгалтерского учета, финансовой отчетности и аудита на основе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международно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 xml:space="preserve"> признанных стандартов"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39 4 00 00000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39 4 01 00000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"Формирование бюджетной политики и совершенствование инструментов управления общественными финансами"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39 4 02 00000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"Организация и управление бюджетным процессом и повышение его открытости"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39 4 03 00000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кассового обслуживания и осуществление финансового контроля"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39 4 04 00000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"Информационное обеспечение бюджетных правоотношений"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39 4 05 00000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функционирования и развитие налоговой системы Российской Федерации"</w:t>
            </w:r>
            <w:r w:rsidRPr="00017E19">
              <w:rPr>
                <w:rFonts w:cs="Times New Roman"/>
                <w:sz w:val="28"/>
                <w:szCs w:val="28"/>
              </w:rPr>
              <w:tab/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39 4 06 00000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"Осуществление государственных функций по контролю за производством и оборотом этилового спирта, алкогольной и спиртосодержащей продукции, по надзору и оказанию услуг в этой сфере"</w:t>
            </w:r>
            <w:r w:rsidRPr="00017E19">
              <w:rPr>
                <w:rFonts w:cs="Times New Roman"/>
                <w:sz w:val="28"/>
                <w:szCs w:val="28"/>
              </w:rPr>
              <w:tab/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39 4 07 00000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E16CFE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"Осуществление государственного контроля (надзора) в сфере аудиторской деятельности"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39 4 08 00000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"Управление государственным долгом и государственными финансовыми активами"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39 4 09 00000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"Развитие международного финансово-экономического сотрудничества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39 4 10 00000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"Организация формирования Государственного фонда драгоценных металлов и драгоценных камней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39 4 11 00000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"Повышение эффективности государственного регулирования и развития отрасли драгоценных металлов и драгоценных камней"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39 4 12 00000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"Управление федеральным имуществом"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39 4 13 00000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"Формирование института развития проектного финансирования"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41 0 00 00000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Российской Федерации "Внешнеполитическая деятельность"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41 1 00 00000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41 1 D3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"Кадры для цифровой экономики"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41 2 00 00000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41 2 01 00000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инфраструктуры на территории Российской Федерации и за рубежом"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41 2 02 00000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"Государственная поддержка отдельных некоммерческих организаций в сфере международного сотрудничества"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41 2 02 62241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некоммерческой организации, осуществляющей поддержку публичной дипломатии, содействие участию российских неправительственных организаций в международном сотрудничестве, активное вовлечение институтов гражданского общества во внешнеполитический процесс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41 2 02 62242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некоммерческой организации, оказывающей содействие проведению в Российской Федерации международных исследований по вопросам внешней политики, совершенствованию подготовки специалистов в области внешней политики и регионоведения, а также организации взаимодействия российских научных организаций с иностранными экспертно-аналитическими центрами по вопросам международных отношений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41 2 02 67070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Субсидии на поддержку культурных и духовных центров за рубежом в соответствии с решениями Правительства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41 2 02 67850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Субсидия автономной некоммерческой организации поддержки гуманитарных программ "Русская Гуманитарная Миссия" на финансовое обеспечение ее деятельности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41 3 00 00000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41 3 01 00000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"Оказание финансовой помощи Республике Южная Осетия"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41 3 02 00000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"Обеспечение сотрудничества с Республикой Абхазия в целях ее социально-экономического и научно-технического развития"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41 3 03 00000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"Оказание гуманитарной помощи иностранным государствам"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41 3 04 00000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"Осуществление инвестиций на строительство Российского культурного центра в Республике Сингапур"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41 4 00 00000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41 4 01 00000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"Чрезвычайное гуманитарное реагирование"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41 4 02 00000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долевого участия Российской Федерации в содержании межгосударственных структур, созданных государствами Содружества Независимых Государств"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41 4 03 00000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долевого участия Российской Федерации в финансировании совместных мероприятий, проводимых государствами Содружества Независимых Государств"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41 4 04 00000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долевого участия Российской Федерации в формировании бюджета Союзного государства"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41 4 05 00000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долевого участия Российской Федерации в Организации Договора о коллективной безопасности"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41 4 06 00000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"Поддержка российского культурно-гуманитарного присутствия за рубежом"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41 4 07 00000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"Сохранение и поддержание в надлежащем виде находящихся за рубежом российских (советских) воинских захоронений, мемориалов и памятников, а также мест погребения, имеющих для Российской Федерации историко-мемориальное значение"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41 4 08 00000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участия Российской Федерации в деятельности международных организаций"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41 4 09 00000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"Поддержка соотечественников, проживающих за рубежом"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41 4 10 00000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деятельности системы Министерства иностранных дел Российской Федерации, а также Федерального агентства по делам Содружества Независимых Государств, соотечественников, проживающих за рубежом, и по международному гуманитарному сотрудничеству"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41 4 10 31090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Возмещение расходов, связанных с погребением погибших (умерших) граждан, замещавших государственные должности Российской Федерации Чрезвычайного и Полномочного Посла Российской Федерации (Чрезвычайного и Полномочного Посла Союза ССР) в иностранном государстве, Постоянного представителя (представителя, постоянного наблюдателя) Российской Федерации (Постоянного представителя (представителя, постоянного наблюдателя) Союза ССР) при международной организации (в иностранном государстве)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42 0 00 00000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Российской Федерации "Юстиция"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42 1 00 00000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42 2 00 00000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42 3 00 00000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42 3 01 00000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"Цифровая юстиция"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42 3 02 00000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"Проведение научно-исследовательских работ"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42 3 03 00000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"Развитие инфраструктуры уголовно-исполнительной системы"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42 3 04 00000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"Развитие инфраструктуры органов принудительного исполнения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42 3 05 00000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"Модернизация федеральных бюджетных судебно-экспертных учреждений Министерства юстиции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42 3 06 00000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"Нормативное правовое регулирование в области юстиции"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C58C9" w:rsidRPr="00017E19" w:rsidRDefault="00DC58C9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42 3 07 00000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8C9" w:rsidRPr="00017E19" w:rsidRDefault="00DC58C9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"Реализация государственной программы вооружения"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42 4 00 00000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42 4 01 00000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международного сотрудничества"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42 4 02 00000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законности в сфере некоммерческих организаций"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42 4 03 00000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"Ведение информационных ресурсов, информационная безопасность и техническое сопровождение информационных систем"</w:t>
            </w:r>
            <w:r w:rsidRPr="00017E19">
              <w:rPr>
                <w:rFonts w:cs="Times New Roman"/>
                <w:sz w:val="28"/>
                <w:szCs w:val="28"/>
              </w:rPr>
              <w:tab/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42 4 04 00000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"Повышение квалификации и осуществление издательской деятельности"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42 4 05 00000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деятельности судебно-экспертных учреждений Министерства юстиции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42 4 06 00000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деятельности уголовно-исполнительной системы Российской Федерации"</w:t>
            </w:r>
            <w:r w:rsidRPr="00017E19">
              <w:rPr>
                <w:rFonts w:cs="Times New Roman"/>
                <w:sz w:val="28"/>
                <w:szCs w:val="28"/>
              </w:rPr>
              <w:tab/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42 4 07 00000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"Организация и обеспечение принудительного исполнения судебных актов, актов других органов и должностных лиц, установленного порядка деятельности судов, а также защиты прав и законных интересов физических лиц при осуществлении деятельности по возврату просроченной задолженности"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42 4 08 00000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функционирования информационных систем органов принудительного исполнения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42 4 09 00000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реализации государственных функций и полномочий Министерством юстиции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42 4 10 00000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"Представление интересов Российской Федерации в Европейском суде по правам человека, международных и иных юридических спорах"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42 5 00 00000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целевые программы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42 5 01 00000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Федеральная целевая программа "Развитие уголовно-исполнительной системы (2018 - 2026 годы)"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43 0 00 00000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Российской Федерации "Социально-экономическое развитие Арктической зоны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43 1 00 00000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43 2 00 00000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43 2 01 00000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международного экономического сотрудничества в Арктической зоне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lastRenderedPageBreak/>
              <w:t>43 2 01 62441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Субсидия автономной некоммерческой организации "Информационно-аналитический центр Государственной комиссии по вопросам развития Арктики" на финансовое обеспечение ее деятельности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43 2 02 00000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"Государственная поддержка реализации на территории Арктической зоны Российской Федерации инвестиционных проектов"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43 2 02 60111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 xml:space="preserve">Субсидии на финансовое обеспечение (возмещение) затрат на создание и (или) реконструкцию объектов инфраструктуры, а также на технологическое присоединение </w:t>
            </w:r>
            <w:proofErr w:type="spellStart"/>
            <w:r w:rsidRPr="00017E19">
              <w:rPr>
                <w:sz w:val="28"/>
                <w:szCs w:val="28"/>
              </w:rPr>
              <w:t>энергопринимающих</w:t>
            </w:r>
            <w:proofErr w:type="spellEnd"/>
            <w:r w:rsidRPr="00017E19">
              <w:rPr>
                <w:sz w:val="28"/>
                <w:szCs w:val="28"/>
              </w:rPr>
              <w:t xml:space="preserve">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территории Арктической зоны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43 2 02 60143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Субсидия управляющей компании, осуществляющей функции по управлению территориями опережающего социально-экономического развития и государственной поддержке предпринимательской деятельности в Арктической зоне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43 2 02 60144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на возмещение затрат по уплате страховых взносов, возникающих у юридических лиц, индивидуальных предпринимателей, являющихся резидентами Арктической зоны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43 2 02 60146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российским кредитным организациям на возмещение недополученных ими доходов по кредитам, выданным резидентам Арктической зоны Российской Федерации для реализации инвестиционных проектов на территории Арктической зоны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43 3 00 00000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43 3 01 00000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"Нормативное правовое регулирование социально-экономического развития Арктической зоны Российской Федерации и создание условий по государственной поддержке коренных малочисленных народов"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43 4 00 00000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43 4 01 00000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"Научно-методическое сопровождение комплексного развития территорий Арктической зоны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Российской Федерации "Развитие оборонно-промышленного комплекса"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44 2 00 00000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44 2 01 00000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"Стимулирование развития оборонно-промышленного комплекса"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44 2 01 60990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организациям оборонно-промышленного комплекса на осуществление мероприятий по мониторингу кадровой обеспеченности организаций оборонно-промышленного комплекса и информационно-аналитической поддержке работ в сфере сохранения и развития кадрового потенциала оборонно-промышленного комплекса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44 2 01 61000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организациям оборонно-промышленного комплекса на создание и развитие системы повышения квалификации и переподготовки работников по наиболее востребованным направлениям подготовки на условиях софинансирования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44 2 01 64210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на возмещение отдельных затрат казенных предприятий оборонно-промышленного комплекса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44 2 01 64220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стратегическим организациям оборонно-промышленного комплекса в целях предупреждения банкротства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44 2 01 64221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Субсидии организациям оборонно-промышленного комплекса на возмещение затрат на уплату процентов по кредитам, привлекаемым ими для целей выполнения (реализации) государственного оборонного заказа в части поставок воздушных судов в рамках Государственной программы вооружения на 2018 - 2027 годы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44 2 01 64670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организациям оборонно-промышленного комплекса на возмещение части затрат на уплату процентов по кредитам, полученным в российских кредитных организациях и государственной корпорации развития "ВЭБ.РФ" на осуществление инновационных и инвестиционных проектов по выпуску высокотехнологичной продукции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44 2 01 64830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российским организациям - экспортерам промышленной продукции военного назначения на возмещение части затрат на уплату процентов по кредитам, полученным в российских кредитных организациях и в государственной корпорации развития "ВЭБ.РФ"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44 2 01 66800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Субсидии организациям оборонно-промышленного </w:t>
            </w:r>
            <w:r w:rsidRPr="00017E19">
              <w:rPr>
                <w:rFonts w:cs="Times New Roman"/>
                <w:sz w:val="28"/>
                <w:szCs w:val="28"/>
              </w:rPr>
              <w:br/>
              <w:t>комплекса - головным исполнителям (исполнителям) государственного оборонного заказа на возмещение части затрат на уплату процентов по кредитам, полученным в российских кредитных организациях и в государственной корпорации развития "ВЭБ.РФ"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44 2 01 66801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организациям оборонно-промышленного комплекса на возмещение затрат, связанных с высокопроизводительными вычислениями, включая суперкомпьютерные технологии в интересах создания вооружений, военной и специальной техники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44 2 01 66802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Субсидии федеральному государственному унитарному предприятию "Российский федеральный ядерный центр - Всероссийский научно-исследовательский институт экспериментальной физики" на возмещение расходов на реализацию проекта по созданию комплекса программ в защищенном исполнении "Система полного жизненного цикла изделий "Цифровое предприятие"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44 2 01 66803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Субсидии на возмещение части затрат на внедрение отечественного программного обеспечения в организациях оборонно-промышленного комплекса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44 2 01 67091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организациям оборонно-промышленного комплекса, производящим продукцию станкостроения, для возмещения части затрат, понесенных в период с 2017 по 2022 годы на уплату процентов по кредитам, полученным в российских кредитных организациях и государственной корпорации развития "ВЭБ.РФ", на пополнение оборотных средств и (или) на финансирование текущей производственной деятельности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44 2 01 67403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Субсидия на компенсацию части затрат, связанных с разработкой документов по стандартизации оборонной продукции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44 2 01 67482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Имущественный взнос Российской Федерации в государственную корпорацию развития "ВЭБ.РФ" в целях компенсации недополученных доходов по кредитам, выдаваемым в рамках поддержки производства высокотехнологичной продукции гражданского и двойного назначения организациями оборонно-промышленного комплекса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lastRenderedPageBreak/>
              <w:t>44 2 01 67658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российским кредитным организациям на возмещение выпадающих доходов по кредитам, выдаваемым в рамках поддержки производства высокотехнологичной продукции гражданского и двойного назначения организациями оборонно-промышленного комплекса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44 2 01 68514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Взнос в уставный капитал акционерного общества "Корпорация морского приборостроения", г. Санкт-Петербург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44 2 02 00000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технологической и производственной базы организаций оборонно-промышленного комплекса"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44 2 02 62570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Взнос в уставный капитал акционерного общества "Конструкторское бюро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химавтоматики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>", г. Воронеж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44 2 02 62620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Взнос в уставный капитал акционерного общества "Красноярский машиностроительный завод", г. Красноярск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44 2 02 62702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Взнос в уставный капитал акционерного общества "Центральный научно-исследовательский институт материалов", г. Санкт-Петербург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44 2 02 62703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Взнос в уставный капитал акционерного общества "Федеральный научно-производственный центр "Алтай", </w:t>
            </w:r>
            <w:r w:rsidR="00480BFC" w:rsidRPr="00017E19">
              <w:rPr>
                <w:rFonts w:cs="Times New Roman"/>
                <w:sz w:val="28"/>
                <w:szCs w:val="28"/>
              </w:rPr>
              <w:t xml:space="preserve">            </w:t>
            </w:r>
            <w:r w:rsidRPr="00017E19">
              <w:rPr>
                <w:rFonts w:cs="Times New Roman"/>
                <w:sz w:val="28"/>
                <w:szCs w:val="28"/>
              </w:rPr>
              <w:t>г. Бийск, Алтайский край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44 2 02 62720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Взнос в уставный капитал акционерного общества "Научно-производственный центр "Полюс", г. Томск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44 2 02 62780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Взнос в уставный капитал акционерного общества "Концерн "Гранит-Электрон", г. Санкт-Петербург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44 2 02 62870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Взнос в уставный капитал акционерного общества "Информационные спутниковые системы" имени академика </w:t>
            </w:r>
            <w:r w:rsidR="00235083" w:rsidRPr="00017E19">
              <w:rPr>
                <w:rFonts w:cs="Times New Roman"/>
                <w:sz w:val="28"/>
                <w:szCs w:val="28"/>
              </w:rPr>
              <w:br/>
            </w:r>
            <w:r w:rsidRPr="00017E19">
              <w:rPr>
                <w:rFonts w:cs="Times New Roman"/>
                <w:sz w:val="28"/>
                <w:szCs w:val="28"/>
              </w:rPr>
              <w:t xml:space="preserve">М.Ф.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Решетнёва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>", г. Железногорск, Красноярский край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44 2 02 62900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Взнос в уставный капитал акционерного общества "Концерн воздушно-космической обороны "Алмаз-Антей", г. Москва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44 2 02 62922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Взнос в уставный капитал акционерного общества "Государственный космический научно-производственный центр имени М.В. Хруничева", г. Москва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44 2 02 62924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Взнос в уставный капитал акционерного общества "Конструкторское бюро химического машиностроения имени А.М. Исаева", г. Королев, Московская область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44 2 02 63460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Взнос в уставный капитал публичного акционерного общества "Красногорский завод им. С.А. Зверева", г. Красногорск, Московская область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44 2 02 63540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Взнос в уставный капитал публичного акционерного общества "Научно-производственное объединение "Искра", г. Пермь, Пермский край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44 2 02 63870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Взнос в уставный капитал акционерного общества "Дальневосточный завод "Звезда", г. Большой Камень, Приморский край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44 2 02 64040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Взнос в уставный капитал акционерного общества "НПО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Энергомаш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 xml:space="preserve"> имени академика В.П. Глушко", г. Химки, Московская область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44 2 02 64041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Взнос в уставный капитал акционерного общества "Научно-производственное объединение им. С.А. Лавочкина", г. Химки, Московская область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44 2 02 64200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Взнос в уставный капитал акционерного общества "Научно-производственное предприятие "Радиосвязь", г. Красноярск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44 2 02 65220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Взнос в уставный капитал акционерного общества "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Воткинский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 xml:space="preserve"> завод", г. Воткинск, Удмуртская Республика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44 2 02 65240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Взнос в уставный капитал акционерного общества "Федеральный научно-производственный центр "Титан-Баррикады", г. Волгоград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44 2 02 65290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Взнос в уставный капитал акционерного общества "Центр технологии судостроения и судоремонта", г. Санкт-Петербург, с целью осуществления капитальных вложений дочерними хозяйственными обществами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44 2 02 65300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Взнос в уставный капитал акционерного общества "Научно-исследовательский институт двигателей", г. Москва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44 2 02 65420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Взнос в уставный капитал акционерного общества "Концерн "Научно-производственное объединение "Аврора", г. Санкт-Петербург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44 2 02 65980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Взнос в уставный капитал акционерного общества "Государственный научно-исследовательский институт "Кристалл", г. Дзержинск, Нижегородская область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44 2 02 66110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Взнос в уставный капитал публичного акционерного общества "Протон-Пермские моторы", г. Пермь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44 2 02 66300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Взнос в уставный капитал акционерного общества "Научно-производственное объединение "Импульс", г. Санкт-Петербург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44 2 02 66310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Взнос в уставный капитал акционерного общества "Научно-исследовательский институт оптико-электронного приборостроения", г. Сосновый Бор, Ленинградская область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44 2 02 66390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Взнос в уставный капитал акционерного общества "Корпорация космических систем специального назначения "Комета", </w:t>
            </w:r>
            <w:r w:rsidR="00235083" w:rsidRPr="00017E19">
              <w:rPr>
                <w:rFonts w:cs="Times New Roman"/>
                <w:sz w:val="28"/>
                <w:szCs w:val="28"/>
              </w:rPr>
              <w:br/>
            </w:r>
            <w:r w:rsidRPr="00017E19">
              <w:rPr>
                <w:rFonts w:cs="Times New Roman"/>
                <w:sz w:val="28"/>
                <w:szCs w:val="28"/>
              </w:rPr>
              <w:t>г. Москва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44 2 02 66400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Взнос в уставный капитал акционерного общества "Научно-производственное предприятие "Краснознамёнец", г. Санкт-Петербург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44 2 02 66440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Взнос в уставный капитал публичного акционерного общества "Объединенная авиастроительная корпорация", г. Москва, с целью осуществления капитальных вложений дочерними хозяйственными обществами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44 2 02 66450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Взнос в уставный капитал акционерного общества "Корпорация "Тактическое ракетное вооружение", г. Королев, Московская область, с целью осуществления капитальных вложений дочерними хозяйственными обществами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44 2 02 66510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Взнос в уставный капитал акционерного общества "Концерн воздушно-космической обороны "Алмаз-Антей", г. Москва, с целью осуществления капитальных вложений дочерними хозяйственными обществами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44 2 02 66660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Взнос в уставный капитал акционерного общества "Корпорация "Тактическое ракетное вооружение", г. Королев, Московская область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44 2 02 66680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Имущественный взнос Российской Федерации в Государственную корпорацию по содействию разработке, производству и экспорту высокотехнологичной промышленной продукции "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Ростех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>" в целях осуществления капитальных вложений организациями, акции (доли) которых находятся в собственности корпорации либо головных организаций холдинговых компаний, акции (доли) которых находятся в собственности указанной корпорации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44 2 02 66960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Взнос в уставный капитал публичного акционерного общества "Ракетно-космическая корпорация "Энергия" имени </w:t>
            </w:r>
            <w:r w:rsidRPr="00017E19">
              <w:rPr>
                <w:rFonts w:cs="Times New Roman"/>
                <w:sz w:val="28"/>
                <w:szCs w:val="28"/>
              </w:rPr>
              <w:br/>
              <w:t>С.П. Королева", г. Королев, Московская область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44 2 02 67717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Взнос в уставный капитал акционерного общества "Московский завод по обработке специальных сплавов", </w:t>
            </w:r>
            <w:r w:rsidRPr="00017E19">
              <w:rPr>
                <w:rFonts w:cs="Times New Roman"/>
                <w:sz w:val="28"/>
                <w:szCs w:val="28"/>
              </w:rPr>
              <w:br/>
              <w:t>г. Москва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44 2 02 67860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Взнос в уставный капитал акционерного общества "Корпорация "Стратегические пункты управления", г. Москва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44 2 02 67870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Взнос в уставный капитал акционерного общества "Центральное конструкторское бюро транспортного машиностроения", г. Тверь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44 2 02 68650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Взнос в уставный капитал акционерного общества "Центр эксплуатации объектов наземной космической инфраструктуры", г. Москва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44 2 02 68831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Взнос в уставный капитал акционерного общества "Объединенная судостроительная корпорация", г. Санкт-Петербург, с целью осуществления капитальных вложений дочерними хозяйственными обществами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44 2 03 00000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"Разработка и организация производства стратегических материалов для обеспечения производства продукции военного назначения"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44 4 01 00000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"Стимулирование и сопровождение научной и производственной деятельности организаций оборонно-промышленного комплекса"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44 4 01 31010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Стипендии для ученых, конструкторов, технологов и других инженерно-технических работников организаций - исполнителей государственного оборонного заказа за выдающиеся достижения в создании прорывных технологий и разработке современных образцов вооружения, военной и специальной техники в интересах обеспечения обороны страны и безопасности государства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44 4 01 31020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Стипендии для специалистов и молодых (до 35 лет включительно) работников организаций - исполнителей государственного оборонного заказа за значительный вклад в создание прорывных технологий и разработку современных образцов вооружения, военной и специальной техники в интересах обеспечения обороны страны и безопасности государства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45 0 00 00000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Российской Федерации "Социально-экономическое развитие Республики Крым и г. Севастополя"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45 1 00 00000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45 2 00 00000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45 2 01 00000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"Социально-экономическое развитие Республики Крым и г. Севастополя"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45 2 01 51880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на реализацию мероприятий федеральной целевой программы "Социально-экономическое развитие Республики Крым и г. Севастополя до 2025 года"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45 3 00 00000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45 4 00 00000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45 4 01 00000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Комплекс процессных мероприятий "Содействие социально-экономическому развитию Республики Крым и </w:t>
            </w:r>
            <w:r w:rsidRPr="00017E19">
              <w:rPr>
                <w:rFonts w:cs="Times New Roman"/>
                <w:sz w:val="28"/>
                <w:szCs w:val="28"/>
              </w:rPr>
              <w:br/>
              <w:t>г. Севастополя"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45 5 00 00000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целевые программы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45 5 01 00000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Федеральная целевая программа "Социально-экономическое развитие Республики Крым и г. Севастополя до 2024 года"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46 0 00 00000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Российской Федерации "Реализация государственной национальной политики"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46 1 00 00000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46 2 00 00000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46 2 01 00000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46 2 01 55150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46 2 01 55160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на реализацию мероприятий по укреплению единства российской нации и этнокультурному развитию народов России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46 2 01 61630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на поддержку некоммерческих организаций в сфере духовно-просветительской деятельности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46 2 01 61638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Субсидия Общероссийской общественно-государственной организации "Ассамблея народов России"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46 2 01 61640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на поддержку федеральных национально-культурных автономий и иных некоммерческих организаций, осуществляющих деятельность в сфере реализации государственной национальной политики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46 2 01 61670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Субсидия Всероссийскому казачьему обществу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46 2 01 61671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Субсидия издающей организации на финансовое обеспечение затрат, связанных с подготовкой и выпуском серии Антологий литератур народов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46 2 02 00000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"Реализация мер по профилактике и предупреждению попыток разжигания расовой, национальной и религиозной розни, ненависти либо вражды"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46 2 02 60530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Субсидия Фонду поддержки исламской культуры, науки и образования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46 3 00 00000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46 3 01 00000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"Мониторинг в сфере межнациональных и межконфессиональных отношений"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46 4 00 00000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46 4 01 00000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 и этнокультурное развитие народов России"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46 4 01 30850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Премия Президента Российской Федерации за вклад в укрепление единства российской нации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46 4 02 00000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деятельности Федерального агентства по делам национальностей и подведомственных ему организаций"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Российской Федерации "Научно-технологическое развитие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94B" w:rsidRPr="00017E19" w:rsidRDefault="0034494B" w:rsidP="0034494B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1 D1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"Нормативное регулирование цифровой среды"</w:t>
            </w:r>
          </w:p>
        </w:tc>
      </w:tr>
      <w:tr w:rsidR="00017E19" w:rsidRPr="00017E19" w:rsidTr="00663EF1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FC3549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1 D2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FC3549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"Информационная инфраструктура"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1 D3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"Кадры для цифровой экономики"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47 1 D3 67761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Внедрение комплексов цифровых сервисов и решений, созданных на базе цифровых платформ, в организациях, осуществляющих образовательную деятельность по образовательным программам высшего образования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1 D4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"Информационная безопасность"</w:t>
            </w:r>
          </w:p>
        </w:tc>
      </w:tr>
      <w:tr w:rsidR="00017E19" w:rsidRPr="00017E19" w:rsidTr="00663EF1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FC3549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1 D5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FC3549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"Цифровые технологии"</w:t>
            </w:r>
          </w:p>
        </w:tc>
      </w:tr>
      <w:tr w:rsidR="00017E19" w:rsidRPr="00017E19" w:rsidTr="00663EF1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FC3549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1 D6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FC3549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"Цифровое государственное управление"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1 D7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"Искусственный интеллект"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1 E6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"Молодые профессионалы"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868EF" w:rsidRPr="00017E19" w:rsidRDefault="00D868EF" w:rsidP="00663EF1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47 1 F1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68EF" w:rsidRPr="00017E19" w:rsidRDefault="00D868EF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"Жилье"</w:t>
            </w:r>
          </w:p>
        </w:tc>
      </w:tr>
      <w:tr w:rsidR="00017E19" w:rsidRPr="00017E19" w:rsidTr="00EF1452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F1452" w:rsidRPr="00017E19" w:rsidRDefault="00EF1452" w:rsidP="00FC3549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1 G4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452" w:rsidRPr="00017E19" w:rsidRDefault="00EF1452" w:rsidP="00FC3549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"Чистый воздух"</w:t>
            </w:r>
          </w:p>
        </w:tc>
      </w:tr>
      <w:tr w:rsidR="00017E19" w:rsidRPr="00017E19" w:rsidTr="00EF1452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F1452" w:rsidRPr="00017E19" w:rsidRDefault="00EF1452" w:rsidP="00FC3549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47</w:t>
            </w:r>
            <w:r w:rsidRPr="00017E19">
              <w:rPr>
                <w:rFonts w:cs="Times New Roman"/>
                <w:sz w:val="28"/>
                <w:szCs w:val="28"/>
              </w:rPr>
              <w:t xml:space="preserve"> 1 G7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452" w:rsidRPr="00017E19" w:rsidRDefault="00EF1452" w:rsidP="00FC3549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"Сохранение озера Байкал"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47 1 </w:t>
            </w:r>
            <w:r w:rsidRPr="00017E19">
              <w:rPr>
                <w:rFonts w:cs="Times New Roman"/>
                <w:sz w:val="28"/>
                <w:szCs w:val="28"/>
                <w:lang w:val="en-US"/>
              </w:rPr>
              <w:t>P2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"Содействие занятости"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47 1 P3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"Старшее поколение"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47 1 P5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"Спорт - норма жизни"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1 S4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интеграционных процессов в сфере науки, высшего образования и индустрии"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47 1 S4 64820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Развитие кооперации российских образовательных организаций высшего образования, государственных научных учреждений и организаций реального сектора экономики в целях реализации комплексных проектов по созданию высокотехнологичных производств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1 S5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"Исследовательское лидерство"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1 S5 67706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центров Национальной технологической инициативы на базе образовательных организаций высшего образования и научных организаций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1 S6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инфраструктуры для научных исследований и подготовки кадров"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1 S7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человеческого капитала в интересах регионов, отраслей и сектора исследований и разработок"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1 S7 60422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Реализация мероприятий по подготовке, организации и проведению международных и российских олимпиад и конкурсов для иностранных граждан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26A9" w:rsidRPr="00017E19" w:rsidRDefault="00E726A9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47 1 </w:t>
            </w:r>
            <w:r w:rsidRPr="00017E19">
              <w:rPr>
                <w:rFonts w:cs="Times New Roman"/>
                <w:sz w:val="28"/>
                <w:szCs w:val="28"/>
                <w:lang w:val="en-US"/>
              </w:rPr>
              <w:t>T</w:t>
            </w:r>
            <w:r w:rsidRPr="00017E19">
              <w:rPr>
                <w:rFonts w:cs="Times New Roman"/>
                <w:sz w:val="28"/>
                <w:szCs w:val="28"/>
              </w:rPr>
              <w:t>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26A9" w:rsidRPr="00017E19" w:rsidRDefault="00E726A9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"Промышленный экспорт"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47 2 01 00000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"Создание крупных объектов инфраструктуры науки и высшего образования"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47 2 02 00000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"Поддержка наукоградов"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47 2 03 00000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"Научное обеспечение развития физической культуры и массового спорта"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47 2 04 00000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"Научное обеспечение развития спорта высших достижений"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47 2 05 00000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"Научное обеспечение развития инфраструктуры здравоохранения"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08F2" w:rsidRPr="00017E19" w:rsidRDefault="009E08F2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47 2 06 00000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08F2" w:rsidRPr="00017E19" w:rsidRDefault="009E08F2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"Социально-экономическое развитие Республики Крым и г. Севастополя"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B4234" w:rsidRPr="00017E19" w:rsidRDefault="00CB4234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47 2 07 00000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4234" w:rsidRPr="00017E19" w:rsidRDefault="00CB4234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"Государственная поддержка российских научных организаций авиационной промышленности"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B4234" w:rsidRPr="00017E19" w:rsidRDefault="00CB4234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47 2 08 00000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4234" w:rsidRPr="00017E19" w:rsidRDefault="00CB4234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"Научное обеспечение государственной поддержки авиационной промышленности"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B4234" w:rsidRPr="00017E19" w:rsidRDefault="00CB4234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47 2 09 00000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4234" w:rsidRPr="00017E19" w:rsidRDefault="00CB4234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"Научное обеспечение государственной поддержки российских организаций самолетостроения"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B4234" w:rsidRPr="00017E19" w:rsidRDefault="00CB4234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47 2 10 00000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4234" w:rsidRPr="00017E19" w:rsidRDefault="00CB4234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"Научное обеспечение развития производства лекарственных средств"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B4234" w:rsidRPr="00017E19" w:rsidRDefault="00CB4234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47 2 11 00000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4234" w:rsidRPr="00017E19" w:rsidRDefault="00CB4234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"Научное обеспечение развития производства медицинских изделий"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B4234" w:rsidRPr="00017E19" w:rsidRDefault="00CB4234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47 2 12 00000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4234" w:rsidRPr="00017E19" w:rsidRDefault="00CB4234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"Научное обеспечение развития технологий и инфраструктуры производства электронной и радиоэлектронной продукции"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E55D7" w:rsidRPr="00017E19" w:rsidRDefault="002E55D7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47 2 13 00000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55D7" w:rsidRPr="00017E19" w:rsidRDefault="002E55D7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"Научное обеспечение разработки и внедрения электронной и радиоэлектронной продукции"</w:t>
            </w:r>
          </w:p>
        </w:tc>
      </w:tr>
      <w:tr w:rsidR="00017E19" w:rsidRPr="00017E19" w:rsidTr="00B758F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758F7" w:rsidRPr="00017E19" w:rsidRDefault="00B758F7" w:rsidP="00FC3549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47 2 U1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58F7" w:rsidRPr="00017E19" w:rsidRDefault="00B758F7" w:rsidP="00FC3549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"Разработка технологий двухкомпонентной атомной энергетики с замкнутым ядерным топливным циклом"</w:t>
            </w:r>
          </w:p>
        </w:tc>
      </w:tr>
      <w:tr w:rsidR="00017E19" w:rsidRPr="00017E19" w:rsidTr="00B758F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758F7" w:rsidRPr="00017E19" w:rsidRDefault="00B758F7" w:rsidP="00FC3549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2 U2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58F7" w:rsidRPr="00017E19" w:rsidRDefault="00B758F7" w:rsidP="00FC3549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"Создание современной экспериментально-стендовой базы для разработки технологий двухкомпонентной атомной энергетики с замкнутым ядерным топливным циклом"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47 2 </w:t>
            </w:r>
            <w:r w:rsidRPr="00017E19">
              <w:rPr>
                <w:rFonts w:cs="Times New Roman"/>
                <w:sz w:val="28"/>
                <w:szCs w:val="28"/>
                <w:lang w:val="en-US"/>
              </w:rPr>
              <w:t>U3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"Разработка технологий управляемого термоядерного синтеза и инновационных плазменных технологий"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561D4" w:rsidRPr="00017E19" w:rsidRDefault="00E561D4" w:rsidP="00663EF1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47 2 U4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61D4" w:rsidRPr="00017E19" w:rsidRDefault="00E561D4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Разработка новых материалов и технологий для перспективных энергетических систем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47 3 01 00000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"Реализация комплексных научно-технических программ и проектов полного инновационного цикла"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47 3 02 00000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Ведомственный проект "Развитие институтов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грантовой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 xml:space="preserve"> поддержки исследователей, научных и творческих коллективов"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47 3 02 61622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Гранты в области науки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47 3 03 00000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"Инфраструктурное развитие науки и высшего образования"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47 3 04 00000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"Информационное обеспечение науки и высшего образования"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47 3 05 00000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"Поступай правильно"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47 3 06 00000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"Популяризация науки и технологий"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47 3 07 00000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"Национальная технологическая инициатива"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47 3 08 00000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"Научное обеспечение совершенствования контрольно-надзорной деятельности в сфере транспорта в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47 3 09 00000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"Научное обеспечение развития инфраструктуры Федерального фонда социального страхования Российской Федерации и научно-исследовательские работы в сфере социальной поддержки граждан"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47 3 10 00000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"Научное обеспечение реализации мероприятий по разработке и актуализации профессиональных стандартов"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47 3 11 00000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"Научно-исследовательские работы в области управления охраной труда"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47 3 12 00000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"Поддержка научно-технической и инновационной деятельности в области обеспечения единства измерений"</w:t>
            </w:r>
            <w:r w:rsidRPr="00017E19">
              <w:rPr>
                <w:rFonts w:cs="Times New Roman"/>
                <w:sz w:val="28"/>
                <w:szCs w:val="28"/>
              </w:rPr>
              <w:tab/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47 3 13 00000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"Управление ведомственной и отраслевой цифровой трансформацией в сфере науки и высшего образования"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327680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47 3 1</w:t>
            </w:r>
            <w:r w:rsidR="00327680" w:rsidRPr="00017E19">
              <w:rPr>
                <w:rFonts w:cs="Times New Roman"/>
                <w:sz w:val="28"/>
                <w:szCs w:val="28"/>
              </w:rPr>
              <w:t>4</w:t>
            </w:r>
            <w:r w:rsidRPr="00017E19">
              <w:rPr>
                <w:rFonts w:cs="Times New Roman"/>
                <w:sz w:val="28"/>
                <w:szCs w:val="28"/>
                <w:lang w:val="en-US"/>
              </w:rPr>
              <w:t xml:space="preserve">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"Научные исследования в области спортивной медицины"</w:t>
            </w:r>
            <w:r w:rsidRPr="00017E19">
              <w:rPr>
                <w:rFonts w:cs="Times New Roman"/>
                <w:sz w:val="28"/>
                <w:szCs w:val="28"/>
              </w:rPr>
              <w:tab/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327680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47 3 1</w:t>
            </w:r>
            <w:r w:rsidR="00327680" w:rsidRPr="00017E19">
              <w:rPr>
                <w:rFonts w:cs="Times New Roman"/>
                <w:sz w:val="28"/>
                <w:szCs w:val="28"/>
              </w:rPr>
              <w:t>5</w:t>
            </w:r>
            <w:r w:rsidRPr="00017E19">
              <w:rPr>
                <w:rFonts w:cs="Times New Roman"/>
                <w:sz w:val="28"/>
                <w:szCs w:val="28"/>
                <w:lang w:val="en-US"/>
              </w:rPr>
              <w:t xml:space="preserve">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"Научные исследования для разработки мероприятий медико-санитарного обеспечения работников обслуживаемых организаций и населения обслуживаемых территорий"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7234" w:rsidRPr="00017E19" w:rsidRDefault="00594D0D" w:rsidP="00327680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47 3 16 00000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234" w:rsidRPr="00017E19" w:rsidRDefault="003915C5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"Научное обеспечение развития информационного государства"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94D0D" w:rsidRPr="00017E19" w:rsidRDefault="003915C5" w:rsidP="00327680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47 3 17 00000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4D0D" w:rsidRPr="00017E19" w:rsidRDefault="003915C5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"Научное обеспечение разработки приоритетных технологий в области электроники"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915C5" w:rsidRPr="00017E19" w:rsidRDefault="003915C5" w:rsidP="00327680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47 3 18 00000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15C5" w:rsidRPr="00017E19" w:rsidRDefault="003915C5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"Научное обеспечение создания техники для освоения шельфовых месторождений"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915C5" w:rsidRPr="00017E19" w:rsidRDefault="003915C5" w:rsidP="00327680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47 3 19 00000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15C5" w:rsidRPr="00017E19" w:rsidRDefault="003915C5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"Научные исследования в области мелиорации земель"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915C5" w:rsidRPr="00017E19" w:rsidRDefault="003915C5" w:rsidP="00327680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47 3 20 00000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15C5" w:rsidRPr="00017E19" w:rsidRDefault="003915C5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"Содействие проведению научных исследований и опытных разработок в гражданских отраслях промышленности"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47 4 01 00000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"Проведение фундаментальных научных исследований"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47 4 02 00000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"Проведение прикладных научных исследований по широкому спектру направлений"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47 4 03 00000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"Научная деятельность в сфере высшего образования"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47 4 04 00000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"Реализация образовательных программ высшего образования"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47 4 05 00000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"Социальная поддержка и развитие кадрового потенциала в сфере науки и высшего образования"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47 4 06 00000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"Государственная поддержка организаций науки и высшего образования"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47 4 07 00000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"Международное сотрудничество в сфере науки"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47 4 08 00000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качества и доступности инклюзивного высшего образования"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47 4 09 00000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деятельности Министерства науки и высшего образования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47 4 10 00000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"Научное обеспечение развития фундаментальной, трансляционной и персонализированной медицины"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47 4 11 00000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"Научное обеспечение государственного управления"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02B3" w:rsidRPr="00017E19" w:rsidRDefault="005D02B3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47 4 12 00000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02B3" w:rsidRPr="00017E19" w:rsidRDefault="005D02B3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"Научная, научно-техническая и инновационная деятельность в интересах медико-санитарного обеспечения работников обслуживаемых организаций и населения обслуживаемых территорий"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02B3" w:rsidRPr="00017E19" w:rsidRDefault="005D02B3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47 4 13 00000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02B3" w:rsidRPr="00017E19" w:rsidRDefault="005D02B3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"Научные исследования в области спортивной медицины"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02B3" w:rsidRPr="00017E19" w:rsidRDefault="005D02B3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47 4 14 00000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02B3" w:rsidRPr="00017E19" w:rsidRDefault="005D02B3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"Правовая охрана интеллектуальной собственности"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D2EC5" w:rsidRPr="00017E19" w:rsidRDefault="00DD2EC5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47 4 15 00000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EC5" w:rsidRPr="00017E19" w:rsidRDefault="00DD2EC5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"Прикладные научные исследования и разработки в интересах медицины и здравоохранения"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D2EC5" w:rsidRPr="00017E19" w:rsidRDefault="00DD2EC5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47 4 16 00000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EC5" w:rsidRPr="00017E19" w:rsidRDefault="00DD2EC5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"Научное обеспечение организации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D2EC5" w:rsidRPr="00017E19" w:rsidRDefault="00DD2EC5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47 4 17 00000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EC5" w:rsidRPr="00017E19" w:rsidRDefault="00DD2EC5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"Методическое сопровождение Федеральной научно-технической программы развития сельского хозяйства"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D2EC5" w:rsidRPr="00017E19" w:rsidRDefault="00DD2EC5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47 4 18 00000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EC5" w:rsidRPr="00017E19" w:rsidRDefault="00DD2EC5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"Научное обеспечение эффективного развития российской электронной и радиоэлектронной промышленности"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D2EC5" w:rsidRPr="00017E19" w:rsidRDefault="00DD2EC5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47 4 19 00000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EC5" w:rsidRPr="00017E19" w:rsidRDefault="00DD2EC5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"Поддержка научных организаций, осуществляющих исследования в области развития авиации и авиационной деятельности"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47 5 00 00000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целевые программы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47 5 01 00000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Федеральная целевая программа "Развитие космодромов на период 2017 - 2025 годов в обеспечение космической деятельности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47 5 02 00000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Федеральная целевая программа "Обеспечение ядерной и радиационной безопасности на 2016 - 2020 годы и на период до 2030 года"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48 0 00 00000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Российской Федерации "Комплексное развитие сельских территорий"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48 1 00 00000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48 2 00 00000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48 2 01 00000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48 2 01 55760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на обеспечение комплексного развития сельских территорий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48 2 01 67386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российским кредитным организациям и акционерному обществу "ДОМ.РФ" на возмещение недополученных доходов по выданным (приобретенным) жилищным (ипотечным) кредитам (займам), предоставленным гражданам Российской Федерации на строительство (приобретение) жилого помещения (жилого дома) на сельских территориях (сельских агломерациях)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48 2 01 67716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российским кредитным организациям на возмещение недополученных доходов по выданным потребительским кредитам (займам), предоставленным гражданам Российской Федерации, проживающим на сельских территориях (сельских агломерациях), на повышение уровня благоустройства домовладений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48 2 02 00000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"Содействие занятости сельского населения"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48 2 02 55760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на обеспечение комплексного развития сельских территорий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lastRenderedPageBreak/>
              <w:t>48 2 02 62282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российским кредитным организациям, международным финансовым организациям и государственной корпорации развития "ВЭБ.РФ" на возмещение недополученных доходов по кредитам (займам), выданным индивидуальным предпринимателям и организациям, зарегистрированным на сельских территориях (сельских агломерациях), на развитие инженерной и транспортной инфраструктуры, строительство жилых зданий, по льготной ставке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48 2 03 00000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инженерной инфраструктуры на сельских территориях"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48 2 03 55760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на обеспечение комплексного развития сельских территорий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48 2 04 00000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"Современный облик сельских территорий"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48 2 04 55760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на обеспечение комплексного развития сельских территорий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48 2 05 00000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транспортной инфраструктуры на сельских территориях"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48 2 05 53720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на развитие транспортной инфраструктуры на сельских территориях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48 2 06 00000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"Благоустройство сельских территорий"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48 2 06 55760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sz w:val="28"/>
                <w:szCs w:val="28"/>
              </w:rPr>
              <w:t>Субсидии на обеспечение комплексного развития сельских территорий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48 3 00 00000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48 4 00 00000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48 4 01 00000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"Организация и проведение мероприятий всероссийского значения, направленных на популяризацию и поощрение достижений в сфере развития сельских территорий"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48 4 02 00000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"Выполнение бюджетными учреждениями, подведомственными Министерству сельского хозяйства Российской Федерации, государственных заданий по информационному, аналитическому, научному и методологическому обеспечению комплексного развития сельских территорий"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49 0 00 00000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Российской Федерации "Управление государственным материальным резервом"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49 1 00 00000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49 2 00 00000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49 2 01 00000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инфраструктуры системы государственного материального резерва"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49 3 00 00000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49 3 01 00000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"Модернизация инфраструктуры системы государственного материального резерва"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49 3 02 00000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"Цифровая трансформация и развитие информационно-коммуникационной инфраструктуры системы государственного материального резерва"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49 4 00 00000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49 4 01 00000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"Формирование запасов государственного материального резерва"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49 4 02 00000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мобилизационной готовности в сфере государственного материального резерва"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49 4 03 00000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"Содержание системы государственного материального резерва"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50 0 00 00000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Российской Федерации "Обеспечение защиты личности, общества и государства"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50 1 00 00000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50 2 00 00000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50 2 01 00000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Федеральный проект "Развитие инфраструктуры войск национальной гвардии Российской Федерации и строительство (приобретение) жилых помещений"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50 3 00 00000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50 3 01 00000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"Создание и развитие информационных систем войск национальной гвардии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50 4 00 00000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50 4 01 00000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реализации полномочий войск национальной гвардии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50 4 01 30230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Ежемесячная выплата гражданам, уволенным со службы в органах внутренних дел без права на пенсию, имеющим общую продолжительность службы в органах внутренних дел            менее 20 лет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50 4 02 00000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"Организация закупочной деятельности в части материально-технического обеспечения войск национальной гвардии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lastRenderedPageBreak/>
              <w:t>50 4 03 00000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"Реализация прав военнослужащих войск национальной гвардии Российской Федерации, лиц, проходящих службу в войсках национальной гвардии Российской Федерации и имеющих специальные звания полиции, на жилье"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  <w:lang w:val="en-US"/>
              </w:rPr>
              <w:t>50 4 04 00000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функционирования войск национальной гвардии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51 0 00 00000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Российской Федерации "Обеспечение химической и биологической безопасности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51 1 00 00000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51 2 00 00000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Федеральные проекты, не входящие в состав национальных проектов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51 3 00 00000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Ведомственные проекты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51 3 01 00000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"Совершенствование нормативно-правового регулирования и государственного управления в области обеспечения химической и биологической безопасности"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51 3 02 00000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"Укрепление материально-технической базы организаций, находящихся в ведении Министерства здравоохранения Российской Федерации, с учетом их функций в области обеспечения химической и биологической безопасности"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51 3 03 00000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"Укрепление материально-технической базы организаций, находящихся в ведении Министерства обороны Российской Федерации, с учетом их функций в области обеспечения химической и биологической безопасности"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51 3 04 00000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"Укрепление материально-технической базы организаций, находящихся в ведении Министерства сельского хозяйства Российской Федерации, с учетом их функций в области обеспечения химической и биологической безопасности"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51 3 05 00000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"Укрепление материально-технической базы организаций, находящихся в ведении Федеральной службы по надзору в сфере защиты прав потребителей и благополучия человека, с учетом их функций в области обеспечения химической и биологической безопасности"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51 3 06 00000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"Укрепление материально-технической базы организаций, находящихся в ведении Федерального медико-биологического агентства, с учетом их функций в области обеспечения химической и биологической безопасности"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51 3 07 00000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"Совершенствование системы предупреждения и ликвидации последствий чрезвычайных ситуаций химического и биологического характера"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51 3 08 00000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"Ликвидация источников химической опасности"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51 3 09 00000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Ведомственный проект "Организация федеральных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референс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>-центров для мониторинга биологических рисков"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51 3 10 00000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Ведомственный проект "Разработка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генодиагностических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 xml:space="preserve"> платформ для экспресс-индикации новых особо опасных и экзотических инфекций"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51 3 11 00000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"Разработка высокочувствительных средств диагностик (в том числе экспресс-диагностики) болезней животных"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51 3 12 00000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"Совершенствование системы мониторинга состояния здоровья работников химически и биологически опасных предприятий, обслуживаемых Федеральным медико-биологическим агентством, и населения, проживающего в районах расположения этих объектов, с учетом факторов производственной и окружающей среды"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51 3 13 00000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Ведомственный проект "Развитие лаборатории федерального государственного бюджетного учреждения "Всероссийский научно-исследовательский институт по проблемам гражданской обороны и чрезвычайных ситуаций МЧС России"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51 4 00 00000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Комплексы процессных мероприятий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51 4 01 00000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"Организация деятельности верификационного центра по вопросам антимикробной резистентности"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51 4 02 00000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"Проведение анализов биохимических проб, представляемых организацией по запрещению химического оружия (ОЗХО)"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51 4 03 00000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"Промышленная эксплуатация государственной информационной системы в области обеспечения химической и биологической безопасности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51 4 04 00000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"Международное гуманитарное сотрудничество в сфере санитарно-эпидемиологического благополучия"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51 4 05 00000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"Разработка средств и технологий диагностики, лечения и профилактики нарушений здоровья человека, связанных с негативным воздействием опасных химических и биологических факторов"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51 4 06 00000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"Разработка средств и методов диагностики и профилактики от негативного воздействия опасных химических и биологических факторов на организм человека"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51 4 07 00000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"Обеспечение готовности и реагирования на биологические и химические угрозы санитарно-эпидемиологического характера"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51 4 08 00000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Комплекс процессных мероприятий "Разработка современных методов индикации и идентификации химических веществ и патогенных биологических агентов"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53 0 00 00000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программа эффективного вовлечения в оборот земель сельскохозяйственного назначения и развития мелиоративного комплекса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71 0 00 00000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Развитие пенсионной системы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71 0 00 30010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Пенсии военнослужащим, членам их семей и лицам, приравненным к ним по пенсионному обеспечению, а также пособия и иные выплаты в рамках пенсионного обеспечения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71 0 00 30560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Материальное обеспечение специалистов ядерного оружейного комплекса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71 0 00 30600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Выплата пенсий по государственному пенсионному обеспечению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71 0 00 30610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Выплата доплат к пенсиям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71 0 00 31070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Выплата пенсии некоторым категориям граждан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71 0 00 31180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Осуществление пенсионного обеспечения граждан Российской Федерации, постоянно проживающих в Республике Абхазия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71 0 00 31210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Осуществление пенсионного обеспечения граждан Российской Федерации, постоянно проживающих в Республике Южная Осетия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71 0 00 51830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Валоризация величины расчетного пенсионного капитала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71 0 00 51840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Возмещение расходов по выплате страховых пенсий в связи с зачетом в страховой стаж нестраховых периодов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71 0 00 51850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Софинансирование формирования пенсионных накоплений застрахованных лиц за счет средств Фонда национального благосостояния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71 0 00 51860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Компенсация выпадающих доходов бюджету Пенсионного фонда Российской Федерации в связи с установлением пониженных тарифов страховых взносов на обязательное пенсионное страхование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71 0 00 52060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Межбюджетные трансферты на обязательное пенсионное страхование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73 0 00 00000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Непрограммные направления деятельности органов управления государственными внебюджетными фондами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73 1 00 00000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Реализация государственных функций в области социальной политики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73 1 00 35810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Гарантийные взносы в фонд гарантирования пенсионных накоплений, уплачиваемые Пенсионным фондом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73 1 00 35820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Передача средств пенсионных накоплений в негосударственные пенсионные фонды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73 2 00 00000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Обеспечение выполнения функций аппаратами государственных внебюджетных фондов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73 5 00 00000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Международное сотрудничество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73 6 00 00000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73 7 00 00000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Социальные выплаты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73 7 00 30560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Материальное обеспечение специалистов ядерного оружейного комплекса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73 7 00 30580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Выплата страховой пенсии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73 7 00 30590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Выплата накопительной пенсии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73 7 00 30600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Выплата пенсий по государственному пенсионному обеспечению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73 7 00 30610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Выплата доплат к пенсиям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73 7 00 30620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Доплата к пенсии членам летных экипажей воздушных судов гражданской авиации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73 7 00 30630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Единовременная выплата средств пенсионных накоплений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73 7 00 30640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Срочная пенсионная выплата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73 7 00 30650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Выплата пенсий, назначенных досрочно гражданам, признанным безработными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73 7 00 30660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Доплаты к пенсии работникам организаций угольной промышленности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73 7 00 31070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Выплата пенсии некоторым категориям граждан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73 7 00 31160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Осуществление пенсионного обеспечения отдельных категорий граждан Российской Федерации, проживающих на территориях Республики Крым и города федерального значения Севастополя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73 7 00 31180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Осуществление пенсионного обеспечения граждан Российской Федерации, постоянно проживающих в Республике Абхазия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73 7 00 31200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Единовременная выплата пенсионерам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73 7 00 31210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Осуществление пенсионного обеспечения граждан Российской Федерации, постоянно проживающих в Республике Южная Осетия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73 7 00 39500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Выплаты правопреемникам умерших застрахованных лиц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73 7 00 39510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Выплата пенсий, назначенных Эстонской Республикой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73 7 00 39520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Выплата пенсий и иных социальных выплат, назначенных Латвийской Республикой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73 7 00 39530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Выплата пенсий и иных социальных выплат, назначенных Республикой Беларусь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73 7 00 39540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Выплата пенсий и иных социальных выплат, назначенных Республикой Болгария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73 7 00 39550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Выплата пенсий, назначенных Литовской Республикой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73 7 00 39560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Выплата пенсий и иных социальных выплат, назначенных Государством Израиль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73 7 00 39580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Выплата пенсий, назначенных Республикой Армения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73 7 00 39590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Выплата пенсий, назначенных Республикой Казахстан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73 7 00 39600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Выплата пенсий, назначенных 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Кыргызской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 xml:space="preserve"> Республикой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73 8 00 00000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Иные мероприятия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73 8 00 51360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Осуществление единовременных выплат медицинским работникам за периоды, истекшие до 1 января 2018 года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77 0 00 00000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Президент Российской Федерации и его администрация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77 1 00 00000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Обеспечение функционирования Президента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77 2 00 00000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Обеспечение функционирования Администрации Президента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78 0 00 00000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Председатель Правительства Российской Федерации и его заместители, Аппарат Правительства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78 1 00 00000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Оплата труда, с учетом начислений, Председателя Правительства Российской Федерации и его заместителей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78 2 00 00000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Обеспечение функционирования Аппарата Правительства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88 0 00 00000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Следственный комитет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88 2 00 00000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Обеспечение функционирования военных следственных органов Следственного комитета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88 9 00 00000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Обеспечение функционирования органов и организаций Следственного комитета Российской Федерации, за исключением военных следственных органов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89 0 00 00000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Обеспечение деятельности отдельных федеральных государственных органов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89 2 00 00000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Обеспечение визитов делегаций высших органов власти за рубеж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89 3 00 00000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Обеспечение деятельности Общественной палаты Российской Федерации, Уполномоченного при Президенте Российской Федерации по правам ребенка и Уполномоченного при Президенте Российской Федерации по защите прав предпринимателей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89 9 00 00000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Управление делами Президента Российской Федерации и подведомственные ему государственные учреждения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89 9 01 00000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Обеспечение деятельности Управления делами Президента Российской Федерации и отдельных подведомственных ему государственных учреждений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89 9 01 20920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Финансовое обеспечение деятельности Уполномоченного при Президенте Российской Федерации по защите прав предпринимателей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89 9 01 30330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Государственные премии Российской Федерации в области науки и техники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89 9 01 30400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Премия Президента Российской Федерации в области науки и инноваций для молодых ученых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89 9 01 31110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Государственные премии Российской Федерации за выдающиеся достижения в области правозащитной и благотворительной деятельности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89 9 01 60500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Субсидии автономной некоммерческой организации "Аналитический центр при Правительстве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89 9 01 62160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Субсидии на поддержку некоммерческих неправительственных организаций, участвующих в развитии институтов гражданского общества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89 9 01 62220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Субсидии центрам исторического наследия президентов Российской Федерации, прекративших исполнение своих полномочий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89 9 01 64060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Субсидии организациям на возмещение расходов по обеспечению содержания и эксплуатации объектов федерального недвижимого имущества, расположенного за пределами территории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89 9 01 64090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Субсидии федеральным государственным унитарным предприятиям, находящимся в ведении Управления делами Президента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89 9 01 64092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Субсидия на финансовое обеспечение затрат, связанных с осуществлением поиска недвижимого имущества Российской Федерации, бывшей Российской империи, бывшего СССР, надлежащим оформлением прав Российской Федерации в отношении имеющегося федерального недвижимого имущества и найденного недвижимого имущества Российской Федерации, бывшей Российской империи, бывшего СССР и юридической защитой этого имущества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89 9 01 67500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Имущественный взнос Российской Федерации в Государственную корпорацию по содействию разработке, производству и экспорту высокотехнологичной промышленной продукции "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Ростех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>" для целей обеспечения особо важных и специальных полетов воздушных судов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89 9 02 00000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Обеспечение деятельности (оказание услуг) государственных учреждений в сфере жилищно-коммунального хозяйства, благоустройства и эксплуатации зданий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89 9 03 00000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Обеспечение деятельности (оказание услуг) государственных учреждений в сфере градостроительной деятельности, строительства и архитектуры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89 9 04 00000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Обеспечение деятельности (оказание услуг) государственных учреждений в сфере общественного питания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89 9 05 00000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Обеспечение деятельности (оказание услуг) государственных учреждений в сфере архивного дела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89 9 06 00000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Обеспечение деятельности (оказание услуг) государственных учреждений в сфере транспорта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90 0 00 00000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судебная власть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90 1 00 00000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Оплата труда, с учетом начислений, Председателя Конституционного Суда Российской Федерации и судей Конституционного Суда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90 2 00 00000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Оплата труда, с учетом начислений, Председателя Верховного Суда Российской Федерации и судей Верховного Суда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90 4 00 00000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Оплата труда, с учетом начислений, судей федеральных судов общей юрисдикции, судей федеральных арбитражных судов и мировых судей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90 5 00 00000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Обеспечение деятельности Судебного департамента при Верховном Суде Российской Федерации и его управлений в субъектах Российской Федерации, оплата труда, с учетом начислений, работников Судебного департамента при Верховном Суде Российской Федерации и его управлений в субъектах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90 6 00 00000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Оплата труда, с учетом начислений, работников аппаратов федеральных судов общей юрисдикции, федеральных арбитражных судов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90 9 00 00000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Обеспечение реализации функций государственной судебной власти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90 9 00 35830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органов, нуждающимся в улучшении жилищных условий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90 9 00 51200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91 0 00 00000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Прокуратура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91 2 00 00000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Обеспечение деятельности органов военной прокуратуры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91 9 00 00000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Обеспечение деятельности органов и организаций прокуратуры Российской Федерации, за исключением органов военной прокуратуры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92 0 00 00000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Уполномоченный по правам человека в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92 9 00 00000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Обеспечение деятельности Уполномоченного по правам человека в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93 0 00 00000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Счетная палата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93 9 00 00000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Обеспечение деятельности Счетной палаты Российской Федерации, оплата труда Председателя Счетной палаты Российской Федерации и его заместителя, аудиторов Счетной палаты Российской Федерации и работников аппарата Счетной палаты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94 0 00 00000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Центральная избирательная комиссия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94 2 00 00000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Проведение референдумов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94 3 00 00000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Проведение выборов Президента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94 4 00 00000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Проведение выборов депутатов Государственной Думы Федерального Собрания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94 9 00 00000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Обеспечение деятельности Центральной избирательной комиссии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95 0 00 00000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Совет Федерации Федерального Собрания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95 2 00 00000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Оплата труда, с учетом начислений, и социальные выплаты сенаторам Российской Федерации и их помощникам по работе в Совете Федерации Федерального Собрания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95 2 00 51420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Иные межбюджетные трансферты на обеспечение деятельности сенаторов Российской Федерации и их помощников в субъектах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95 9 00 00000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Обеспечение деятельности Совета Федерации Федерального Собрания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95 9 00 60820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Субсидии автономной некоммерческой организации "Редакция Телеканала Совета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95 9 00 62440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Субсидии автономной некоммерческой организации "Парламентская газета"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96 0 00 00000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Дума Федерального Собрания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96 2 00 00000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Оплата труда, с учетом начислений, и социальные выплаты депутатам Государственной Думы Федерального Собрания Российской Федерации и их помощникам по работе в Государственной Думе Федерального Собрания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96 2 00 51410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Иные межбюджетные трансферты на обеспечение деятельности депутатов Государственной Думы и их помощников в избирательных округах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96 9 00 00000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Обеспечение деятельности Государственной Думы Федерального Собрания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96 9 00 60750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Субсидии автономной некоммерческой организации "Редакция Парламентского телевидения Государственной Думы Федерального Собрания Российской Федерации"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96 9 00 62440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Субсидии автономной некоммерческой организации "Парламентская газета"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97 0 00 00000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Доставка государственной корреспонденции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97 9 00 00000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Обеспечение доставки государственной корреспонденции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98 0 00 00000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Главное управление специальных программ Президента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98 9 00 00000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Обеспечение деятельности Главного управления специальных программ Президента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98 9 00 30020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A43811">
            <w:pPr>
              <w:spacing w:after="0" w:line="252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Меры социальной поддержки граждан, подвергшихся воздействию радиации вследствие радиационных аварий и ядерных испытаний, в соответствии с Законом Российской Федерации 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98 9 00 30170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A43811">
            <w:pPr>
              <w:spacing w:after="0" w:line="252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Выплата оклада по воинскому званию военнослужащим, уволенным с военной службы без права на пенсию</w:t>
            </w:r>
            <w:r w:rsidRPr="00017E19" w:rsidDel="004D3C91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98 9 00 30240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A43811">
            <w:pPr>
              <w:spacing w:after="0" w:line="252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Пособия и компенсации членам семей погибших (умерших) военнослужащих (граждан, проходивших военные сборы, инвалидов вследствие военной травмы), а также лицам, которым установлена инвалидность вследствие военной травмы после увольнения с военной службы, и лицам, уволенным с военной службы в связи с признанием их негодными к военной службе вследствие военной травмы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99 0 00 00000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A43811">
            <w:pPr>
              <w:spacing w:after="0" w:line="252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Реализация функций иных федеральных органов государственной власти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99 1 00 00000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A43811">
            <w:pPr>
              <w:spacing w:after="0" w:line="252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Федеральная целевая программа "Развитие судебной системы России на 2013 - 2024 годы"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99 7 00 00000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A43811">
            <w:pPr>
              <w:spacing w:after="0" w:line="252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Мобилизационная подготовка органов государственной власти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99 7 00 60940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A43811">
            <w:pPr>
              <w:spacing w:after="0" w:line="252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Субсидии на содержание запасных пунктов управления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99 9 00 00000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A43811">
            <w:pPr>
              <w:spacing w:after="0" w:line="252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Иные непрограммные мероприятия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99 9 00 20590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A43811">
            <w:pPr>
              <w:spacing w:after="0" w:line="252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Средства, зарезервированные на реализацию мероприятий, обеспечивающих восстановление занятости и доходов населения, рост экономики и долгосрочные структурные изменения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99 9 00 21540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A43811">
            <w:pPr>
              <w:spacing w:after="0" w:line="252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Резервные средства на исполнение отдельных решений Правительства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99 9 00 30020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Default="00663EF1" w:rsidP="00A43811">
            <w:pPr>
              <w:spacing w:after="0" w:line="252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Меры социальной поддержки граждан, подвергшихся воздействию радиации вследствие радиационных аварий и ядерных испытаний, в соответствии с Законом Российской Федерации 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  <w:p w:rsidR="00A43811" w:rsidRDefault="00A43811" w:rsidP="00A43811">
            <w:pPr>
              <w:spacing w:after="0" w:line="252" w:lineRule="auto"/>
              <w:rPr>
                <w:rFonts w:cs="Times New Roman"/>
                <w:sz w:val="28"/>
                <w:szCs w:val="28"/>
              </w:rPr>
            </w:pPr>
          </w:p>
          <w:p w:rsidR="00A43811" w:rsidRPr="00017E19" w:rsidRDefault="00A43811" w:rsidP="00A43811">
            <w:pPr>
              <w:spacing w:after="0" w:line="252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99 9 00 30040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A43811">
            <w:pPr>
              <w:spacing w:after="0" w:line="235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Компенсация в возмещение вреда гражданам, подвергшимся воздействию радиации вследствие радиационных аварий, в соответствии с Законом Российской Федерации </w:t>
            </w:r>
            <w:r w:rsidR="00A43811">
              <w:rPr>
                <w:rFonts w:cs="Times New Roman"/>
                <w:sz w:val="28"/>
                <w:szCs w:val="28"/>
              </w:rPr>
              <w:t xml:space="preserve">                                   </w:t>
            </w:r>
            <w:r w:rsidRPr="00017E19">
              <w:rPr>
                <w:rFonts w:cs="Times New Roman"/>
                <w:sz w:val="28"/>
                <w:szCs w:val="28"/>
              </w:rPr>
              <w:t>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99 9 00 30240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A43811">
            <w:pPr>
              <w:spacing w:after="0" w:line="235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Пособия и компенсации членам семей погибших (умерших) военнослужащих (граждан, проходивших военные сборы, инвалидов вследствие военной травмы), а также лицам, которым установлена инвалидность вследствие военной травмы после увольнения с военной службы, и лицам, уволенным с военной службы в связи с признанием их негодными к военной службе вследствие военной травмы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99 9 00 60200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A43811">
            <w:pPr>
              <w:spacing w:after="0" w:line="235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политических партий, принимавших участие в выборах, в целях компенсации затрат по их участию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99 9 00 62414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A43811">
            <w:pPr>
              <w:spacing w:after="0" w:line="235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Субсидия акционерному обществу "Гознак" на утилизацию наградной продукции, не используемой в ходе реализации государственной наградной политики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99 9 00 62450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A43811">
            <w:pPr>
              <w:spacing w:after="0" w:line="235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Имущественный взнос Российской Федерации в некоммерческую организацию "Фонд перспективных исследований"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99 9 00 65090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A43811">
            <w:pPr>
              <w:spacing w:after="0" w:line="235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Имущественный взнос Российской Федерации в Государственную корпорацию по атомной энергии "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Росатом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>"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99 9 00 65700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A43811">
            <w:pPr>
              <w:spacing w:after="0" w:line="235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Взнос в уставный капитал акционерного общества "</w:t>
            </w:r>
            <w:proofErr w:type="spellStart"/>
            <w:r w:rsidRPr="00017E19">
              <w:rPr>
                <w:rFonts w:cs="Times New Roman"/>
                <w:sz w:val="28"/>
                <w:szCs w:val="28"/>
              </w:rPr>
              <w:t>Росзарубежнефть</w:t>
            </w:r>
            <w:proofErr w:type="spellEnd"/>
            <w:r w:rsidRPr="00017E19">
              <w:rPr>
                <w:rFonts w:cs="Times New Roman"/>
                <w:sz w:val="28"/>
                <w:szCs w:val="28"/>
              </w:rPr>
              <w:t>", г. Москва</w:t>
            </w:r>
          </w:p>
        </w:tc>
      </w:tr>
      <w:tr w:rsidR="00017E19" w:rsidRPr="00017E19" w:rsidTr="00A43811">
        <w:trPr>
          <w:cantSplit/>
          <w:trHeight w:val="176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99 9 00 67375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A43811">
            <w:pPr>
              <w:spacing w:after="0" w:line="235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Имущественный взнос Российской Федерации в публично-правовую компанию "Фонд защиты прав граждан - участников долевого строительства" для завершения строительства объектов незавершенного строительства и восстановления прав граждан - участников долевого строительства, граждан - членов жилищно-строительных кооперативов или иных специализированных потребительских кооперативов</w:t>
            </w:r>
          </w:p>
        </w:tc>
      </w:tr>
      <w:tr w:rsidR="00017E19" w:rsidRPr="00017E19" w:rsidTr="00A24B76">
        <w:trPr>
          <w:cantSplit/>
          <w:trHeight w:val="183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 ХХ Х ХХ 30030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A43811">
            <w:pPr>
              <w:spacing w:after="0" w:line="235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Пособие по уходу за ребенком гражданам, подвергшимся воздействию радиации вследствие радиационных аварий, в соответствии с Законом Российской Федерации </w:t>
            </w:r>
            <w:r w:rsidRPr="00017E19">
              <w:rPr>
                <w:rFonts w:cs="Times New Roman"/>
                <w:sz w:val="28"/>
                <w:szCs w:val="28"/>
              </w:rPr>
              <w:br/>
              <w:t>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A43811" w:rsidRPr="00017E19" w:rsidTr="00A43811">
        <w:trPr>
          <w:cantSplit/>
          <w:trHeight w:val="61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811" w:rsidRPr="00017E19" w:rsidRDefault="00A4381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ХХ Х ХХ 30140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3811" w:rsidRPr="00017E19" w:rsidRDefault="00A43811" w:rsidP="00A43811">
            <w:pPr>
              <w:spacing w:after="0" w:line="235" w:lineRule="auto"/>
              <w:rPr>
                <w:rFonts w:cs="Times New Roman"/>
                <w:sz w:val="28"/>
                <w:szCs w:val="28"/>
              </w:rPr>
            </w:pPr>
            <w:r w:rsidRPr="00A43811">
              <w:rPr>
                <w:rFonts w:cs="Times New Roman"/>
                <w:sz w:val="28"/>
                <w:szCs w:val="28"/>
              </w:rPr>
              <w:t>Возмещение федеральными органами исполнительной власти, федеральными государственными органами расходов на погребение</w:t>
            </w:r>
          </w:p>
        </w:tc>
      </w:tr>
      <w:tr w:rsidR="00017E19" w:rsidRPr="00017E19" w:rsidTr="00A24B76">
        <w:trPr>
          <w:cantSplit/>
          <w:trHeight w:val="126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ХХ Х ХХ 30230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Ежемесячная выплата гражданам, уволенным со службы в органах внутренних дел без права на пенсию, имеющим общую продолжительность службы в органах внутренних дел               менее 20 лет</w:t>
            </w:r>
          </w:p>
        </w:tc>
      </w:tr>
      <w:tr w:rsidR="00017E19" w:rsidRPr="00017E19" w:rsidTr="00A24B76">
        <w:trPr>
          <w:cantSplit/>
          <w:trHeight w:val="254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 ХХ Х ХХ 31050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Ежемесячная выплата оклада по специальному званию в течение одного года после увольнения гражданам, уволенным со службы без права на пенсию и имеющим общую продолжительность службы менее 20 лет, в соответствии с Федеральным законом от 30 декабря 2012 года № 283-ФЗ           "О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Федерации"</w:t>
            </w:r>
          </w:p>
        </w:tc>
      </w:tr>
      <w:tr w:rsidR="00017E19" w:rsidRPr="00017E19" w:rsidTr="00A24B76">
        <w:trPr>
          <w:cantSplit/>
          <w:trHeight w:val="181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ХХ Х ХХ 38930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Стипендии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</w:tr>
      <w:tr w:rsidR="00017E19" w:rsidRPr="00017E19" w:rsidTr="00A24B76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ХХ Х ХХ 50610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Субсидии бюджету Калининградской области на реализацию мероприятий государственной программы Российской Федерации "Социально-экономическое развитие Калининградской области"</w:t>
            </w:r>
          </w:p>
        </w:tc>
      </w:tr>
      <w:tr w:rsidR="00017E19" w:rsidRPr="00017E19" w:rsidTr="00A24B76">
        <w:trPr>
          <w:cantSplit/>
          <w:trHeight w:val="256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ХХ Х ХХ 50790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Иной межбюджетный трансферт бюджету Иркутской области в целях софинансирования расходных обязательств Иркутской области по реализации мероприятий, направленных на выполнение Программы по восстановлению жилья, объектов связи, социальной, коммунальной, энергетической и транспортной инфраструктур, гидротехнических сооружений, административных зданий, поврежденных или утраченных в результате наводнения на территории Иркутской области</w:t>
            </w:r>
          </w:p>
        </w:tc>
      </w:tr>
      <w:tr w:rsidR="00017E19" w:rsidRPr="00017E19" w:rsidTr="00A24B76">
        <w:trPr>
          <w:cantSplit/>
          <w:trHeight w:val="9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XX X XX 51110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Субсидии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</w:tr>
      <w:tr w:rsidR="00017E19" w:rsidRPr="00017E19" w:rsidTr="00A24B76">
        <w:trPr>
          <w:cantSplit/>
          <w:trHeight w:val="125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ХХ Х ХХ 51390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</w:tr>
      <w:tr w:rsidR="00017E19" w:rsidRPr="00017E19" w:rsidTr="00A24B76">
        <w:trPr>
          <w:cantSplit/>
          <w:trHeight w:val="96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XX X XX 55230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Реализация мероприятий по социально-экономическому развитию субъектов Российской Федерации, входящих в состав Северо-Кавказского федерального округа</w:t>
            </w:r>
          </w:p>
        </w:tc>
      </w:tr>
      <w:tr w:rsidR="00017E19" w:rsidRPr="00017E19" w:rsidTr="00A24B76">
        <w:trPr>
          <w:cantSplit/>
          <w:trHeight w:val="126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ХХ Х ХХ 55270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</w:tr>
      <w:tr w:rsidR="00017E19" w:rsidRPr="00017E19" w:rsidTr="00A24B76">
        <w:trPr>
          <w:cantSplit/>
          <w:trHeight w:val="69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XX X XX 55760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Субсидии на обеспечение комплексного развития сельских территорий</w:t>
            </w:r>
          </w:p>
        </w:tc>
      </w:tr>
      <w:tr w:rsidR="00017E19" w:rsidRPr="00017E19" w:rsidTr="00A24B76">
        <w:trPr>
          <w:cantSplit/>
          <w:trHeight w:val="98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XX X XX 55940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Иной межбюджетный трансферт бюджету Мурманской области на реализацию проектов развития социальной и инженерной инфраструктур</w:t>
            </w:r>
          </w:p>
        </w:tc>
      </w:tr>
      <w:tr w:rsidR="00017E19" w:rsidRPr="00017E19" w:rsidTr="00A24B76">
        <w:trPr>
          <w:cantSplit/>
          <w:trHeight w:val="69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ХХ Х ХХ 60210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Субсидии на государственную поддержку отдельных общественных и иных некоммерческих организаций</w:t>
            </w:r>
          </w:p>
        </w:tc>
      </w:tr>
      <w:tr w:rsidR="00017E19" w:rsidRPr="00017E19" w:rsidTr="00A24B76">
        <w:trPr>
          <w:cantSplit/>
          <w:trHeight w:val="97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ХХ Х ХХ 60980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Субсидии российским организациям на компенсацию части затрат на производство и реализацию пилотных партий средств производства потребителям</w:t>
            </w:r>
          </w:p>
        </w:tc>
      </w:tr>
      <w:tr w:rsidR="00017E19" w:rsidRPr="00017E19" w:rsidTr="00A24B76">
        <w:trPr>
          <w:cantSplit/>
          <w:trHeight w:val="97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XX X XX 61621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Гранты Президента Российской Федерации в области культуры и искусства творческим коллективам и образовательным организациям</w:t>
            </w:r>
          </w:p>
        </w:tc>
      </w:tr>
      <w:tr w:rsidR="00017E19" w:rsidRPr="00017E19" w:rsidTr="00A24B76">
        <w:trPr>
          <w:cantSplit/>
          <w:trHeight w:val="42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XX X XX 61622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Гранты в области науки</w:t>
            </w:r>
          </w:p>
        </w:tc>
      </w:tr>
      <w:tr w:rsidR="00017E19" w:rsidRPr="00017E19" w:rsidTr="00A24B76">
        <w:trPr>
          <w:cantSplit/>
          <w:trHeight w:val="129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ХХ Х ХХ 68580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Субсидии российским организациям на финансовое обеспечение части затрат на создание научно-технического задела по разработке базовых технологий производства приоритетных электронных компонентов и радиоэлектронной аппаратуры</w:t>
            </w:r>
          </w:p>
        </w:tc>
      </w:tr>
      <w:tr w:rsidR="00017E19" w:rsidRPr="00017E19" w:rsidTr="00A24B76">
        <w:trPr>
          <w:cantSplit/>
          <w:trHeight w:val="71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XX X XX 90000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</w:tc>
      </w:tr>
      <w:tr w:rsidR="00017E19" w:rsidRPr="00017E19" w:rsidTr="00A24B76">
        <w:trPr>
          <w:cantSplit/>
          <w:trHeight w:val="43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ХХ 1 AХ A0000*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Реализация национального проекта "Культура"</w:t>
            </w:r>
          </w:p>
        </w:tc>
      </w:tr>
      <w:tr w:rsidR="00017E19" w:rsidRPr="00017E19" w:rsidTr="00A24B76">
        <w:trPr>
          <w:cantSplit/>
          <w:trHeight w:val="69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ХХ 1 DХ D0000*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Реализация национальной программы "Цифровая экономика Российской Федерации"</w:t>
            </w:r>
          </w:p>
        </w:tc>
      </w:tr>
      <w:tr w:rsidR="00017E19" w:rsidRPr="00017E19" w:rsidTr="00A24B76">
        <w:trPr>
          <w:cantSplit/>
          <w:trHeight w:val="42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ХХ 1 EХ E0000*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Реализация национального проекта "Образование"</w:t>
            </w:r>
          </w:p>
        </w:tc>
      </w:tr>
      <w:tr w:rsidR="00017E19" w:rsidRPr="00017E19" w:rsidTr="00A24B76">
        <w:trPr>
          <w:cantSplit/>
          <w:trHeight w:val="43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ХХ 1 FХ F0000*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Реализация национального проекта "Жилье и городская среда"</w:t>
            </w:r>
          </w:p>
        </w:tc>
      </w:tr>
      <w:tr w:rsidR="00017E19" w:rsidRPr="00017E19" w:rsidTr="00A24B76">
        <w:trPr>
          <w:cantSplit/>
          <w:trHeight w:val="42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ХХ 1 GХ G0000*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Реализация национального проекта "Экология"</w:t>
            </w:r>
          </w:p>
        </w:tc>
      </w:tr>
      <w:tr w:rsidR="00017E19" w:rsidRPr="00017E19" w:rsidTr="00A24B76">
        <w:trPr>
          <w:cantSplit/>
          <w:trHeight w:val="9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ХХ 1 IХ I0000*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Реализация национального проекта "Малое и среднее предпринимательство и поддержка индивидуальной предпринимательской инициативы"</w:t>
            </w:r>
          </w:p>
        </w:tc>
      </w:tr>
      <w:tr w:rsidR="00017E19" w:rsidRPr="00017E19" w:rsidTr="00A24B76">
        <w:trPr>
          <w:cantSplit/>
          <w:trHeight w:val="72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  <w:lang w:val="en-US"/>
              </w:rPr>
            </w:pPr>
            <w:r w:rsidRPr="00017E19">
              <w:rPr>
                <w:rFonts w:cs="Times New Roman"/>
                <w:sz w:val="28"/>
                <w:szCs w:val="28"/>
              </w:rPr>
              <w:t xml:space="preserve">ХХ 1 </w:t>
            </w:r>
            <w:r w:rsidRPr="00017E19">
              <w:rPr>
                <w:rFonts w:cs="Times New Roman"/>
                <w:sz w:val="28"/>
                <w:szCs w:val="28"/>
                <w:lang w:val="en-US"/>
              </w:rPr>
              <w:t>JX J0000*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Реализация национального проекта "Туризм и индустрия гостеприимства"</w:t>
            </w:r>
          </w:p>
        </w:tc>
      </w:tr>
      <w:tr w:rsidR="00017E19" w:rsidRPr="00017E19" w:rsidTr="00A24B76">
        <w:trPr>
          <w:cantSplit/>
          <w:trHeight w:val="69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ХХ 1 LХ L0000*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Реализация национального проекта "Производительность труда"</w:t>
            </w:r>
          </w:p>
        </w:tc>
      </w:tr>
      <w:tr w:rsidR="00017E19" w:rsidRPr="00017E19" w:rsidTr="00A24B76">
        <w:trPr>
          <w:cantSplit/>
          <w:trHeight w:val="42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lastRenderedPageBreak/>
              <w:t>ХХ 1 NХ N0000*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Реализация национального проекта "Здравоохранение"</w:t>
            </w:r>
          </w:p>
        </w:tc>
      </w:tr>
      <w:tr w:rsidR="00017E19" w:rsidRPr="00017E19" w:rsidTr="00A24B76">
        <w:trPr>
          <w:cantSplit/>
          <w:trHeight w:val="43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ХХ 1 PХ P0000*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Реализация национального проекта "Демография"</w:t>
            </w:r>
          </w:p>
        </w:tc>
      </w:tr>
      <w:tr w:rsidR="00017E19" w:rsidRPr="00017E19" w:rsidTr="00A24B76">
        <w:trPr>
          <w:cantSplit/>
          <w:trHeight w:val="5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ХХ 1 RХ R0000*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Реализация национального проекта "Безопасные качественные дороги"</w:t>
            </w:r>
          </w:p>
        </w:tc>
      </w:tr>
      <w:tr w:rsidR="00017E19" w:rsidRPr="00017E19" w:rsidTr="00A24B76">
        <w:trPr>
          <w:cantSplit/>
          <w:trHeight w:val="37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ХХ 1 SХ S0000*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Реализация национального проекта "Наука и университеты"</w:t>
            </w:r>
          </w:p>
        </w:tc>
      </w:tr>
      <w:tr w:rsidR="00017E19" w:rsidRPr="00017E19" w:rsidTr="00A24B76">
        <w:trPr>
          <w:cantSplit/>
          <w:trHeight w:val="70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ХХ 1 TХ T0000*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17E19">
              <w:rPr>
                <w:rFonts w:cs="Times New Roman"/>
                <w:sz w:val="28"/>
                <w:szCs w:val="28"/>
              </w:rPr>
              <w:t>Реализация национального проекта "Международная кооперация и экспорт"</w:t>
            </w:r>
          </w:p>
        </w:tc>
      </w:tr>
      <w:tr w:rsidR="00017E19" w:rsidRPr="00017E19" w:rsidTr="00A24B76">
        <w:trPr>
          <w:cantSplit/>
          <w:trHeight w:val="71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Cs w:val="27"/>
              </w:rPr>
            </w:pPr>
            <w:r w:rsidRPr="00017E19">
              <w:rPr>
                <w:rFonts w:cs="Times New Roman"/>
                <w:szCs w:val="27"/>
              </w:rPr>
              <w:t>ХХ 1 VХ V0000*</w:t>
            </w:r>
          </w:p>
        </w:tc>
        <w:tc>
          <w:tcPr>
            <w:tcW w:w="7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Cs w:val="27"/>
              </w:rPr>
            </w:pPr>
            <w:r w:rsidRPr="00017E19">
              <w:rPr>
                <w:rFonts w:cs="Times New Roman"/>
                <w:szCs w:val="27"/>
              </w:rPr>
              <w:t>Реализация комплексного плана модернизации и расширения магистральной инфраструктуры".</w:t>
            </w:r>
          </w:p>
          <w:p w:rsidR="00663EF1" w:rsidRPr="00017E19" w:rsidRDefault="00663EF1" w:rsidP="00663EF1">
            <w:pPr>
              <w:spacing w:after="0" w:line="240" w:lineRule="auto"/>
              <w:rPr>
                <w:rFonts w:cs="Times New Roman"/>
                <w:szCs w:val="27"/>
              </w:rPr>
            </w:pPr>
          </w:p>
        </w:tc>
      </w:tr>
    </w:tbl>
    <w:p w:rsidR="0021341B" w:rsidRPr="00017E19" w:rsidRDefault="0021341B" w:rsidP="0021341B">
      <w:pPr>
        <w:ind w:hanging="426"/>
        <w:rPr>
          <w:rFonts w:cs="Times New Roman"/>
          <w:szCs w:val="27"/>
        </w:rPr>
      </w:pPr>
      <w:r w:rsidRPr="00017E19">
        <w:rPr>
          <w:rFonts w:cs="Times New Roman"/>
          <w:szCs w:val="27"/>
        </w:rPr>
        <w:t>______</w:t>
      </w:r>
      <w:r w:rsidR="005F23EC" w:rsidRPr="00017E19">
        <w:rPr>
          <w:rFonts w:cs="Times New Roman"/>
          <w:szCs w:val="27"/>
        </w:rPr>
        <w:t>_</w:t>
      </w:r>
      <w:r w:rsidRPr="00017E19">
        <w:rPr>
          <w:rFonts w:cs="Times New Roman"/>
          <w:szCs w:val="27"/>
        </w:rPr>
        <w:t>_________</w:t>
      </w:r>
    </w:p>
    <w:p w:rsidR="00D822D7" w:rsidRPr="00017E19" w:rsidRDefault="00EE1472" w:rsidP="001973E2">
      <w:pPr>
        <w:ind w:left="-426" w:hanging="141"/>
        <w:rPr>
          <w:rFonts w:cs="Times New Roman"/>
          <w:szCs w:val="27"/>
        </w:rPr>
      </w:pPr>
      <w:r w:rsidRPr="00017E19">
        <w:rPr>
          <w:rFonts w:cs="Times New Roman"/>
          <w:szCs w:val="27"/>
        </w:rPr>
        <w:t xml:space="preserve">* </w:t>
      </w:r>
      <w:r w:rsidR="00D822D7" w:rsidRPr="00017E19">
        <w:rPr>
          <w:rFonts w:cs="Times New Roman"/>
          <w:szCs w:val="27"/>
        </w:rPr>
        <w:t xml:space="preserve">Направления расходов </w:t>
      </w:r>
      <w:r w:rsidRPr="00017E19">
        <w:rPr>
          <w:rFonts w:cs="Times New Roman"/>
          <w:szCs w:val="27"/>
          <w:lang w:val="en-US"/>
        </w:rPr>
        <w:t>A</w:t>
      </w:r>
      <w:r w:rsidRPr="00017E19">
        <w:rPr>
          <w:rFonts w:cs="Times New Roman"/>
          <w:szCs w:val="27"/>
        </w:rPr>
        <w:t xml:space="preserve">0000, </w:t>
      </w:r>
      <w:r w:rsidRPr="00017E19">
        <w:rPr>
          <w:rFonts w:cs="Times New Roman"/>
          <w:szCs w:val="27"/>
          <w:lang w:val="en-US"/>
        </w:rPr>
        <w:t>D</w:t>
      </w:r>
      <w:r w:rsidRPr="00017E19">
        <w:rPr>
          <w:rFonts w:cs="Times New Roman"/>
          <w:szCs w:val="27"/>
        </w:rPr>
        <w:t xml:space="preserve">0000, </w:t>
      </w:r>
      <w:r w:rsidRPr="00017E19">
        <w:rPr>
          <w:rFonts w:cs="Times New Roman"/>
          <w:szCs w:val="27"/>
          <w:lang w:val="en-US"/>
        </w:rPr>
        <w:t>E</w:t>
      </w:r>
      <w:r w:rsidRPr="00017E19">
        <w:rPr>
          <w:rFonts w:cs="Times New Roman"/>
          <w:szCs w:val="27"/>
        </w:rPr>
        <w:t xml:space="preserve">0000, </w:t>
      </w:r>
      <w:r w:rsidRPr="00017E19">
        <w:rPr>
          <w:rFonts w:cs="Times New Roman"/>
          <w:szCs w:val="27"/>
          <w:lang w:val="en-US"/>
        </w:rPr>
        <w:t>F</w:t>
      </w:r>
      <w:r w:rsidRPr="00017E19">
        <w:rPr>
          <w:rFonts w:cs="Times New Roman"/>
          <w:szCs w:val="27"/>
        </w:rPr>
        <w:t xml:space="preserve">0000, </w:t>
      </w:r>
      <w:r w:rsidRPr="00017E19">
        <w:rPr>
          <w:rFonts w:cs="Times New Roman"/>
          <w:szCs w:val="27"/>
          <w:lang w:val="en-US"/>
        </w:rPr>
        <w:t>G</w:t>
      </w:r>
      <w:r w:rsidRPr="00017E19">
        <w:rPr>
          <w:rFonts w:cs="Times New Roman"/>
          <w:szCs w:val="27"/>
        </w:rPr>
        <w:t xml:space="preserve">0000, </w:t>
      </w:r>
      <w:r w:rsidRPr="00017E19">
        <w:rPr>
          <w:rFonts w:cs="Times New Roman"/>
          <w:szCs w:val="27"/>
          <w:lang w:val="en-US"/>
        </w:rPr>
        <w:t>I</w:t>
      </w:r>
      <w:r w:rsidRPr="00017E19">
        <w:rPr>
          <w:rFonts w:cs="Times New Roman"/>
          <w:szCs w:val="27"/>
        </w:rPr>
        <w:t xml:space="preserve">0000, </w:t>
      </w:r>
      <w:r w:rsidR="0033329B" w:rsidRPr="00017E19">
        <w:rPr>
          <w:rFonts w:cs="Times New Roman"/>
          <w:szCs w:val="27"/>
          <w:lang w:val="en-US"/>
        </w:rPr>
        <w:t>J</w:t>
      </w:r>
      <w:r w:rsidR="0033329B" w:rsidRPr="00017E19">
        <w:rPr>
          <w:rFonts w:cs="Times New Roman"/>
          <w:szCs w:val="27"/>
        </w:rPr>
        <w:t xml:space="preserve">0000, </w:t>
      </w:r>
      <w:r w:rsidRPr="00017E19">
        <w:rPr>
          <w:rFonts w:cs="Times New Roman"/>
          <w:szCs w:val="27"/>
          <w:lang w:val="en-US"/>
        </w:rPr>
        <w:t>L</w:t>
      </w:r>
      <w:r w:rsidRPr="00017E19">
        <w:rPr>
          <w:rFonts w:cs="Times New Roman"/>
          <w:szCs w:val="27"/>
        </w:rPr>
        <w:t xml:space="preserve">0000, </w:t>
      </w:r>
      <w:r w:rsidRPr="00017E19">
        <w:rPr>
          <w:rFonts w:cs="Times New Roman"/>
          <w:szCs w:val="27"/>
          <w:lang w:val="en-US"/>
        </w:rPr>
        <w:t>N</w:t>
      </w:r>
      <w:r w:rsidRPr="00017E19">
        <w:rPr>
          <w:rFonts w:cs="Times New Roman"/>
          <w:szCs w:val="27"/>
        </w:rPr>
        <w:t xml:space="preserve">0000, </w:t>
      </w:r>
      <w:r w:rsidRPr="00017E19">
        <w:rPr>
          <w:rFonts w:cs="Times New Roman"/>
          <w:szCs w:val="27"/>
          <w:lang w:val="en-US"/>
        </w:rPr>
        <w:t>P</w:t>
      </w:r>
      <w:r w:rsidRPr="00017E19">
        <w:rPr>
          <w:rFonts w:cs="Times New Roman"/>
          <w:szCs w:val="27"/>
        </w:rPr>
        <w:t xml:space="preserve">0000, </w:t>
      </w:r>
      <w:r w:rsidRPr="00017E19">
        <w:rPr>
          <w:rFonts w:cs="Times New Roman"/>
          <w:szCs w:val="27"/>
          <w:lang w:val="en-US"/>
        </w:rPr>
        <w:t>R</w:t>
      </w:r>
      <w:r w:rsidRPr="00017E19">
        <w:rPr>
          <w:rFonts w:cs="Times New Roman"/>
          <w:szCs w:val="27"/>
        </w:rPr>
        <w:t xml:space="preserve">0000, </w:t>
      </w:r>
      <w:r w:rsidRPr="00017E19">
        <w:rPr>
          <w:rFonts w:cs="Times New Roman"/>
          <w:szCs w:val="27"/>
          <w:lang w:val="en-US"/>
        </w:rPr>
        <w:t>S</w:t>
      </w:r>
      <w:r w:rsidRPr="00017E19">
        <w:rPr>
          <w:rFonts w:cs="Times New Roman"/>
          <w:szCs w:val="27"/>
        </w:rPr>
        <w:t xml:space="preserve">0000, </w:t>
      </w:r>
      <w:r w:rsidRPr="00017E19">
        <w:rPr>
          <w:rFonts w:cs="Times New Roman"/>
          <w:szCs w:val="27"/>
          <w:lang w:val="en-US"/>
        </w:rPr>
        <w:t>T</w:t>
      </w:r>
      <w:r w:rsidRPr="00017E19">
        <w:rPr>
          <w:rFonts w:cs="Times New Roman"/>
          <w:szCs w:val="27"/>
        </w:rPr>
        <w:t>0000,</w:t>
      </w:r>
      <w:r w:rsidR="00FE1E25" w:rsidRPr="00017E19">
        <w:rPr>
          <w:rFonts w:cs="Times New Roman"/>
          <w:szCs w:val="27"/>
        </w:rPr>
        <w:t xml:space="preserve"> </w:t>
      </w:r>
      <w:r w:rsidRPr="00017E19">
        <w:rPr>
          <w:rFonts w:cs="Times New Roman"/>
          <w:szCs w:val="27"/>
          <w:lang w:val="en-US"/>
        </w:rPr>
        <w:t>V</w:t>
      </w:r>
      <w:r w:rsidRPr="00017E19">
        <w:rPr>
          <w:rFonts w:cs="Times New Roman"/>
          <w:szCs w:val="27"/>
        </w:rPr>
        <w:t xml:space="preserve">0000 </w:t>
      </w:r>
      <w:r w:rsidR="00D822D7" w:rsidRPr="00017E19">
        <w:rPr>
          <w:rFonts w:cs="Times New Roman"/>
          <w:szCs w:val="27"/>
        </w:rPr>
        <w:t>применяются в рамках основных мероприятий, направленных на реализацию федеральных проектов, обеспечивающих достижение целей, целевых и дополнительных показателей, выполнение задач соответствующих национальных проектов.</w:t>
      </w:r>
    </w:p>
    <w:sectPr w:rsidR="00D822D7" w:rsidRPr="00017E19" w:rsidSect="007C36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0" w:bottom="1134" w:left="1701" w:header="709" w:footer="709" w:gutter="0"/>
      <w:pgNumType w:start="3497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E5D" w:rsidRDefault="00EE2E5D" w:rsidP="00F7282D">
      <w:pPr>
        <w:spacing w:after="0" w:line="240" w:lineRule="auto"/>
      </w:pPr>
      <w:r>
        <w:separator/>
      </w:r>
    </w:p>
  </w:endnote>
  <w:endnote w:type="continuationSeparator" w:id="0">
    <w:p w:rsidR="00EE2E5D" w:rsidRDefault="00EE2E5D" w:rsidP="00F72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66B" w:rsidRDefault="007C366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66B" w:rsidRPr="007F132B" w:rsidRDefault="007C366B" w:rsidP="007C366B">
    <w:pPr>
      <w:pStyle w:val="a6"/>
      <w:tabs>
        <w:tab w:val="right" w:pos="9923"/>
      </w:tabs>
      <w:jc w:val="right"/>
      <w:rPr>
        <w:color w:val="FFFFFF"/>
        <w:sz w:val="24"/>
        <w:szCs w:val="24"/>
      </w:rPr>
    </w:pPr>
    <w:r w:rsidRPr="0015591D">
      <w:rPr>
        <w:sz w:val="24"/>
        <w:szCs w:val="24"/>
      </w:rPr>
      <w:t xml:space="preserve">Приказ находится на </w:t>
    </w:r>
    <w:proofErr w:type="spellStart"/>
    <w:r w:rsidRPr="0015591D">
      <w:rPr>
        <w:sz w:val="24"/>
        <w:szCs w:val="24"/>
      </w:rPr>
      <w:t>госрегистрации</w:t>
    </w:r>
    <w:proofErr w:type="spellEnd"/>
    <w:r w:rsidRPr="0015591D">
      <w:rPr>
        <w:sz w:val="24"/>
        <w:szCs w:val="24"/>
      </w:rPr>
      <w:t xml:space="preserve"> в Минюсте России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66B" w:rsidRDefault="007C366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E5D" w:rsidRDefault="00EE2E5D" w:rsidP="00F7282D">
      <w:pPr>
        <w:spacing w:after="0" w:line="240" w:lineRule="auto"/>
      </w:pPr>
      <w:r>
        <w:separator/>
      </w:r>
    </w:p>
  </w:footnote>
  <w:footnote w:type="continuationSeparator" w:id="0">
    <w:p w:rsidR="00EE2E5D" w:rsidRDefault="00EE2E5D" w:rsidP="00F728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66B" w:rsidRDefault="007C366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9980759"/>
      <w:docPartObj>
        <w:docPartGallery w:val="Page Numbers (Top of Page)"/>
        <w:docPartUnique/>
      </w:docPartObj>
    </w:sdtPr>
    <w:sdtEndPr/>
    <w:sdtContent>
      <w:p w:rsidR="0042650E" w:rsidRDefault="0042650E">
        <w:pPr>
          <w:pStyle w:val="a4"/>
          <w:jc w:val="center"/>
        </w:pPr>
        <w:r w:rsidRPr="00AD3F75">
          <w:rPr>
            <w:rFonts w:cs="Times New Roman"/>
          </w:rPr>
          <w:fldChar w:fldCharType="begin"/>
        </w:r>
        <w:r w:rsidRPr="00AD3F75">
          <w:rPr>
            <w:rFonts w:cs="Times New Roman"/>
          </w:rPr>
          <w:instrText>PAGE   \* MERGEFORMAT</w:instrText>
        </w:r>
        <w:r w:rsidRPr="00AD3F75">
          <w:rPr>
            <w:rFonts w:cs="Times New Roman"/>
          </w:rPr>
          <w:fldChar w:fldCharType="separate"/>
        </w:r>
        <w:r w:rsidR="007C366B">
          <w:rPr>
            <w:rFonts w:cs="Times New Roman"/>
            <w:noProof/>
          </w:rPr>
          <w:t>3498</w:t>
        </w:r>
        <w:r w:rsidRPr="00AD3F75">
          <w:rPr>
            <w:rFonts w:cs="Times New Roman"/>
          </w:rPr>
          <w:fldChar w:fldCharType="end"/>
        </w:r>
      </w:p>
    </w:sdtContent>
  </w:sdt>
  <w:p w:rsidR="0042650E" w:rsidRDefault="0042650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66B" w:rsidRPr="007F132B" w:rsidRDefault="007C366B" w:rsidP="007C366B">
    <w:pPr>
      <w:pStyle w:val="a6"/>
      <w:tabs>
        <w:tab w:val="right" w:pos="9923"/>
      </w:tabs>
      <w:jc w:val="right"/>
      <w:rPr>
        <w:color w:val="FFFFFF"/>
        <w:sz w:val="24"/>
        <w:szCs w:val="24"/>
      </w:rPr>
    </w:pPr>
    <w:r w:rsidRPr="0015591D">
      <w:rPr>
        <w:sz w:val="24"/>
        <w:szCs w:val="24"/>
      </w:rPr>
      <w:t xml:space="preserve">Приказ находится на </w:t>
    </w:r>
    <w:proofErr w:type="spellStart"/>
    <w:r w:rsidRPr="0015591D">
      <w:rPr>
        <w:sz w:val="24"/>
        <w:szCs w:val="24"/>
      </w:rPr>
      <w:t>госрегистрации</w:t>
    </w:r>
    <w:proofErr w:type="spellEnd"/>
    <w:r w:rsidRPr="0015591D">
      <w:rPr>
        <w:sz w:val="24"/>
        <w:szCs w:val="24"/>
      </w:rPr>
      <w:t xml:space="preserve"> в Минюсте России</w:t>
    </w:r>
  </w:p>
  <w:p w:rsidR="007C366B" w:rsidRDefault="007C366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255A2"/>
    <w:multiLevelType w:val="hybridMultilevel"/>
    <w:tmpl w:val="41547D54"/>
    <w:lvl w:ilvl="0" w:tplc="05A6F03E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839"/>
    <w:rsid w:val="00000B0E"/>
    <w:rsid w:val="00002467"/>
    <w:rsid w:val="000026B0"/>
    <w:rsid w:val="00002C57"/>
    <w:rsid w:val="000032A4"/>
    <w:rsid w:val="00003E3C"/>
    <w:rsid w:val="0000491F"/>
    <w:rsid w:val="00004A17"/>
    <w:rsid w:val="00005026"/>
    <w:rsid w:val="00005B5F"/>
    <w:rsid w:val="00006772"/>
    <w:rsid w:val="00006C3C"/>
    <w:rsid w:val="00007D11"/>
    <w:rsid w:val="00007EA7"/>
    <w:rsid w:val="00010B99"/>
    <w:rsid w:val="00010FED"/>
    <w:rsid w:val="0001201F"/>
    <w:rsid w:val="000130BC"/>
    <w:rsid w:val="000132E4"/>
    <w:rsid w:val="00013378"/>
    <w:rsid w:val="000133AE"/>
    <w:rsid w:val="00013A96"/>
    <w:rsid w:val="00013FAA"/>
    <w:rsid w:val="0001401F"/>
    <w:rsid w:val="0001463E"/>
    <w:rsid w:val="00014DE8"/>
    <w:rsid w:val="000154D2"/>
    <w:rsid w:val="00015C02"/>
    <w:rsid w:val="0001786D"/>
    <w:rsid w:val="00017E19"/>
    <w:rsid w:val="00017FEE"/>
    <w:rsid w:val="00020A69"/>
    <w:rsid w:val="00021115"/>
    <w:rsid w:val="000217EB"/>
    <w:rsid w:val="000218D2"/>
    <w:rsid w:val="00021E36"/>
    <w:rsid w:val="00022BE0"/>
    <w:rsid w:val="00023AD9"/>
    <w:rsid w:val="00023D00"/>
    <w:rsid w:val="00024913"/>
    <w:rsid w:val="000250C7"/>
    <w:rsid w:val="00025C72"/>
    <w:rsid w:val="00026DF4"/>
    <w:rsid w:val="00026F42"/>
    <w:rsid w:val="00027062"/>
    <w:rsid w:val="00027298"/>
    <w:rsid w:val="0002738A"/>
    <w:rsid w:val="00027474"/>
    <w:rsid w:val="00030463"/>
    <w:rsid w:val="000307A6"/>
    <w:rsid w:val="000307F5"/>
    <w:rsid w:val="00030AFB"/>
    <w:rsid w:val="00030C17"/>
    <w:rsid w:val="00030CCC"/>
    <w:rsid w:val="00030E23"/>
    <w:rsid w:val="00031D95"/>
    <w:rsid w:val="00032CB0"/>
    <w:rsid w:val="00033898"/>
    <w:rsid w:val="00033F95"/>
    <w:rsid w:val="00033FE8"/>
    <w:rsid w:val="00035544"/>
    <w:rsid w:val="000376D0"/>
    <w:rsid w:val="00040B05"/>
    <w:rsid w:val="00040CC0"/>
    <w:rsid w:val="00040D70"/>
    <w:rsid w:val="0004167C"/>
    <w:rsid w:val="00041CB1"/>
    <w:rsid w:val="00042527"/>
    <w:rsid w:val="000426FF"/>
    <w:rsid w:val="0004357A"/>
    <w:rsid w:val="000437FB"/>
    <w:rsid w:val="00043BE5"/>
    <w:rsid w:val="00043CBB"/>
    <w:rsid w:val="00044345"/>
    <w:rsid w:val="0004488E"/>
    <w:rsid w:val="00044963"/>
    <w:rsid w:val="0004721F"/>
    <w:rsid w:val="00047913"/>
    <w:rsid w:val="00050379"/>
    <w:rsid w:val="000504E3"/>
    <w:rsid w:val="000508BF"/>
    <w:rsid w:val="00050FFA"/>
    <w:rsid w:val="00051A7D"/>
    <w:rsid w:val="00051AC7"/>
    <w:rsid w:val="00051C77"/>
    <w:rsid w:val="00053545"/>
    <w:rsid w:val="00053881"/>
    <w:rsid w:val="00053C87"/>
    <w:rsid w:val="000550CC"/>
    <w:rsid w:val="00055A92"/>
    <w:rsid w:val="0005694D"/>
    <w:rsid w:val="00056D3C"/>
    <w:rsid w:val="000613AF"/>
    <w:rsid w:val="00061695"/>
    <w:rsid w:val="00061C8A"/>
    <w:rsid w:val="00062EF9"/>
    <w:rsid w:val="00062FB9"/>
    <w:rsid w:val="0006358E"/>
    <w:rsid w:val="00064212"/>
    <w:rsid w:val="000644D5"/>
    <w:rsid w:val="000655C9"/>
    <w:rsid w:val="000655DF"/>
    <w:rsid w:val="0006592E"/>
    <w:rsid w:val="00065B59"/>
    <w:rsid w:val="00065EDA"/>
    <w:rsid w:val="000660E2"/>
    <w:rsid w:val="00066D77"/>
    <w:rsid w:val="000676FD"/>
    <w:rsid w:val="00070020"/>
    <w:rsid w:val="000700A6"/>
    <w:rsid w:val="00070404"/>
    <w:rsid w:val="00070842"/>
    <w:rsid w:val="000714C9"/>
    <w:rsid w:val="000718B9"/>
    <w:rsid w:val="00072FB2"/>
    <w:rsid w:val="0007322C"/>
    <w:rsid w:val="0007322F"/>
    <w:rsid w:val="000739C6"/>
    <w:rsid w:val="00074766"/>
    <w:rsid w:val="00074957"/>
    <w:rsid w:val="00074C86"/>
    <w:rsid w:val="00074FEA"/>
    <w:rsid w:val="000750CF"/>
    <w:rsid w:val="000750E6"/>
    <w:rsid w:val="00076189"/>
    <w:rsid w:val="0007646A"/>
    <w:rsid w:val="00076983"/>
    <w:rsid w:val="000774F1"/>
    <w:rsid w:val="00080478"/>
    <w:rsid w:val="000808A2"/>
    <w:rsid w:val="00081224"/>
    <w:rsid w:val="000822FF"/>
    <w:rsid w:val="00082726"/>
    <w:rsid w:val="0008301D"/>
    <w:rsid w:val="00084FF4"/>
    <w:rsid w:val="0008538B"/>
    <w:rsid w:val="00085A6C"/>
    <w:rsid w:val="00086144"/>
    <w:rsid w:val="00087B46"/>
    <w:rsid w:val="00090042"/>
    <w:rsid w:val="000902D8"/>
    <w:rsid w:val="00090324"/>
    <w:rsid w:val="0009080C"/>
    <w:rsid w:val="00090827"/>
    <w:rsid w:val="00090B16"/>
    <w:rsid w:val="00090F42"/>
    <w:rsid w:val="00091792"/>
    <w:rsid w:val="00091ADE"/>
    <w:rsid w:val="000921DD"/>
    <w:rsid w:val="00092856"/>
    <w:rsid w:val="00093FD0"/>
    <w:rsid w:val="000952D7"/>
    <w:rsid w:val="00095ADF"/>
    <w:rsid w:val="00095E74"/>
    <w:rsid w:val="0009654B"/>
    <w:rsid w:val="000A0ABB"/>
    <w:rsid w:val="000A1D37"/>
    <w:rsid w:val="000A2325"/>
    <w:rsid w:val="000A2967"/>
    <w:rsid w:val="000A2DDA"/>
    <w:rsid w:val="000A3105"/>
    <w:rsid w:val="000A316C"/>
    <w:rsid w:val="000A5192"/>
    <w:rsid w:val="000A67BC"/>
    <w:rsid w:val="000A6B4E"/>
    <w:rsid w:val="000A7824"/>
    <w:rsid w:val="000B0262"/>
    <w:rsid w:val="000B048D"/>
    <w:rsid w:val="000B0735"/>
    <w:rsid w:val="000B1348"/>
    <w:rsid w:val="000B1EA7"/>
    <w:rsid w:val="000B3040"/>
    <w:rsid w:val="000B339C"/>
    <w:rsid w:val="000B37A2"/>
    <w:rsid w:val="000B400D"/>
    <w:rsid w:val="000B5B9E"/>
    <w:rsid w:val="000B6E66"/>
    <w:rsid w:val="000B70EB"/>
    <w:rsid w:val="000B74B9"/>
    <w:rsid w:val="000B7B3F"/>
    <w:rsid w:val="000B7DBA"/>
    <w:rsid w:val="000C14A5"/>
    <w:rsid w:val="000C3121"/>
    <w:rsid w:val="000C3609"/>
    <w:rsid w:val="000C3710"/>
    <w:rsid w:val="000C3D52"/>
    <w:rsid w:val="000C4EFC"/>
    <w:rsid w:val="000C5481"/>
    <w:rsid w:val="000C5C01"/>
    <w:rsid w:val="000C79D8"/>
    <w:rsid w:val="000D11E4"/>
    <w:rsid w:val="000D28C7"/>
    <w:rsid w:val="000D2B0D"/>
    <w:rsid w:val="000D3147"/>
    <w:rsid w:val="000D361B"/>
    <w:rsid w:val="000D41B0"/>
    <w:rsid w:val="000D439E"/>
    <w:rsid w:val="000D44E8"/>
    <w:rsid w:val="000D5023"/>
    <w:rsid w:val="000D5138"/>
    <w:rsid w:val="000D5449"/>
    <w:rsid w:val="000D57A4"/>
    <w:rsid w:val="000D6CCF"/>
    <w:rsid w:val="000D78D3"/>
    <w:rsid w:val="000E2BAF"/>
    <w:rsid w:val="000E3612"/>
    <w:rsid w:val="000E3C07"/>
    <w:rsid w:val="000E43A4"/>
    <w:rsid w:val="000E4DC6"/>
    <w:rsid w:val="000E6403"/>
    <w:rsid w:val="000E711A"/>
    <w:rsid w:val="000E7EE9"/>
    <w:rsid w:val="000F0018"/>
    <w:rsid w:val="000F0154"/>
    <w:rsid w:val="000F1B4A"/>
    <w:rsid w:val="000F2205"/>
    <w:rsid w:val="000F280F"/>
    <w:rsid w:val="000F2A5B"/>
    <w:rsid w:val="000F331B"/>
    <w:rsid w:val="000F3658"/>
    <w:rsid w:val="000F3E2D"/>
    <w:rsid w:val="000F3EE9"/>
    <w:rsid w:val="000F4064"/>
    <w:rsid w:val="000F46BF"/>
    <w:rsid w:val="000F4935"/>
    <w:rsid w:val="000F5109"/>
    <w:rsid w:val="000F7763"/>
    <w:rsid w:val="00100EAC"/>
    <w:rsid w:val="00101170"/>
    <w:rsid w:val="00102C53"/>
    <w:rsid w:val="00103194"/>
    <w:rsid w:val="0010358A"/>
    <w:rsid w:val="001037A0"/>
    <w:rsid w:val="00103A70"/>
    <w:rsid w:val="00104653"/>
    <w:rsid w:val="001058B5"/>
    <w:rsid w:val="00106310"/>
    <w:rsid w:val="00106FE5"/>
    <w:rsid w:val="001078D6"/>
    <w:rsid w:val="00107ABD"/>
    <w:rsid w:val="00107BC9"/>
    <w:rsid w:val="00107D5C"/>
    <w:rsid w:val="00110032"/>
    <w:rsid w:val="00110742"/>
    <w:rsid w:val="00111242"/>
    <w:rsid w:val="001119C8"/>
    <w:rsid w:val="0011252C"/>
    <w:rsid w:val="00112E29"/>
    <w:rsid w:val="00113E02"/>
    <w:rsid w:val="00115082"/>
    <w:rsid w:val="001170E7"/>
    <w:rsid w:val="00117594"/>
    <w:rsid w:val="00122456"/>
    <w:rsid w:val="00122A7C"/>
    <w:rsid w:val="00123811"/>
    <w:rsid w:val="00123C54"/>
    <w:rsid w:val="00123F21"/>
    <w:rsid w:val="0012435E"/>
    <w:rsid w:val="00124639"/>
    <w:rsid w:val="0012469C"/>
    <w:rsid w:val="0012504A"/>
    <w:rsid w:val="00125C5B"/>
    <w:rsid w:val="00125CD1"/>
    <w:rsid w:val="00126322"/>
    <w:rsid w:val="00126688"/>
    <w:rsid w:val="0012668A"/>
    <w:rsid w:val="00127442"/>
    <w:rsid w:val="00127D06"/>
    <w:rsid w:val="0013065E"/>
    <w:rsid w:val="00131488"/>
    <w:rsid w:val="00131B6B"/>
    <w:rsid w:val="00131B99"/>
    <w:rsid w:val="00131BCE"/>
    <w:rsid w:val="001320FF"/>
    <w:rsid w:val="00132C87"/>
    <w:rsid w:val="00133C2E"/>
    <w:rsid w:val="001349F5"/>
    <w:rsid w:val="0013662A"/>
    <w:rsid w:val="0013662F"/>
    <w:rsid w:val="001367D7"/>
    <w:rsid w:val="00136E68"/>
    <w:rsid w:val="00137738"/>
    <w:rsid w:val="00137CC4"/>
    <w:rsid w:val="0014050A"/>
    <w:rsid w:val="00140CCE"/>
    <w:rsid w:val="001414D2"/>
    <w:rsid w:val="00141C8A"/>
    <w:rsid w:val="00143622"/>
    <w:rsid w:val="00144AFC"/>
    <w:rsid w:val="0014568D"/>
    <w:rsid w:val="001459A1"/>
    <w:rsid w:val="00145F3A"/>
    <w:rsid w:val="001460D3"/>
    <w:rsid w:val="00146365"/>
    <w:rsid w:val="0014691A"/>
    <w:rsid w:val="00146986"/>
    <w:rsid w:val="00146B8F"/>
    <w:rsid w:val="001474AF"/>
    <w:rsid w:val="00150167"/>
    <w:rsid w:val="00150A6F"/>
    <w:rsid w:val="0015173E"/>
    <w:rsid w:val="001517D3"/>
    <w:rsid w:val="00151DD5"/>
    <w:rsid w:val="00152274"/>
    <w:rsid w:val="00152532"/>
    <w:rsid w:val="0015281B"/>
    <w:rsid w:val="0015282D"/>
    <w:rsid w:val="00153328"/>
    <w:rsid w:val="001536C6"/>
    <w:rsid w:val="001539CC"/>
    <w:rsid w:val="00153A8E"/>
    <w:rsid w:val="0015440A"/>
    <w:rsid w:val="001548D0"/>
    <w:rsid w:val="001556C5"/>
    <w:rsid w:val="00156228"/>
    <w:rsid w:val="00156647"/>
    <w:rsid w:val="001575DD"/>
    <w:rsid w:val="00157607"/>
    <w:rsid w:val="00157E84"/>
    <w:rsid w:val="00157E9B"/>
    <w:rsid w:val="00160295"/>
    <w:rsid w:val="001602A3"/>
    <w:rsid w:val="0016088A"/>
    <w:rsid w:val="001615C3"/>
    <w:rsid w:val="00161A34"/>
    <w:rsid w:val="001635AB"/>
    <w:rsid w:val="001642E4"/>
    <w:rsid w:val="001648C7"/>
    <w:rsid w:val="00164A83"/>
    <w:rsid w:val="00165475"/>
    <w:rsid w:val="0016790F"/>
    <w:rsid w:val="00167A84"/>
    <w:rsid w:val="0017000F"/>
    <w:rsid w:val="00170CEE"/>
    <w:rsid w:val="0017107D"/>
    <w:rsid w:val="001713E1"/>
    <w:rsid w:val="001717DC"/>
    <w:rsid w:val="001717E2"/>
    <w:rsid w:val="00171D8F"/>
    <w:rsid w:val="0017270F"/>
    <w:rsid w:val="00172EE0"/>
    <w:rsid w:val="001739D4"/>
    <w:rsid w:val="0017422E"/>
    <w:rsid w:val="00174731"/>
    <w:rsid w:val="00174990"/>
    <w:rsid w:val="001758B4"/>
    <w:rsid w:val="00175DCC"/>
    <w:rsid w:val="00175F5C"/>
    <w:rsid w:val="0017617E"/>
    <w:rsid w:val="00176543"/>
    <w:rsid w:val="00176594"/>
    <w:rsid w:val="00177224"/>
    <w:rsid w:val="00177935"/>
    <w:rsid w:val="00177EFF"/>
    <w:rsid w:val="001801E7"/>
    <w:rsid w:val="0018097D"/>
    <w:rsid w:val="00180EAD"/>
    <w:rsid w:val="001812B9"/>
    <w:rsid w:val="00181BBE"/>
    <w:rsid w:val="001825F8"/>
    <w:rsid w:val="001826E2"/>
    <w:rsid w:val="001828C8"/>
    <w:rsid w:val="001834F5"/>
    <w:rsid w:val="001837D0"/>
    <w:rsid w:val="00183808"/>
    <w:rsid w:val="00183B0B"/>
    <w:rsid w:val="001847C5"/>
    <w:rsid w:val="0018591B"/>
    <w:rsid w:val="00185BB2"/>
    <w:rsid w:val="001868B9"/>
    <w:rsid w:val="00186A9A"/>
    <w:rsid w:val="0018725C"/>
    <w:rsid w:val="00187E64"/>
    <w:rsid w:val="00190A74"/>
    <w:rsid w:val="001910FD"/>
    <w:rsid w:val="00191E1C"/>
    <w:rsid w:val="00192617"/>
    <w:rsid w:val="00192FFF"/>
    <w:rsid w:val="001938A6"/>
    <w:rsid w:val="00194160"/>
    <w:rsid w:val="0019492E"/>
    <w:rsid w:val="001952CF"/>
    <w:rsid w:val="00195E41"/>
    <w:rsid w:val="0019615E"/>
    <w:rsid w:val="00196288"/>
    <w:rsid w:val="001973E2"/>
    <w:rsid w:val="001976C4"/>
    <w:rsid w:val="001A05DF"/>
    <w:rsid w:val="001A0873"/>
    <w:rsid w:val="001A1076"/>
    <w:rsid w:val="001A1DD1"/>
    <w:rsid w:val="001A2306"/>
    <w:rsid w:val="001A31FF"/>
    <w:rsid w:val="001A3606"/>
    <w:rsid w:val="001A38CE"/>
    <w:rsid w:val="001A3C23"/>
    <w:rsid w:val="001A3FA3"/>
    <w:rsid w:val="001A48B1"/>
    <w:rsid w:val="001A4991"/>
    <w:rsid w:val="001A5134"/>
    <w:rsid w:val="001A5FD0"/>
    <w:rsid w:val="001A73AF"/>
    <w:rsid w:val="001B1424"/>
    <w:rsid w:val="001B14BB"/>
    <w:rsid w:val="001B153A"/>
    <w:rsid w:val="001B207B"/>
    <w:rsid w:val="001B246A"/>
    <w:rsid w:val="001B2922"/>
    <w:rsid w:val="001B3B00"/>
    <w:rsid w:val="001B5BF0"/>
    <w:rsid w:val="001B6041"/>
    <w:rsid w:val="001B6255"/>
    <w:rsid w:val="001B76F1"/>
    <w:rsid w:val="001B77AB"/>
    <w:rsid w:val="001C02FF"/>
    <w:rsid w:val="001C11E5"/>
    <w:rsid w:val="001C12A0"/>
    <w:rsid w:val="001C1359"/>
    <w:rsid w:val="001C195E"/>
    <w:rsid w:val="001C1991"/>
    <w:rsid w:val="001C3178"/>
    <w:rsid w:val="001C331F"/>
    <w:rsid w:val="001C352D"/>
    <w:rsid w:val="001C39A8"/>
    <w:rsid w:val="001C3F18"/>
    <w:rsid w:val="001C4687"/>
    <w:rsid w:val="001C4B34"/>
    <w:rsid w:val="001C526E"/>
    <w:rsid w:val="001C6019"/>
    <w:rsid w:val="001C614E"/>
    <w:rsid w:val="001C6B52"/>
    <w:rsid w:val="001C706D"/>
    <w:rsid w:val="001C7918"/>
    <w:rsid w:val="001D0268"/>
    <w:rsid w:val="001D0513"/>
    <w:rsid w:val="001D19D7"/>
    <w:rsid w:val="001D219B"/>
    <w:rsid w:val="001D23E3"/>
    <w:rsid w:val="001D2450"/>
    <w:rsid w:val="001D2920"/>
    <w:rsid w:val="001D2F7C"/>
    <w:rsid w:val="001D3645"/>
    <w:rsid w:val="001D3A26"/>
    <w:rsid w:val="001D3A66"/>
    <w:rsid w:val="001D4078"/>
    <w:rsid w:val="001D4A63"/>
    <w:rsid w:val="001D52A1"/>
    <w:rsid w:val="001E0181"/>
    <w:rsid w:val="001E0D3F"/>
    <w:rsid w:val="001E18F5"/>
    <w:rsid w:val="001E23BB"/>
    <w:rsid w:val="001E2886"/>
    <w:rsid w:val="001E28A7"/>
    <w:rsid w:val="001E28DC"/>
    <w:rsid w:val="001E2A07"/>
    <w:rsid w:val="001E2E7C"/>
    <w:rsid w:val="001E3C4F"/>
    <w:rsid w:val="001E3FDC"/>
    <w:rsid w:val="001E41F0"/>
    <w:rsid w:val="001E553F"/>
    <w:rsid w:val="001E58AF"/>
    <w:rsid w:val="001E5F88"/>
    <w:rsid w:val="001E616C"/>
    <w:rsid w:val="001E652D"/>
    <w:rsid w:val="001E7480"/>
    <w:rsid w:val="001E7D37"/>
    <w:rsid w:val="001F056D"/>
    <w:rsid w:val="001F0AD3"/>
    <w:rsid w:val="001F0D76"/>
    <w:rsid w:val="001F0FC7"/>
    <w:rsid w:val="001F14BE"/>
    <w:rsid w:val="001F26E0"/>
    <w:rsid w:val="001F27ED"/>
    <w:rsid w:val="001F2F0A"/>
    <w:rsid w:val="001F38BD"/>
    <w:rsid w:val="001F3991"/>
    <w:rsid w:val="001F407B"/>
    <w:rsid w:val="001F444A"/>
    <w:rsid w:val="001F4AFB"/>
    <w:rsid w:val="001F5D79"/>
    <w:rsid w:val="001F6603"/>
    <w:rsid w:val="001F6773"/>
    <w:rsid w:val="001F6C45"/>
    <w:rsid w:val="001F7429"/>
    <w:rsid w:val="001F75C7"/>
    <w:rsid w:val="0020006B"/>
    <w:rsid w:val="0020012B"/>
    <w:rsid w:val="002005A7"/>
    <w:rsid w:val="00200761"/>
    <w:rsid w:val="0020144A"/>
    <w:rsid w:val="00201B31"/>
    <w:rsid w:val="0020248C"/>
    <w:rsid w:val="002024CF"/>
    <w:rsid w:val="00202B1D"/>
    <w:rsid w:val="00203377"/>
    <w:rsid w:val="00204664"/>
    <w:rsid w:val="0020482C"/>
    <w:rsid w:val="00204E9C"/>
    <w:rsid w:val="002053AE"/>
    <w:rsid w:val="002053BD"/>
    <w:rsid w:val="00205D34"/>
    <w:rsid w:val="002066F9"/>
    <w:rsid w:val="00210383"/>
    <w:rsid w:val="002108BC"/>
    <w:rsid w:val="00211A79"/>
    <w:rsid w:val="00211D9D"/>
    <w:rsid w:val="00211E89"/>
    <w:rsid w:val="00212B0C"/>
    <w:rsid w:val="00212FD9"/>
    <w:rsid w:val="00213346"/>
    <w:rsid w:val="0021341B"/>
    <w:rsid w:val="00213936"/>
    <w:rsid w:val="00213C8F"/>
    <w:rsid w:val="00213DAB"/>
    <w:rsid w:val="002145D7"/>
    <w:rsid w:val="00215633"/>
    <w:rsid w:val="00215A38"/>
    <w:rsid w:val="00215B8F"/>
    <w:rsid w:val="00220052"/>
    <w:rsid w:val="00220743"/>
    <w:rsid w:val="00220AF5"/>
    <w:rsid w:val="002218A1"/>
    <w:rsid w:val="00223447"/>
    <w:rsid w:val="002244B4"/>
    <w:rsid w:val="00224A1F"/>
    <w:rsid w:val="00224AF0"/>
    <w:rsid w:val="002252D8"/>
    <w:rsid w:val="002256A3"/>
    <w:rsid w:val="00225F02"/>
    <w:rsid w:val="00226598"/>
    <w:rsid w:val="00227008"/>
    <w:rsid w:val="0022705D"/>
    <w:rsid w:val="00227C9F"/>
    <w:rsid w:val="0023084A"/>
    <w:rsid w:val="00230A64"/>
    <w:rsid w:val="00230E66"/>
    <w:rsid w:val="002310D8"/>
    <w:rsid w:val="00231D47"/>
    <w:rsid w:val="0023230B"/>
    <w:rsid w:val="002323EC"/>
    <w:rsid w:val="002323F9"/>
    <w:rsid w:val="00232481"/>
    <w:rsid w:val="002328E1"/>
    <w:rsid w:val="00232F24"/>
    <w:rsid w:val="00233315"/>
    <w:rsid w:val="00233EBD"/>
    <w:rsid w:val="00234365"/>
    <w:rsid w:val="0023487E"/>
    <w:rsid w:val="00235083"/>
    <w:rsid w:val="00236235"/>
    <w:rsid w:val="002366FD"/>
    <w:rsid w:val="00236C94"/>
    <w:rsid w:val="0023789A"/>
    <w:rsid w:val="0023790C"/>
    <w:rsid w:val="00240285"/>
    <w:rsid w:val="0024091C"/>
    <w:rsid w:val="00241EB3"/>
    <w:rsid w:val="00243296"/>
    <w:rsid w:val="00243A2E"/>
    <w:rsid w:val="00244087"/>
    <w:rsid w:val="00244248"/>
    <w:rsid w:val="00244814"/>
    <w:rsid w:val="002450DC"/>
    <w:rsid w:val="002451CA"/>
    <w:rsid w:val="002459DC"/>
    <w:rsid w:val="00245CFE"/>
    <w:rsid w:val="00245EAF"/>
    <w:rsid w:val="0024663E"/>
    <w:rsid w:val="00246A9B"/>
    <w:rsid w:val="00246DA6"/>
    <w:rsid w:val="00250736"/>
    <w:rsid w:val="00250815"/>
    <w:rsid w:val="002519DB"/>
    <w:rsid w:val="00251AA3"/>
    <w:rsid w:val="0025286F"/>
    <w:rsid w:val="00253C9C"/>
    <w:rsid w:val="002541D9"/>
    <w:rsid w:val="002543CE"/>
    <w:rsid w:val="00255C15"/>
    <w:rsid w:val="00255DDA"/>
    <w:rsid w:val="002560B2"/>
    <w:rsid w:val="00256BA6"/>
    <w:rsid w:val="00257892"/>
    <w:rsid w:val="00257E68"/>
    <w:rsid w:val="00257F47"/>
    <w:rsid w:val="00260047"/>
    <w:rsid w:val="002616DE"/>
    <w:rsid w:val="0026189E"/>
    <w:rsid w:val="00262658"/>
    <w:rsid w:val="00262DE7"/>
    <w:rsid w:val="00263990"/>
    <w:rsid w:val="00263A76"/>
    <w:rsid w:val="00263CDA"/>
    <w:rsid w:val="00263EF7"/>
    <w:rsid w:val="00264135"/>
    <w:rsid w:val="0026418E"/>
    <w:rsid w:val="00264E29"/>
    <w:rsid w:val="00265410"/>
    <w:rsid w:val="0026633F"/>
    <w:rsid w:val="00266363"/>
    <w:rsid w:val="002705FE"/>
    <w:rsid w:val="00271CE7"/>
    <w:rsid w:val="0027301C"/>
    <w:rsid w:val="00273943"/>
    <w:rsid w:val="002739AA"/>
    <w:rsid w:val="00273C94"/>
    <w:rsid w:val="00274168"/>
    <w:rsid w:val="002744BF"/>
    <w:rsid w:val="00274605"/>
    <w:rsid w:val="0027505F"/>
    <w:rsid w:val="002750FC"/>
    <w:rsid w:val="00275209"/>
    <w:rsid w:val="002774D1"/>
    <w:rsid w:val="00277D8E"/>
    <w:rsid w:val="0028006A"/>
    <w:rsid w:val="002801AD"/>
    <w:rsid w:val="00280E11"/>
    <w:rsid w:val="00282297"/>
    <w:rsid w:val="00282838"/>
    <w:rsid w:val="00282AA3"/>
    <w:rsid w:val="00282C70"/>
    <w:rsid w:val="00283C28"/>
    <w:rsid w:val="00284F59"/>
    <w:rsid w:val="00285160"/>
    <w:rsid w:val="00285E15"/>
    <w:rsid w:val="00287DDF"/>
    <w:rsid w:val="00290233"/>
    <w:rsid w:val="00290B07"/>
    <w:rsid w:val="002910F1"/>
    <w:rsid w:val="00291792"/>
    <w:rsid w:val="00291B72"/>
    <w:rsid w:val="00291E76"/>
    <w:rsid w:val="0029361A"/>
    <w:rsid w:val="00293685"/>
    <w:rsid w:val="0029385E"/>
    <w:rsid w:val="00293B3B"/>
    <w:rsid w:val="00293CDE"/>
    <w:rsid w:val="00294252"/>
    <w:rsid w:val="0029465B"/>
    <w:rsid w:val="00295C95"/>
    <w:rsid w:val="00296108"/>
    <w:rsid w:val="002963C5"/>
    <w:rsid w:val="0029674C"/>
    <w:rsid w:val="00296CBB"/>
    <w:rsid w:val="002A071B"/>
    <w:rsid w:val="002A12A0"/>
    <w:rsid w:val="002A21B9"/>
    <w:rsid w:val="002A2317"/>
    <w:rsid w:val="002A3B93"/>
    <w:rsid w:val="002A42E2"/>
    <w:rsid w:val="002A4BD5"/>
    <w:rsid w:val="002A6368"/>
    <w:rsid w:val="002A6382"/>
    <w:rsid w:val="002A70C8"/>
    <w:rsid w:val="002A72E6"/>
    <w:rsid w:val="002A7906"/>
    <w:rsid w:val="002A7C51"/>
    <w:rsid w:val="002B02E3"/>
    <w:rsid w:val="002B0A58"/>
    <w:rsid w:val="002B1016"/>
    <w:rsid w:val="002B1930"/>
    <w:rsid w:val="002B2F15"/>
    <w:rsid w:val="002B325D"/>
    <w:rsid w:val="002B38F4"/>
    <w:rsid w:val="002B3C19"/>
    <w:rsid w:val="002B3CD7"/>
    <w:rsid w:val="002B41BC"/>
    <w:rsid w:val="002B4344"/>
    <w:rsid w:val="002B447E"/>
    <w:rsid w:val="002B4A64"/>
    <w:rsid w:val="002B4D62"/>
    <w:rsid w:val="002B5229"/>
    <w:rsid w:val="002B55D9"/>
    <w:rsid w:val="002B5B45"/>
    <w:rsid w:val="002B5CC6"/>
    <w:rsid w:val="002B5F2A"/>
    <w:rsid w:val="002B7A20"/>
    <w:rsid w:val="002C01C3"/>
    <w:rsid w:val="002C023A"/>
    <w:rsid w:val="002C0D4E"/>
    <w:rsid w:val="002C30B0"/>
    <w:rsid w:val="002C378B"/>
    <w:rsid w:val="002C42C6"/>
    <w:rsid w:val="002C4562"/>
    <w:rsid w:val="002C4840"/>
    <w:rsid w:val="002C4AA9"/>
    <w:rsid w:val="002C4D5F"/>
    <w:rsid w:val="002C4FDB"/>
    <w:rsid w:val="002C524E"/>
    <w:rsid w:val="002C52E1"/>
    <w:rsid w:val="002C583E"/>
    <w:rsid w:val="002C58A7"/>
    <w:rsid w:val="002C5B45"/>
    <w:rsid w:val="002C5FBC"/>
    <w:rsid w:val="002C6A2C"/>
    <w:rsid w:val="002D079D"/>
    <w:rsid w:val="002D0861"/>
    <w:rsid w:val="002D0D2B"/>
    <w:rsid w:val="002D16E9"/>
    <w:rsid w:val="002D31AC"/>
    <w:rsid w:val="002D495C"/>
    <w:rsid w:val="002D4ED2"/>
    <w:rsid w:val="002D58AC"/>
    <w:rsid w:val="002D5E1E"/>
    <w:rsid w:val="002D60B5"/>
    <w:rsid w:val="002D7019"/>
    <w:rsid w:val="002D760F"/>
    <w:rsid w:val="002D7615"/>
    <w:rsid w:val="002D767F"/>
    <w:rsid w:val="002E0CE4"/>
    <w:rsid w:val="002E1255"/>
    <w:rsid w:val="002E1661"/>
    <w:rsid w:val="002E3148"/>
    <w:rsid w:val="002E331D"/>
    <w:rsid w:val="002E3412"/>
    <w:rsid w:val="002E4458"/>
    <w:rsid w:val="002E5195"/>
    <w:rsid w:val="002E55D7"/>
    <w:rsid w:val="002E5EB2"/>
    <w:rsid w:val="002E6D05"/>
    <w:rsid w:val="002E74BC"/>
    <w:rsid w:val="002E7918"/>
    <w:rsid w:val="002E7966"/>
    <w:rsid w:val="002E7BC6"/>
    <w:rsid w:val="002F0277"/>
    <w:rsid w:val="002F089B"/>
    <w:rsid w:val="002F097C"/>
    <w:rsid w:val="002F0BFD"/>
    <w:rsid w:val="002F1E1F"/>
    <w:rsid w:val="002F4FD3"/>
    <w:rsid w:val="002F585D"/>
    <w:rsid w:val="002F5D82"/>
    <w:rsid w:val="002F6CBD"/>
    <w:rsid w:val="002F78E9"/>
    <w:rsid w:val="002F7947"/>
    <w:rsid w:val="00300027"/>
    <w:rsid w:val="00300145"/>
    <w:rsid w:val="0030020A"/>
    <w:rsid w:val="00300693"/>
    <w:rsid w:val="0030226E"/>
    <w:rsid w:val="0030227F"/>
    <w:rsid w:val="003027A9"/>
    <w:rsid w:val="00302BC8"/>
    <w:rsid w:val="00302D1C"/>
    <w:rsid w:val="00302FB0"/>
    <w:rsid w:val="00303427"/>
    <w:rsid w:val="0030431C"/>
    <w:rsid w:val="003045A7"/>
    <w:rsid w:val="00304C2F"/>
    <w:rsid w:val="00305113"/>
    <w:rsid w:val="00305F49"/>
    <w:rsid w:val="00306D4F"/>
    <w:rsid w:val="00307C07"/>
    <w:rsid w:val="00310530"/>
    <w:rsid w:val="00310937"/>
    <w:rsid w:val="00310CF2"/>
    <w:rsid w:val="0031141A"/>
    <w:rsid w:val="003114C1"/>
    <w:rsid w:val="00312B5A"/>
    <w:rsid w:val="00312E8B"/>
    <w:rsid w:val="003134AA"/>
    <w:rsid w:val="00313971"/>
    <w:rsid w:val="00313DA7"/>
    <w:rsid w:val="003145D8"/>
    <w:rsid w:val="00314FBB"/>
    <w:rsid w:val="0031517A"/>
    <w:rsid w:val="00315D25"/>
    <w:rsid w:val="00315F16"/>
    <w:rsid w:val="003162F2"/>
    <w:rsid w:val="00316335"/>
    <w:rsid w:val="0031691C"/>
    <w:rsid w:val="003171D6"/>
    <w:rsid w:val="003173BA"/>
    <w:rsid w:val="003204B2"/>
    <w:rsid w:val="00320B9C"/>
    <w:rsid w:val="00320BE9"/>
    <w:rsid w:val="0032279F"/>
    <w:rsid w:val="003227F3"/>
    <w:rsid w:val="003233E3"/>
    <w:rsid w:val="00323555"/>
    <w:rsid w:val="003245D4"/>
    <w:rsid w:val="003265F2"/>
    <w:rsid w:val="00326C50"/>
    <w:rsid w:val="00327680"/>
    <w:rsid w:val="0032793C"/>
    <w:rsid w:val="003306E2"/>
    <w:rsid w:val="003312F5"/>
    <w:rsid w:val="0033199F"/>
    <w:rsid w:val="00332055"/>
    <w:rsid w:val="003323CF"/>
    <w:rsid w:val="00332858"/>
    <w:rsid w:val="0033329B"/>
    <w:rsid w:val="00334A63"/>
    <w:rsid w:val="00335498"/>
    <w:rsid w:val="003354A2"/>
    <w:rsid w:val="00335729"/>
    <w:rsid w:val="0033662E"/>
    <w:rsid w:val="003379CB"/>
    <w:rsid w:val="00337AE1"/>
    <w:rsid w:val="0034028D"/>
    <w:rsid w:val="00340330"/>
    <w:rsid w:val="00341C44"/>
    <w:rsid w:val="00342C8F"/>
    <w:rsid w:val="003432EA"/>
    <w:rsid w:val="003448AF"/>
    <w:rsid w:val="0034494B"/>
    <w:rsid w:val="00345A34"/>
    <w:rsid w:val="0034622B"/>
    <w:rsid w:val="00346518"/>
    <w:rsid w:val="0034780C"/>
    <w:rsid w:val="003502D1"/>
    <w:rsid w:val="003506E5"/>
    <w:rsid w:val="00350B5F"/>
    <w:rsid w:val="003511E0"/>
    <w:rsid w:val="003528E8"/>
    <w:rsid w:val="00353072"/>
    <w:rsid w:val="00354735"/>
    <w:rsid w:val="00354D52"/>
    <w:rsid w:val="00355FE1"/>
    <w:rsid w:val="003564E9"/>
    <w:rsid w:val="00356A6F"/>
    <w:rsid w:val="003572F8"/>
    <w:rsid w:val="00360777"/>
    <w:rsid w:val="003627F4"/>
    <w:rsid w:val="00362808"/>
    <w:rsid w:val="00363BFB"/>
    <w:rsid w:val="00363FE3"/>
    <w:rsid w:val="003648FC"/>
    <w:rsid w:val="00364EC2"/>
    <w:rsid w:val="00365332"/>
    <w:rsid w:val="003655CB"/>
    <w:rsid w:val="003656F5"/>
    <w:rsid w:val="00366101"/>
    <w:rsid w:val="00367875"/>
    <w:rsid w:val="003678F0"/>
    <w:rsid w:val="00370AB9"/>
    <w:rsid w:val="00371956"/>
    <w:rsid w:val="003729FB"/>
    <w:rsid w:val="00373685"/>
    <w:rsid w:val="00374384"/>
    <w:rsid w:val="00374437"/>
    <w:rsid w:val="0037470C"/>
    <w:rsid w:val="00374E78"/>
    <w:rsid w:val="003752B5"/>
    <w:rsid w:val="00376D98"/>
    <w:rsid w:val="003775ED"/>
    <w:rsid w:val="003776EE"/>
    <w:rsid w:val="003777AF"/>
    <w:rsid w:val="0038060F"/>
    <w:rsid w:val="00380B95"/>
    <w:rsid w:val="00382CD3"/>
    <w:rsid w:val="00382EA4"/>
    <w:rsid w:val="003835D7"/>
    <w:rsid w:val="0038549E"/>
    <w:rsid w:val="00385ED8"/>
    <w:rsid w:val="00386466"/>
    <w:rsid w:val="0038685A"/>
    <w:rsid w:val="00386BC3"/>
    <w:rsid w:val="00387B09"/>
    <w:rsid w:val="00390C5D"/>
    <w:rsid w:val="00391367"/>
    <w:rsid w:val="003915C5"/>
    <w:rsid w:val="003917F1"/>
    <w:rsid w:val="00393545"/>
    <w:rsid w:val="00393970"/>
    <w:rsid w:val="00394E3F"/>
    <w:rsid w:val="00395C10"/>
    <w:rsid w:val="00396C63"/>
    <w:rsid w:val="00397BB5"/>
    <w:rsid w:val="00397CF6"/>
    <w:rsid w:val="00397FF6"/>
    <w:rsid w:val="003A0038"/>
    <w:rsid w:val="003A050C"/>
    <w:rsid w:val="003A052C"/>
    <w:rsid w:val="003A0D56"/>
    <w:rsid w:val="003A15DF"/>
    <w:rsid w:val="003A281B"/>
    <w:rsid w:val="003A2E2D"/>
    <w:rsid w:val="003A330D"/>
    <w:rsid w:val="003A33E3"/>
    <w:rsid w:val="003A3510"/>
    <w:rsid w:val="003A4B68"/>
    <w:rsid w:val="003A4F56"/>
    <w:rsid w:val="003A69F4"/>
    <w:rsid w:val="003A6DD4"/>
    <w:rsid w:val="003A7117"/>
    <w:rsid w:val="003A7955"/>
    <w:rsid w:val="003B1566"/>
    <w:rsid w:val="003B2839"/>
    <w:rsid w:val="003B39A6"/>
    <w:rsid w:val="003B3D82"/>
    <w:rsid w:val="003B4377"/>
    <w:rsid w:val="003B450C"/>
    <w:rsid w:val="003B4886"/>
    <w:rsid w:val="003B5481"/>
    <w:rsid w:val="003B59B2"/>
    <w:rsid w:val="003B5CCE"/>
    <w:rsid w:val="003B6CE6"/>
    <w:rsid w:val="003B709A"/>
    <w:rsid w:val="003C06BA"/>
    <w:rsid w:val="003C11C4"/>
    <w:rsid w:val="003C1AB6"/>
    <w:rsid w:val="003C2511"/>
    <w:rsid w:val="003C26EB"/>
    <w:rsid w:val="003C3C04"/>
    <w:rsid w:val="003C4217"/>
    <w:rsid w:val="003C4C05"/>
    <w:rsid w:val="003C5075"/>
    <w:rsid w:val="003C54E4"/>
    <w:rsid w:val="003C6F21"/>
    <w:rsid w:val="003D00DB"/>
    <w:rsid w:val="003D095C"/>
    <w:rsid w:val="003D127A"/>
    <w:rsid w:val="003D14E8"/>
    <w:rsid w:val="003D1DB1"/>
    <w:rsid w:val="003D2855"/>
    <w:rsid w:val="003D3231"/>
    <w:rsid w:val="003D4236"/>
    <w:rsid w:val="003D4D0F"/>
    <w:rsid w:val="003D69CE"/>
    <w:rsid w:val="003E140C"/>
    <w:rsid w:val="003E154C"/>
    <w:rsid w:val="003E181F"/>
    <w:rsid w:val="003E1903"/>
    <w:rsid w:val="003E1CD8"/>
    <w:rsid w:val="003E307F"/>
    <w:rsid w:val="003E32C6"/>
    <w:rsid w:val="003E357D"/>
    <w:rsid w:val="003E41F2"/>
    <w:rsid w:val="003E473E"/>
    <w:rsid w:val="003E580A"/>
    <w:rsid w:val="003E59E3"/>
    <w:rsid w:val="003E62E9"/>
    <w:rsid w:val="003E62F0"/>
    <w:rsid w:val="003E6576"/>
    <w:rsid w:val="003E7329"/>
    <w:rsid w:val="003E73D6"/>
    <w:rsid w:val="003E74EF"/>
    <w:rsid w:val="003E7D4D"/>
    <w:rsid w:val="003E7F96"/>
    <w:rsid w:val="003F075A"/>
    <w:rsid w:val="003F090B"/>
    <w:rsid w:val="003F0BD2"/>
    <w:rsid w:val="003F0E24"/>
    <w:rsid w:val="003F0E31"/>
    <w:rsid w:val="003F2ADC"/>
    <w:rsid w:val="003F3429"/>
    <w:rsid w:val="003F355D"/>
    <w:rsid w:val="003F3C2A"/>
    <w:rsid w:val="003F3C63"/>
    <w:rsid w:val="003F3FF8"/>
    <w:rsid w:val="003F52E3"/>
    <w:rsid w:val="003F54E4"/>
    <w:rsid w:val="003F6488"/>
    <w:rsid w:val="003F67DB"/>
    <w:rsid w:val="00400292"/>
    <w:rsid w:val="004009D1"/>
    <w:rsid w:val="00400B8F"/>
    <w:rsid w:val="00400EB3"/>
    <w:rsid w:val="00401349"/>
    <w:rsid w:val="004016B0"/>
    <w:rsid w:val="00401F2D"/>
    <w:rsid w:val="00401FB2"/>
    <w:rsid w:val="00403567"/>
    <w:rsid w:val="00404B38"/>
    <w:rsid w:val="004052CC"/>
    <w:rsid w:val="00405B59"/>
    <w:rsid w:val="00405DA1"/>
    <w:rsid w:val="00406366"/>
    <w:rsid w:val="0040744E"/>
    <w:rsid w:val="00407FF7"/>
    <w:rsid w:val="004117CF"/>
    <w:rsid w:val="00411B3B"/>
    <w:rsid w:val="00413035"/>
    <w:rsid w:val="004132EA"/>
    <w:rsid w:val="004136BE"/>
    <w:rsid w:val="00413C4B"/>
    <w:rsid w:val="00413F9B"/>
    <w:rsid w:val="00414333"/>
    <w:rsid w:val="00414616"/>
    <w:rsid w:val="00414B0E"/>
    <w:rsid w:val="004151AA"/>
    <w:rsid w:val="0041594D"/>
    <w:rsid w:val="00416269"/>
    <w:rsid w:val="0041668C"/>
    <w:rsid w:val="0041742C"/>
    <w:rsid w:val="0042085F"/>
    <w:rsid w:val="00421DA5"/>
    <w:rsid w:val="0042220D"/>
    <w:rsid w:val="00422EF6"/>
    <w:rsid w:val="004241E7"/>
    <w:rsid w:val="004241F6"/>
    <w:rsid w:val="00424A51"/>
    <w:rsid w:val="0042521E"/>
    <w:rsid w:val="00425B70"/>
    <w:rsid w:val="004262D0"/>
    <w:rsid w:val="0042650E"/>
    <w:rsid w:val="0042721D"/>
    <w:rsid w:val="0043066F"/>
    <w:rsid w:val="004317EC"/>
    <w:rsid w:val="00432538"/>
    <w:rsid w:val="004335C7"/>
    <w:rsid w:val="00434773"/>
    <w:rsid w:val="0043553B"/>
    <w:rsid w:val="00436F91"/>
    <w:rsid w:val="00437976"/>
    <w:rsid w:val="0044025A"/>
    <w:rsid w:val="004402C5"/>
    <w:rsid w:val="00440AEF"/>
    <w:rsid w:val="00440D5C"/>
    <w:rsid w:val="00441525"/>
    <w:rsid w:val="00441857"/>
    <w:rsid w:val="00441885"/>
    <w:rsid w:val="00441FC3"/>
    <w:rsid w:val="004421B9"/>
    <w:rsid w:val="004429F2"/>
    <w:rsid w:val="00443097"/>
    <w:rsid w:val="00443662"/>
    <w:rsid w:val="004436D9"/>
    <w:rsid w:val="00443FA2"/>
    <w:rsid w:val="004441EB"/>
    <w:rsid w:val="00444B2F"/>
    <w:rsid w:val="0044510C"/>
    <w:rsid w:val="00445757"/>
    <w:rsid w:val="00446C5D"/>
    <w:rsid w:val="004474A2"/>
    <w:rsid w:val="0044775B"/>
    <w:rsid w:val="00447A89"/>
    <w:rsid w:val="00451040"/>
    <w:rsid w:val="004533CF"/>
    <w:rsid w:val="004536C8"/>
    <w:rsid w:val="00454188"/>
    <w:rsid w:val="0045451C"/>
    <w:rsid w:val="0045487E"/>
    <w:rsid w:val="00455311"/>
    <w:rsid w:val="0045574A"/>
    <w:rsid w:val="00455BFB"/>
    <w:rsid w:val="00455C2C"/>
    <w:rsid w:val="00455D4C"/>
    <w:rsid w:val="00456BC3"/>
    <w:rsid w:val="00457410"/>
    <w:rsid w:val="004625CF"/>
    <w:rsid w:val="004640FA"/>
    <w:rsid w:val="00465358"/>
    <w:rsid w:val="0046561A"/>
    <w:rsid w:val="00465A87"/>
    <w:rsid w:val="004660DB"/>
    <w:rsid w:val="00466B15"/>
    <w:rsid w:val="00467375"/>
    <w:rsid w:val="00467562"/>
    <w:rsid w:val="004677CD"/>
    <w:rsid w:val="00467A7C"/>
    <w:rsid w:val="0047157C"/>
    <w:rsid w:val="00471C50"/>
    <w:rsid w:val="0047206D"/>
    <w:rsid w:val="0047239B"/>
    <w:rsid w:val="00473192"/>
    <w:rsid w:val="0047345A"/>
    <w:rsid w:val="004746AD"/>
    <w:rsid w:val="00474C0E"/>
    <w:rsid w:val="00475C80"/>
    <w:rsid w:val="0047673F"/>
    <w:rsid w:val="00477697"/>
    <w:rsid w:val="004803F8"/>
    <w:rsid w:val="004806FB"/>
    <w:rsid w:val="00480BEA"/>
    <w:rsid w:val="00480BFC"/>
    <w:rsid w:val="0048229A"/>
    <w:rsid w:val="00482C9E"/>
    <w:rsid w:val="00483A47"/>
    <w:rsid w:val="00483CBD"/>
    <w:rsid w:val="00486138"/>
    <w:rsid w:val="00486734"/>
    <w:rsid w:val="00486781"/>
    <w:rsid w:val="00487C79"/>
    <w:rsid w:val="00487F0B"/>
    <w:rsid w:val="004913D8"/>
    <w:rsid w:val="004922C4"/>
    <w:rsid w:val="00492EBF"/>
    <w:rsid w:val="004937ED"/>
    <w:rsid w:val="00493C49"/>
    <w:rsid w:val="00494D8F"/>
    <w:rsid w:val="004962AE"/>
    <w:rsid w:val="00496EF6"/>
    <w:rsid w:val="00497328"/>
    <w:rsid w:val="00497DFE"/>
    <w:rsid w:val="00497FC4"/>
    <w:rsid w:val="004A0347"/>
    <w:rsid w:val="004A1503"/>
    <w:rsid w:val="004A1B02"/>
    <w:rsid w:val="004A1BA3"/>
    <w:rsid w:val="004A37FD"/>
    <w:rsid w:val="004A45BF"/>
    <w:rsid w:val="004A520E"/>
    <w:rsid w:val="004A5320"/>
    <w:rsid w:val="004A6200"/>
    <w:rsid w:val="004A6377"/>
    <w:rsid w:val="004A6BAA"/>
    <w:rsid w:val="004A7308"/>
    <w:rsid w:val="004B0839"/>
    <w:rsid w:val="004B092F"/>
    <w:rsid w:val="004B1349"/>
    <w:rsid w:val="004B230D"/>
    <w:rsid w:val="004B2737"/>
    <w:rsid w:val="004B31CD"/>
    <w:rsid w:val="004B32AE"/>
    <w:rsid w:val="004B3939"/>
    <w:rsid w:val="004B46DF"/>
    <w:rsid w:val="004B4CBA"/>
    <w:rsid w:val="004B5B93"/>
    <w:rsid w:val="004B5EF5"/>
    <w:rsid w:val="004B656D"/>
    <w:rsid w:val="004B6A87"/>
    <w:rsid w:val="004B6EB5"/>
    <w:rsid w:val="004B7354"/>
    <w:rsid w:val="004C08CA"/>
    <w:rsid w:val="004C0CD3"/>
    <w:rsid w:val="004C1F9A"/>
    <w:rsid w:val="004C241B"/>
    <w:rsid w:val="004C2554"/>
    <w:rsid w:val="004C2589"/>
    <w:rsid w:val="004C4618"/>
    <w:rsid w:val="004C4634"/>
    <w:rsid w:val="004C4F63"/>
    <w:rsid w:val="004C5BE7"/>
    <w:rsid w:val="004C5F6B"/>
    <w:rsid w:val="004C6866"/>
    <w:rsid w:val="004C6A75"/>
    <w:rsid w:val="004C6A82"/>
    <w:rsid w:val="004C6B8E"/>
    <w:rsid w:val="004C77D0"/>
    <w:rsid w:val="004C7B60"/>
    <w:rsid w:val="004C7C13"/>
    <w:rsid w:val="004C7E29"/>
    <w:rsid w:val="004D010A"/>
    <w:rsid w:val="004D0649"/>
    <w:rsid w:val="004D07E3"/>
    <w:rsid w:val="004D082E"/>
    <w:rsid w:val="004D15B4"/>
    <w:rsid w:val="004D1C1A"/>
    <w:rsid w:val="004D1FF3"/>
    <w:rsid w:val="004D20BC"/>
    <w:rsid w:val="004D273B"/>
    <w:rsid w:val="004D2A9A"/>
    <w:rsid w:val="004D30F4"/>
    <w:rsid w:val="004D3272"/>
    <w:rsid w:val="004D3930"/>
    <w:rsid w:val="004D39D7"/>
    <w:rsid w:val="004D3C75"/>
    <w:rsid w:val="004D3C91"/>
    <w:rsid w:val="004D5746"/>
    <w:rsid w:val="004D6993"/>
    <w:rsid w:val="004D72D4"/>
    <w:rsid w:val="004D77C6"/>
    <w:rsid w:val="004D781E"/>
    <w:rsid w:val="004D7843"/>
    <w:rsid w:val="004D7B1F"/>
    <w:rsid w:val="004E0373"/>
    <w:rsid w:val="004E03D2"/>
    <w:rsid w:val="004E0688"/>
    <w:rsid w:val="004E10EB"/>
    <w:rsid w:val="004E1E0B"/>
    <w:rsid w:val="004E2A1F"/>
    <w:rsid w:val="004E2F25"/>
    <w:rsid w:val="004E31C2"/>
    <w:rsid w:val="004E38C3"/>
    <w:rsid w:val="004E42C9"/>
    <w:rsid w:val="004E4733"/>
    <w:rsid w:val="004E5D21"/>
    <w:rsid w:val="004E5D6D"/>
    <w:rsid w:val="004E626F"/>
    <w:rsid w:val="004E6535"/>
    <w:rsid w:val="004E7CF5"/>
    <w:rsid w:val="004F006C"/>
    <w:rsid w:val="004F0321"/>
    <w:rsid w:val="004F0462"/>
    <w:rsid w:val="004F0918"/>
    <w:rsid w:val="004F097B"/>
    <w:rsid w:val="004F0E60"/>
    <w:rsid w:val="004F313F"/>
    <w:rsid w:val="004F4001"/>
    <w:rsid w:val="004F5B3D"/>
    <w:rsid w:val="004F606D"/>
    <w:rsid w:val="004F62D0"/>
    <w:rsid w:val="004F63AF"/>
    <w:rsid w:val="004F725D"/>
    <w:rsid w:val="004F74AD"/>
    <w:rsid w:val="004F7B07"/>
    <w:rsid w:val="0050016C"/>
    <w:rsid w:val="005004DD"/>
    <w:rsid w:val="00500A8B"/>
    <w:rsid w:val="00500C6D"/>
    <w:rsid w:val="00500EB9"/>
    <w:rsid w:val="00502CB2"/>
    <w:rsid w:val="0050443D"/>
    <w:rsid w:val="00504481"/>
    <w:rsid w:val="00504E80"/>
    <w:rsid w:val="00505137"/>
    <w:rsid w:val="00505F4A"/>
    <w:rsid w:val="005069D6"/>
    <w:rsid w:val="005069FC"/>
    <w:rsid w:val="005075B6"/>
    <w:rsid w:val="00507665"/>
    <w:rsid w:val="00507982"/>
    <w:rsid w:val="005079BF"/>
    <w:rsid w:val="00510A45"/>
    <w:rsid w:val="00510C0C"/>
    <w:rsid w:val="005119F2"/>
    <w:rsid w:val="00511E56"/>
    <w:rsid w:val="00511EE4"/>
    <w:rsid w:val="005120C7"/>
    <w:rsid w:val="005124C8"/>
    <w:rsid w:val="00512D1E"/>
    <w:rsid w:val="00513437"/>
    <w:rsid w:val="00513A21"/>
    <w:rsid w:val="0051409F"/>
    <w:rsid w:val="00514BC1"/>
    <w:rsid w:val="0051624A"/>
    <w:rsid w:val="005163ED"/>
    <w:rsid w:val="00517A88"/>
    <w:rsid w:val="00517CEB"/>
    <w:rsid w:val="005209F3"/>
    <w:rsid w:val="00520F19"/>
    <w:rsid w:val="0052132D"/>
    <w:rsid w:val="00521A90"/>
    <w:rsid w:val="00521D29"/>
    <w:rsid w:val="00522499"/>
    <w:rsid w:val="00523098"/>
    <w:rsid w:val="00523199"/>
    <w:rsid w:val="00523B45"/>
    <w:rsid w:val="0052430A"/>
    <w:rsid w:val="00524328"/>
    <w:rsid w:val="00524611"/>
    <w:rsid w:val="00525361"/>
    <w:rsid w:val="0052560C"/>
    <w:rsid w:val="00526D37"/>
    <w:rsid w:val="00526D88"/>
    <w:rsid w:val="0052751E"/>
    <w:rsid w:val="00527684"/>
    <w:rsid w:val="00530C65"/>
    <w:rsid w:val="00531CA8"/>
    <w:rsid w:val="005320D4"/>
    <w:rsid w:val="00532815"/>
    <w:rsid w:val="00532DBC"/>
    <w:rsid w:val="00534126"/>
    <w:rsid w:val="0053461E"/>
    <w:rsid w:val="00536DA1"/>
    <w:rsid w:val="00536E2A"/>
    <w:rsid w:val="0053705A"/>
    <w:rsid w:val="005377F1"/>
    <w:rsid w:val="00540196"/>
    <w:rsid w:val="0054091E"/>
    <w:rsid w:val="00541120"/>
    <w:rsid w:val="0054119D"/>
    <w:rsid w:val="00541203"/>
    <w:rsid w:val="00541A9D"/>
    <w:rsid w:val="005422E6"/>
    <w:rsid w:val="005422E8"/>
    <w:rsid w:val="00542385"/>
    <w:rsid w:val="00543A9C"/>
    <w:rsid w:val="005455C1"/>
    <w:rsid w:val="00545C7C"/>
    <w:rsid w:val="005460FE"/>
    <w:rsid w:val="00546EBC"/>
    <w:rsid w:val="00547032"/>
    <w:rsid w:val="005503B2"/>
    <w:rsid w:val="0055124C"/>
    <w:rsid w:val="00551FC4"/>
    <w:rsid w:val="0055234C"/>
    <w:rsid w:val="005529BB"/>
    <w:rsid w:val="005535C7"/>
    <w:rsid w:val="00554340"/>
    <w:rsid w:val="005544E3"/>
    <w:rsid w:val="00554E72"/>
    <w:rsid w:val="00554EC2"/>
    <w:rsid w:val="00555124"/>
    <w:rsid w:val="00556CB0"/>
    <w:rsid w:val="005579F2"/>
    <w:rsid w:val="00560FA8"/>
    <w:rsid w:val="005611DD"/>
    <w:rsid w:val="00561200"/>
    <w:rsid w:val="005622F4"/>
    <w:rsid w:val="005623D9"/>
    <w:rsid w:val="00562D1A"/>
    <w:rsid w:val="005631D0"/>
    <w:rsid w:val="00563C5F"/>
    <w:rsid w:val="005641FF"/>
    <w:rsid w:val="0056436B"/>
    <w:rsid w:val="00564C72"/>
    <w:rsid w:val="005657ED"/>
    <w:rsid w:val="00565AEF"/>
    <w:rsid w:val="005678DE"/>
    <w:rsid w:val="00567BE1"/>
    <w:rsid w:val="0057026E"/>
    <w:rsid w:val="00570537"/>
    <w:rsid w:val="00571D93"/>
    <w:rsid w:val="0057302D"/>
    <w:rsid w:val="005737CB"/>
    <w:rsid w:val="00574074"/>
    <w:rsid w:val="0057425A"/>
    <w:rsid w:val="005745AE"/>
    <w:rsid w:val="00575776"/>
    <w:rsid w:val="00575961"/>
    <w:rsid w:val="00575AF4"/>
    <w:rsid w:val="00576CBE"/>
    <w:rsid w:val="005771B8"/>
    <w:rsid w:val="005774C9"/>
    <w:rsid w:val="005800BA"/>
    <w:rsid w:val="00581307"/>
    <w:rsid w:val="0058152E"/>
    <w:rsid w:val="005833AC"/>
    <w:rsid w:val="005835DF"/>
    <w:rsid w:val="005836E7"/>
    <w:rsid w:val="00583832"/>
    <w:rsid w:val="0058394D"/>
    <w:rsid w:val="00583F43"/>
    <w:rsid w:val="00583F7C"/>
    <w:rsid w:val="005848B3"/>
    <w:rsid w:val="0058563B"/>
    <w:rsid w:val="005857DD"/>
    <w:rsid w:val="00585B72"/>
    <w:rsid w:val="0058609F"/>
    <w:rsid w:val="005862AC"/>
    <w:rsid w:val="00586A62"/>
    <w:rsid w:val="0058705C"/>
    <w:rsid w:val="00587704"/>
    <w:rsid w:val="00587766"/>
    <w:rsid w:val="00590943"/>
    <w:rsid w:val="00590BB6"/>
    <w:rsid w:val="00590D7F"/>
    <w:rsid w:val="00590F21"/>
    <w:rsid w:val="00592498"/>
    <w:rsid w:val="00592C47"/>
    <w:rsid w:val="005936FF"/>
    <w:rsid w:val="0059440A"/>
    <w:rsid w:val="0059469A"/>
    <w:rsid w:val="00594A16"/>
    <w:rsid w:val="00594D0D"/>
    <w:rsid w:val="00596664"/>
    <w:rsid w:val="00596C86"/>
    <w:rsid w:val="00596CF2"/>
    <w:rsid w:val="00596E66"/>
    <w:rsid w:val="0059710D"/>
    <w:rsid w:val="005976B6"/>
    <w:rsid w:val="005A0586"/>
    <w:rsid w:val="005A186B"/>
    <w:rsid w:val="005A2314"/>
    <w:rsid w:val="005A2786"/>
    <w:rsid w:val="005A287A"/>
    <w:rsid w:val="005A2B37"/>
    <w:rsid w:val="005A3281"/>
    <w:rsid w:val="005A3C75"/>
    <w:rsid w:val="005A44A1"/>
    <w:rsid w:val="005A4D18"/>
    <w:rsid w:val="005A4F38"/>
    <w:rsid w:val="005A5857"/>
    <w:rsid w:val="005A651E"/>
    <w:rsid w:val="005A700A"/>
    <w:rsid w:val="005A7376"/>
    <w:rsid w:val="005A7C1A"/>
    <w:rsid w:val="005A7C2D"/>
    <w:rsid w:val="005A7D7B"/>
    <w:rsid w:val="005B0BC7"/>
    <w:rsid w:val="005B11F2"/>
    <w:rsid w:val="005B2035"/>
    <w:rsid w:val="005B31B7"/>
    <w:rsid w:val="005B379C"/>
    <w:rsid w:val="005B3DEE"/>
    <w:rsid w:val="005B3ED3"/>
    <w:rsid w:val="005B4163"/>
    <w:rsid w:val="005B50CD"/>
    <w:rsid w:val="005B5464"/>
    <w:rsid w:val="005B5F0B"/>
    <w:rsid w:val="005B6058"/>
    <w:rsid w:val="005B6B59"/>
    <w:rsid w:val="005B6BD6"/>
    <w:rsid w:val="005B6F3A"/>
    <w:rsid w:val="005B7732"/>
    <w:rsid w:val="005B7EEE"/>
    <w:rsid w:val="005C06AB"/>
    <w:rsid w:val="005C1197"/>
    <w:rsid w:val="005C12FE"/>
    <w:rsid w:val="005C1CF0"/>
    <w:rsid w:val="005C287C"/>
    <w:rsid w:val="005C2AA2"/>
    <w:rsid w:val="005C3012"/>
    <w:rsid w:val="005C512E"/>
    <w:rsid w:val="005C543B"/>
    <w:rsid w:val="005C55BB"/>
    <w:rsid w:val="005C5C0E"/>
    <w:rsid w:val="005C69ED"/>
    <w:rsid w:val="005C6C9E"/>
    <w:rsid w:val="005C6EE8"/>
    <w:rsid w:val="005C7613"/>
    <w:rsid w:val="005C7BED"/>
    <w:rsid w:val="005C7FAC"/>
    <w:rsid w:val="005D02B3"/>
    <w:rsid w:val="005D0C6D"/>
    <w:rsid w:val="005D1326"/>
    <w:rsid w:val="005D144D"/>
    <w:rsid w:val="005D1481"/>
    <w:rsid w:val="005D2876"/>
    <w:rsid w:val="005D3C39"/>
    <w:rsid w:val="005D3F72"/>
    <w:rsid w:val="005D65C6"/>
    <w:rsid w:val="005D700B"/>
    <w:rsid w:val="005D77E9"/>
    <w:rsid w:val="005E0300"/>
    <w:rsid w:val="005E05BE"/>
    <w:rsid w:val="005E0984"/>
    <w:rsid w:val="005E1AA1"/>
    <w:rsid w:val="005E319C"/>
    <w:rsid w:val="005E46EB"/>
    <w:rsid w:val="005E4CC1"/>
    <w:rsid w:val="005E5276"/>
    <w:rsid w:val="005E54E5"/>
    <w:rsid w:val="005E6B33"/>
    <w:rsid w:val="005E6FE4"/>
    <w:rsid w:val="005E752A"/>
    <w:rsid w:val="005F0C49"/>
    <w:rsid w:val="005F11EC"/>
    <w:rsid w:val="005F12E6"/>
    <w:rsid w:val="005F23EC"/>
    <w:rsid w:val="005F3A9C"/>
    <w:rsid w:val="005F3CFD"/>
    <w:rsid w:val="005F44E1"/>
    <w:rsid w:val="005F4B21"/>
    <w:rsid w:val="005F5377"/>
    <w:rsid w:val="005F63C6"/>
    <w:rsid w:val="005F682C"/>
    <w:rsid w:val="005F7B70"/>
    <w:rsid w:val="005F7C16"/>
    <w:rsid w:val="005F7E34"/>
    <w:rsid w:val="00600150"/>
    <w:rsid w:val="00600528"/>
    <w:rsid w:val="00600FEC"/>
    <w:rsid w:val="0060129D"/>
    <w:rsid w:val="00601387"/>
    <w:rsid w:val="006015D6"/>
    <w:rsid w:val="006017ED"/>
    <w:rsid w:val="006018C9"/>
    <w:rsid w:val="006019F3"/>
    <w:rsid w:val="00604BFC"/>
    <w:rsid w:val="00605378"/>
    <w:rsid w:val="00605396"/>
    <w:rsid w:val="006057FF"/>
    <w:rsid w:val="0061017D"/>
    <w:rsid w:val="00612571"/>
    <w:rsid w:val="00612C1C"/>
    <w:rsid w:val="00613872"/>
    <w:rsid w:val="00613D8F"/>
    <w:rsid w:val="00613F9F"/>
    <w:rsid w:val="0061432A"/>
    <w:rsid w:val="00614514"/>
    <w:rsid w:val="0061502D"/>
    <w:rsid w:val="006170F0"/>
    <w:rsid w:val="00617855"/>
    <w:rsid w:val="006178F1"/>
    <w:rsid w:val="006203D6"/>
    <w:rsid w:val="00621574"/>
    <w:rsid w:val="00622EF6"/>
    <w:rsid w:val="00623295"/>
    <w:rsid w:val="006233F4"/>
    <w:rsid w:val="00623686"/>
    <w:rsid w:val="00625C78"/>
    <w:rsid w:val="00626AB3"/>
    <w:rsid w:val="00626DDC"/>
    <w:rsid w:val="006302E4"/>
    <w:rsid w:val="006304AF"/>
    <w:rsid w:val="006306BD"/>
    <w:rsid w:val="0063168B"/>
    <w:rsid w:val="00632707"/>
    <w:rsid w:val="00632C71"/>
    <w:rsid w:val="00632D5A"/>
    <w:rsid w:val="0063369C"/>
    <w:rsid w:val="006346D8"/>
    <w:rsid w:val="00634E9A"/>
    <w:rsid w:val="00635031"/>
    <w:rsid w:val="0063678E"/>
    <w:rsid w:val="00636D9A"/>
    <w:rsid w:val="00637037"/>
    <w:rsid w:val="00637BA2"/>
    <w:rsid w:val="00637DE2"/>
    <w:rsid w:val="00640183"/>
    <w:rsid w:val="006420C2"/>
    <w:rsid w:val="00642736"/>
    <w:rsid w:val="00642908"/>
    <w:rsid w:val="00642D58"/>
    <w:rsid w:val="00642FBC"/>
    <w:rsid w:val="00642FF6"/>
    <w:rsid w:val="00643078"/>
    <w:rsid w:val="006431C0"/>
    <w:rsid w:val="006432BF"/>
    <w:rsid w:val="00643515"/>
    <w:rsid w:val="00643C4D"/>
    <w:rsid w:val="006460DA"/>
    <w:rsid w:val="00646243"/>
    <w:rsid w:val="00647236"/>
    <w:rsid w:val="00647655"/>
    <w:rsid w:val="00647E0D"/>
    <w:rsid w:val="00647FC5"/>
    <w:rsid w:val="006507EC"/>
    <w:rsid w:val="00650E0E"/>
    <w:rsid w:val="00651450"/>
    <w:rsid w:val="006517E5"/>
    <w:rsid w:val="0065185B"/>
    <w:rsid w:val="006526DA"/>
    <w:rsid w:val="0065387C"/>
    <w:rsid w:val="00654FAF"/>
    <w:rsid w:val="006550A3"/>
    <w:rsid w:val="00657F9A"/>
    <w:rsid w:val="006608DA"/>
    <w:rsid w:val="00660D8F"/>
    <w:rsid w:val="0066389B"/>
    <w:rsid w:val="00663A1E"/>
    <w:rsid w:val="00663C06"/>
    <w:rsid w:val="00663DC8"/>
    <w:rsid w:val="00663EF1"/>
    <w:rsid w:val="00664028"/>
    <w:rsid w:val="00664217"/>
    <w:rsid w:val="00664E58"/>
    <w:rsid w:val="006652BC"/>
    <w:rsid w:val="006658A7"/>
    <w:rsid w:val="00665E1A"/>
    <w:rsid w:val="00666497"/>
    <w:rsid w:val="006669C5"/>
    <w:rsid w:val="00667BF8"/>
    <w:rsid w:val="00667D6D"/>
    <w:rsid w:val="006706E2"/>
    <w:rsid w:val="00673ADD"/>
    <w:rsid w:val="00673CE3"/>
    <w:rsid w:val="00674019"/>
    <w:rsid w:val="00675477"/>
    <w:rsid w:val="00675E91"/>
    <w:rsid w:val="006760F7"/>
    <w:rsid w:val="00676305"/>
    <w:rsid w:val="006767A3"/>
    <w:rsid w:val="00676BF8"/>
    <w:rsid w:val="00676C74"/>
    <w:rsid w:val="00676E0E"/>
    <w:rsid w:val="00676E21"/>
    <w:rsid w:val="00677906"/>
    <w:rsid w:val="006801C9"/>
    <w:rsid w:val="006817A2"/>
    <w:rsid w:val="00682AA9"/>
    <w:rsid w:val="0068313F"/>
    <w:rsid w:val="00683955"/>
    <w:rsid w:val="00683B79"/>
    <w:rsid w:val="0068422B"/>
    <w:rsid w:val="0068456D"/>
    <w:rsid w:val="0068466F"/>
    <w:rsid w:val="00684CF4"/>
    <w:rsid w:val="00684EB6"/>
    <w:rsid w:val="00685286"/>
    <w:rsid w:val="006859B6"/>
    <w:rsid w:val="00685A75"/>
    <w:rsid w:val="00685B31"/>
    <w:rsid w:val="00687151"/>
    <w:rsid w:val="0069031B"/>
    <w:rsid w:val="00690954"/>
    <w:rsid w:val="00690DD2"/>
    <w:rsid w:val="00691F84"/>
    <w:rsid w:val="006929BE"/>
    <w:rsid w:val="00692A44"/>
    <w:rsid w:val="0069324D"/>
    <w:rsid w:val="00693F85"/>
    <w:rsid w:val="00694107"/>
    <w:rsid w:val="0069413D"/>
    <w:rsid w:val="00694A08"/>
    <w:rsid w:val="00694E42"/>
    <w:rsid w:val="00695269"/>
    <w:rsid w:val="006956F4"/>
    <w:rsid w:val="00695888"/>
    <w:rsid w:val="00695D20"/>
    <w:rsid w:val="00695DDD"/>
    <w:rsid w:val="006963EF"/>
    <w:rsid w:val="00696459"/>
    <w:rsid w:val="006967EE"/>
    <w:rsid w:val="00696BE0"/>
    <w:rsid w:val="006970A4"/>
    <w:rsid w:val="0069765A"/>
    <w:rsid w:val="00697C73"/>
    <w:rsid w:val="006A11A6"/>
    <w:rsid w:val="006A17B5"/>
    <w:rsid w:val="006A1952"/>
    <w:rsid w:val="006A25A5"/>
    <w:rsid w:val="006A2932"/>
    <w:rsid w:val="006A2E61"/>
    <w:rsid w:val="006A362B"/>
    <w:rsid w:val="006A441B"/>
    <w:rsid w:val="006A464D"/>
    <w:rsid w:val="006A4715"/>
    <w:rsid w:val="006A4D78"/>
    <w:rsid w:val="006A54F4"/>
    <w:rsid w:val="006A5AF8"/>
    <w:rsid w:val="006A5B0E"/>
    <w:rsid w:val="006A5DDD"/>
    <w:rsid w:val="006A6377"/>
    <w:rsid w:val="006A67E8"/>
    <w:rsid w:val="006A776C"/>
    <w:rsid w:val="006A7DAA"/>
    <w:rsid w:val="006B03CA"/>
    <w:rsid w:val="006B05CA"/>
    <w:rsid w:val="006B0704"/>
    <w:rsid w:val="006B0C4C"/>
    <w:rsid w:val="006B2146"/>
    <w:rsid w:val="006B21A7"/>
    <w:rsid w:val="006B25D9"/>
    <w:rsid w:val="006B2B53"/>
    <w:rsid w:val="006B53BB"/>
    <w:rsid w:val="006B5DE8"/>
    <w:rsid w:val="006B6527"/>
    <w:rsid w:val="006B7495"/>
    <w:rsid w:val="006C0A19"/>
    <w:rsid w:val="006C1730"/>
    <w:rsid w:val="006C228F"/>
    <w:rsid w:val="006C43DC"/>
    <w:rsid w:val="006C43F0"/>
    <w:rsid w:val="006C4402"/>
    <w:rsid w:val="006C472B"/>
    <w:rsid w:val="006C4932"/>
    <w:rsid w:val="006C51E4"/>
    <w:rsid w:val="006C5D87"/>
    <w:rsid w:val="006C602F"/>
    <w:rsid w:val="006C6F89"/>
    <w:rsid w:val="006D1D53"/>
    <w:rsid w:val="006D329A"/>
    <w:rsid w:val="006D33B8"/>
    <w:rsid w:val="006D40F8"/>
    <w:rsid w:val="006D48DD"/>
    <w:rsid w:val="006D4BE4"/>
    <w:rsid w:val="006D4ED8"/>
    <w:rsid w:val="006D6C65"/>
    <w:rsid w:val="006E0127"/>
    <w:rsid w:val="006E04D0"/>
    <w:rsid w:val="006E06C2"/>
    <w:rsid w:val="006E089E"/>
    <w:rsid w:val="006E0B09"/>
    <w:rsid w:val="006E1B86"/>
    <w:rsid w:val="006E2039"/>
    <w:rsid w:val="006E27E4"/>
    <w:rsid w:val="006E293C"/>
    <w:rsid w:val="006E297A"/>
    <w:rsid w:val="006E3FB3"/>
    <w:rsid w:val="006E4683"/>
    <w:rsid w:val="006E4990"/>
    <w:rsid w:val="006F001E"/>
    <w:rsid w:val="006F0396"/>
    <w:rsid w:val="006F07DA"/>
    <w:rsid w:val="006F2175"/>
    <w:rsid w:val="006F31F9"/>
    <w:rsid w:val="006F35B8"/>
    <w:rsid w:val="006F4992"/>
    <w:rsid w:val="006F4D9D"/>
    <w:rsid w:val="006F5EB4"/>
    <w:rsid w:val="006F72D3"/>
    <w:rsid w:val="0070260D"/>
    <w:rsid w:val="0070343F"/>
    <w:rsid w:val="00703825"/>
    <w:rsid w:val="00703F5F"/>
    <w:rsid w:val="00704453"/>
    <w:rsid w:val="00704921"/>
    <w:rsid w:val="00704E7A"/>
    <w:rsid w:val="00705952"/>
    <w:rsid w:val="00705EF4"/>
    <w:rsid w:val="00705F83"/>
    <w:rsid w:val="00706EB1"/>
    <w:rsid w:val="007104D7"/>
    <w:rsid w:val="00711646"/>
    <w:rsid w:val="00711E9B"/>
    <w:rsid w:val="0071228B"/>
    <w:rsid w:val="0071239B"/>
    <w:rsid w:val="00712731"/>
    <w:rsid w:val="007138D6"/>
    <w:rsid w:val="00715923"/>
    <w:rsid w:val="00715B93"/>
    <w:rsid w:val="00716BB4"/>
    <w:rsid w:val="0072224C"/>
    <w:rsid w:val="00722669"/>
    <w:rsid w:val="00722E8A"/>
    <w:rsid w:val="0072307D"/>
    <w:rsid w:val="0072348F"/>
    <w:rsid w:val="0072354E"/>
    <w:rsid w:val="00723762"/>
    <w:rsid w:val="007247E8"/>
    <w:rsid w:val="00724C5A"/>
    <w:rsid w:val="00724E38"/>
    <w:rsid w:val="00725242"/>
    <w:rsid w:val="00726AED"/>
    <w:rsid w:val="0072707C"/>
    <w:rsid w:val="00727D02"/>
    <w:rsid w:val="00730B08"/>
    <w:rsid w:val="007315A6"/>
    <w:rsid w:val="0073198D"/>
    <w:rsid w:val="00732786"/>
    <w:rsid w:val="00732835"/>
    <w:rsid w:val="00732F69"/>
    <w:rsid w:val="00733E23"/>
    <w:rsid w:val="007340D2"/>
    <w:rsid w:val="00735C9B"/>
    <w:rsid w:val="007369A3"/>
    <w:rsid w:val="0074028A"/>
    <w:rsid w:val="00740A02"/>
    <w:rsid w:val="00742105"/>
    <w:rsid w:val="00742367"/>
    <w:rsid w:val="00742BBF"/>
    <w:rsid w:val="00743D42"/>
    <w:rsid w:val="0074426C"/>
    <w:rsid w:val="00744DA6"/>
    <w:rsid w:val="00744E43"/>
    <w:rsid w:val="0074547A"/>
    <w:rsid w:val="00745DE6"/>
    <w:rsid w:val="00750611"/>
    <w:rsid w:val="00751059"/>
    <w:rsid w:val="00751F79"/>
    <w:rsid w:val="00752450"/>
    <w:rsid w:val="007527A9"/>
    <w:rsid w:val="007530D8"/>
    <w:rsid w:val="007531B8"/>
    <w:rsid w:val="007543B5"/>
    <w:rsid w:val="0075449A"/>
    <w:rsid w:val="007549C6"/>
    <w:rsid w:val="00755E5A"/>
    <w:rsid w:val="007561F9"/>
    <w:rsid w:val="00756881"/>
    <w:rsid w:val="007571AD"/>
    <w:rsid w:val="00757553"/>
    <w:rsid w:val="00757607"/>
    <w:rsid w:val="00757B69"/>
    <w:rsid w:val="00757BC9"/>
    <w:rsid w:val="0076046C"/>
    <w:rsid w:val="007616D5"/>
    <w:rsid w:val="007625D3"/>
    <w:rsid w:val="007626FE"/>
    <w:rsid w:val="00762DB8"/>
    <w:rsid w:val="0076381E"/>
    <w:rsid w:val="00763E1E"/>
    <w:rsid w:val="00764813"/>
    <w:rsid w:val="00765C5F"/>
    <w:rsid w:val="00766E08"/>
    <w:rsid w:val="00767431"/>
    <w:rsid w:val="00767E79"/>
    <w:rsid w:val="007704AD"/>
    <w:rsid w:val="00770985"/>
    <w:rsid w:val="00770CFE"/>
    <w:rsid w:val="00771AE6"/>
    <w:rsid w:val="00773625"/>
    <w:rsid w:val="00774751"/>
    <w:rsid w:val="00774C58"/>
    <w:rsid w:val="007762EA"/>
    <w:rsid w:val="007770C7"/>
    <w:rsid w:val="007773F5"/>
    <w:rsid w:val="007776FC"/>
    <w:rsid w:val="00781019"/>
    <w:rsid w:val="007814DB"/>
    <w:rsid w:val="007818CC"/>
    <w:rsid w:val="00782465"/>
    <w:rsid w:val="00783A5D"/>
    <w:rsid w:val="00786160"/>
    <w:rsid w:val="007872AE"/>
    <w:rsid w:val="007876EF"/>
    <w:rsid w:val="00787855"/>
    <w:rsid w:val="00787A78"/>
    <w:rsid w:val="0079041F"/>
    <w:rsid w:val="007904A2"/>
    <w:rsid w:val="00791126"/>
    <w:rsid w:val="0079123E"/>
    <w:rsid w:val="00791B1A"/>
    <w:rsid w:val="0079221D"/>
    <w:rsid w:val="007923B5"/>
    <w:rsid w:val="00792A40"/>
    <w:rsid w:val="00792AE0"/>
    <w:rsid w:val="00793376"/>
    <w:rsid w:val="00793868"/>
    <w:rsid w:val="00794F57"/>
    <w:rsid w:val="00795371"/>
    <w:rsid w:val="007953D1"/>
    <w:rsid w:val="00795CBE"/>
    <w:rsid w:val="00796890"/>
    <w:rsid w:val="007971F5"/>
    <w:rsid w:val="0079742D"/>
    <w:rsid w:val="007974D3"/>
    <w:rsid w:val="007A15A2"/>
    <w:rsid w:val="007A15BF"/>
    <w:rsid w:val="007A2289"/>
    <w:rsid w:val="007A4959"/>
    <w:rsid w:val="007A50A3"/>
    <w:rsid w:val="007A5836"/>
    <w:rsid w:val="007A5FFD"/>
    <w:rsid w:val="007A71A3"/>
    <w:rsid w:val="007B1ABB"/>
    <w:rsid w:val="007B216E"/>
    <w:rsid w:val="007B23B0"/>
    <w:rsid w:val="007B25E0"/>
    <w:rsid w:val="007B2E32"/>
    <w:rsid w:val="007B4838"/>
    <w:rsid w:val="007B4B48"/>
    <w:rsid w:val="007B4CC2"/>
    <w:rsid w:val="007B65AC"/>
    <w:rsid w:val="007B70F3"/>
    <w:rsid w:val="007B7BC3"/>
    <w:rsid w:val="007C078C"/>
    <w:rsid w:val="007C0E18"/>
    <w:rsid w:val="007C123F"/>
    <w:rsid w:val="007C1AB3"/>
    <w:rsid w:val="007C2B78"/>
    <w:rsid w:val="007C2EEE"/>
    <w:rsid w:val="007C366B"/>
    <w:rsid w:val="007C367A"/>
    <w:rsid w:val="007C4558"/>
    <w:rsid w:val="007C4578"/>
    <w:rsid w:val="007C48AC"/>
    <w:rsid w:val="007C5032"/>
    <w:rsid w:val="007C6133"/>
    <w:rsid w:val="007C7143"/>
    <w:rsid w:val="007D051E"/>
    <w:rsid w:val="007D0696"/>
    <w:rsid w:val="007D06FB"/>
    <w:rsid w:val="007D0A66"/>
    <w:rsid w:val="007D0F13"/>
    <w:rsid w:val="007D0F1D"/>
    <w:rsid w:val="007D16ED"/>
    <w:rsid w:val="007D1FA6"/>
    <w:rsid w:val="007D21CF"/>
    <w:rsid w:val="007D3CBB"/>
    <w:rsid w:val="007D3DC9"/>
    <w:rsid w:val="007D3E6C"/>
    <w:rsid w:val="007D41E6"/>
    <w:rsid w:val="007D4820"/>
    <w:rsid w:val="007D4FF0"/>
    <w:rsid w:val="007D5054"/>
    <w:rsid w:val="007D65EB"/>
    <w:rsid w:val="007D7B29"/>
    <w:rsid w:val="007D7C84"/>
    <w:rsid w:val="007D7EE6"/>
    <w:rsid w:val="007E03A8"/>
    <w:rsid w:val="007E20EA"/>
    <w:rsid w:val="007E22E0"/>
    <w:rsid w:val="007E350C"/>
    <w:rsid w:val="007E5C4F"/>
    <w:rsid w:val="007E5DFF"/>
    <w:rsid w:val="007E6846"/>
    <w:rsid w:val="007E68CB"/>
    <w:rsid w:val="007E6F71"/>
    <w:rsid w:val="007E716A"/>
    <w:rsid w:val="007E74E8"/>
    <w:rsid w:val="007E7602"/>
    <w:rsid w:val="007E7D24"/>
    <w:rsid w:val="007F01CF"/>
    <w:rsid w:val="007F0A0D"/>
    <w:rsid w:val="007F144F"/>
    <w:rsid w:val="007F2507"/>
    <w:rsid w:val="007F3019"/>
    <w:rsid w:val="007F3CB7"/>
    <w:rsid w:val="007F3E45"/>
    <w:rsid w:val="007F4BD8"/>
    <w:rsid w:val="007F5049"/>
    <w:rsid w:val="007F506C"/>
    <w:rsid w:val="007F5CE5"/>
    <w:rsid w:val="007F72CC"/>
    <w:rsid w:val="00800AD2"/>
    <w:rsid w:val="00800DA5"/>
    <w:rsid w:val="00801148"/>
    <w:rsid w:val="0080149F"/>
    <w:rsid w:val="00801D8F"/>
    <w:rsid w:val="00803CAF"/>
    <w:rsid w:val="00803E05"/>
    <w:rsid w:val="00804566"/>
    <w:rsid w:val="00804C46"/>
    <w:rsid w:val="00804F02"/>
    <w:rsid w:val="008063A2"/>
    <w:rsid w:val="00806BE3"/>
    <w:rsid w:val="00806C5C"/>
    <w:rsid w:val="00810E35"/>
    <w:rsid w:val="00811421"/>
    <w:rsid w:val="008122CA"/>
    <w:rsid w:val="008122EA"/>
    <w:rsid w:val="008131F0"/>
    <w:rsid w:val="0081492A"/>
    <w:rsid w:val="00815E84"/>
    <w:rsid w:val="00816069"/>
    <w:rsid w:val="008170E2"/>
    <w:rsid w:val="008172F8"/>
    <w:rsid w:val="008205E1"/>
    <w:rsid w:val="00820B94"/>
    <w:rsid w:val="00821518"/>
    <w:rsid w:val="008218C1"/>
    <w:rsid w:val="008222DB"/>
    <w:rsid w:val="00822471"/>
    <w:rsid w:val="008224B9"/>
    <w:rsid w:val="008237BD"/>
    <w:rsid w:val="00823A85"/>
    <w:rsid w:val="00824B91"/>
    <w:rsid w:val="008255FA"/>
    <w:rsid w:val="008256C5"/>
    <w:rsid w:val="00825B6E"/>
    <w:rsid w:val="00825F57"/>
    <w:rsid w:val="00825FBF"/>
    <w:rsid w:val="00826D66"/>
    <w:rsid w:val="008306CB"/>
    <w:rsid w:val="00830991"/>
    <w:rsid w:val="008309D3"/>
    <w:rsid w:val="008309EA"/>
    <w:rsid w:val="00830B96"/>
    <w:rsid w:val="00830DD5"/>
    <w:rsid w:val="008344E0"/>
    <w:rsid w:val="00834CA4"/>
    <w:rsid w:val="00835346"/>
    <w:rsid w:val="008363BA"/>
    <w:rsid w:val="00836A12"/>
    <w:rsid w:val="00840DF0"/>
    <w:rsid w:val="0084116F"/>
    <w:rsid w:val="00841285"/>
    <w:rsid w:val="00842440"/>
    <w:rsid w:val="00843AB3"/>
    <w:rsid w:val="00843EDE"/>
    <w:rsid w:val="0084425C"/>
    <w:rsid w:val="00844686"/>
    <w:rsid w:val="00844A26"/>
    <w:rsid w:val="00844A3B"/>
    <w:rsid w:val="00844BAE"/>
    <w:rsid w:val="00844E7A"/>
    <w:rsid w:val="00845120"/>
    <w:rsid w:val="00845590"/>
    <w:rsid w:val="00850677"/>
    <w:rsid w:val="00850B83"/>
    <w:rsid w:val="0085172D"/>
    <w:rsid w:val="00852D36"/>
    <w:rsid w:val="0085356E"/>
    <w:rsid w:val="008540C5"/>
    <w:rsid w:val="00855847"/>
    <w:rsid w:val="00856359"/>
    <w:rsid w:val="008565AF"/>
    <w:rsid w:val="0085697A"/>
    <w:rsid w:val="00857303"/>
    <w:rsid w:val="0086079E"/>
    <w:rsid w:val="008612B0"/>
    <w:rsid w:val="008618C6"/>
    <w:rsid w:val="00861EF9"/>
    <w:rsid w:val="008623C8"/>
    <w:rsid w:val="008627B3"/>
    <w:rsid w:val="00863774"/>
    <w:rsid w:val="008638E6"/>
    <w:rsid w:val="00864217"/>
    <w:rsid w:val="00864566"/>
    <w:rsid w:val="008645D4"/>
    <w:rsid w:val="008646C4"/>
    <w:rsid w:val="00864968"/>
    <w:rsid w:val="00864DB1"/>
    <w:rsid w:val="00865249"/>
    <w:rsid w:val="0086535C"/>
    <w:rsid w:val="00867D05"/>
    <w:rsid w:val="0087067B"/>
    <w:rsid w:val="008717AB"/>
    <w:rsid w:val="00871E5E"/>
    <w:rsid w:val="00871F8F"/>
    <w:rsid w:val="0087341A"/>
    <w:rsid w:val="00874886"/>
    <w:rsid w:val="0087567E"/>
    <w:rsid w:val="00875767"/>
    <w:rsid w:val="00875E37"/>
    <w:rsid w:val="008761EA"/>
    <w:rsid w:val="008804F8"/>
    <w:rsid w:val="0088062D"/>
    <w:rsid w:val="008813AC"/>
    <w:rsid w:val="00881424"/>
    <w:rsid w:val="00882633"/>
    <w:rsid w:val="00884258"/>
    <w:rsid w:val="008847A8"/>
    <w:rsid w:val="00884B45"/>
    <w:rsid w:val="00884BAA"/>
    <w:rsid w:val="00884D87"/>
    <w:rsid w:val="00884E63"/>
    <w:rsid w:val="00886076"/>
    <w:rsid w:val="008870CB"/>
    <w:rsid w:val="0088712C"/>
    <w:rsid w:val="008875D9"/>
    <w:rsid w:val="008875E8"/>
    <w:rsid w:val="00887EFB"/>
    <w:rsid w:val="00890338"/>
    <w:rsid w:val="008908B5"/>
    <w:rsid w:val="00891562"/>
    <w:rsid w:val="008922DD"/>
    <w:rsid w:val="0089239D"/>
    <w:rsid w:val="008928B1"/>
    <w:rsid w:val="00892D58"/>
    <w:rsid w:val="00893364"/>
    <w:rsid w:val="008948E0"/>
    <w:rsid w:val="00895D0F"/>
    <w:rsid w:val="008960E8"/>
    <w:rsid w:val="00896BC7"/>
    <w:rsid w:val="00897B62"/>
    <w:rsid w:val="00897F22"/>
    <w:rsid w:val="008A07A6"/>
    <w:rsid w:val="008A08B9"/>
    <w:rsid w:val="008A1A7B"/>
    <w:rsid w:val="008A20B2"/>
    <w:rsid w:val="008A2125"/>
    <w:rsid w:val="008A2FC2"/>
    <w:rsid w:val="008A3095"/>
    <w:rsid w:val="008A70E1"/>
    <w:rsid w:val="008A75B8"/>
    <w:rsid w:val="008B0A2B"/>
    <w:rsid w:val="008B0C65"/>
    <w:rsid w:val="008B0D54"/>
    <w:rsid w:val="008B12F1"/>
    <w:rsid w:val="008B17D5"/>
    <w:rsid w:val="008B2643"/>
    <w:rsid w:val="008B424B"/>
    <w:rsid w:val="008B5AA1"/>
    <w:rsid w:val="008B5DB4"/>
    <w:rsid w:val="008B5DF9"/>
    <w:rsid w:val="008B5F5B"/>
    <w:rsid w:val="008B6A1D"/>
    <w:rsid w:val="008B726D"/>
    <w:rsid w:val="008B78A1"/>
    <w:rsid w:val="008C0769"/>
    <w:rsid w:val="008C13CD"/>
    <w:rsid w:val="008C13EB"/>
    <w:rsid w:val="008C2254"/>
    <w:rsid w:val="008C33E5"/>
    <w:rsid w:val="008C3BBF"/>
    <w:rsid w:val="008C40CC"/>
    <w:rsid w:val="008C42FD"/>
    <w:rsid w:val="008C4486"/>
    <w:rsid w:val="008C6744"/>
    <w:rsid w:val="008C7784"/>
    <w:rsid w:val="008D06E5"/>
    <w:rsid w:val="008D0AC2"/>
    <w:rsid w:val="008D109B"/>
    <w:rsid w:val="008D2580"/>
    <w:rsid w:val="008D3647"/>
    <w:rsid w:val="008D3917"/>
    <w:rsid w:val="008D41F8"/>
    <w:rsid w:val="008D6309"/>
    <w:rsid w:val="008D6479"/>
    <w:rsid w:val="008D74C5"/>
    <w:rsid w:val="008D7B05"/>
    <w:rsid w:val="008D7E9C"/>
    <w:rsid w:val="008E082C"/>
    <w:rsid w:val="008E0A68"/>
    <w:rsid w:val="008E0B27"/>
    <w:rsid w:val="008E140C"/>
    <w:rsid w:val="008E1BBD"/>
    <w:rsid w:val="008E1C53"/>
    <w:rsid w:val="008E2404"/>
    <w:rsid w:val="008E2768"/>
    <w:rsid w:val="008E3848"/>
    <w:rsid w:val="008E3AD9"/>
    <w:rsid w:val="008E4481"/>
    <w:rsid w:val="008E4798"/>
    <w:rsid w:val="008E522D"/>
    <w:rsid w:val="008E57E1"/>
    <w:rsid w:val="008E582E"/>
    <w:rsid w:val="008E64C0"/>
    <w:rsid w:val="008E6D19"/>
    <w:rsid w:val="008F0B7E"/>
    <w:rsid w:val="008F292A"/>
    <w:rsid w:val="008F2C33"/>
    <w:rsid w:val="008F45DF"/>
    <w:rsid w:val="008F620C"/>
    <w:rsid w:val="008F73F2"/>
    <w:rsid w:val="008F7E88"/>
    <w:rsid w:val="009008DE"/>
    <w:rsid w:val="009009B4"/>
    <w:rsid w:val="009009EE"/>
    <w:rsid w:val="00900BD5"/>
    <w:rsid w:val="00900CD7"/>
    <w:rsid w:val="0090212E"/>
    <w:rsid w:val="0090271C"/>
    <w:rsid w:val="00902B63"/>
    <w:rsid w:val="00903217"/>
    <w:rsid w:val="009033E1"/>
    <w:rsid w:val="00903875"/>
    <w:rsid w:val="009047D7"/>
    <w:rsid w:val="00904B2D"/>
    <w:rsid w:val="00904BAB"/>
    <w:rsid w:val="009055EB"/>
    <w:rsid w:val="00905673"/>
    <w:rsid w:val="00907422"/>
    <w:rsid w:val="00907A02"/>
    <w:rsid w:val="00910C8A"/>
    <w:rsid w:val="00911029"/>
    <w:rsid w:val="00911195"/>
    <w:rsid w:val="009118DE"/>
    <w:rsid w:val="00912237"/>
    <w:rsid w:val="009128F5"/>
    <w:rsid w:val="00913B7D"/>
    <w:rsid w:val="00913C69"/>
    <w:rsid w:val="00914285"/>
    <w:rsid w:val="0091647F"/>
    <w:rsid w:val="00916605"/>
    <w:rsid w:val="0091777A"/>
    <w:rsid w:val="00920150"/>
    <w:rsid w:val="00920A1D"/>
    <w:rsid w:val="0092125B"/>
    <w:rsid w:val="00921579"/>
    <w:rsid w:val="00921C5B"/>
    <w:rsid w:val="0092302F"/>
    <w:rsid w:val="009239E6"/>
    <w:rsid w:val="00923B02"/>
    <w:rsid w:val="00925547"/>
    <w:rsid w:val="0092559C"/>
    <w:rsid w:val="0092631F"/>
    <w:rsid w:val="00926871"/>
    <w:rsid w:val="00926D53"/>
    <w:rsid w:val="00927476"/>
    <w:rsid w:val="00927825"/>
    <w:rsid w:val="00930A3C"/>
    <w:rsid w:val="0093150F"/>
    <w:rsid w:val="00932846"/>
    <w:rsid w:val="009330CE"/>
    <w:rsid w:val="009335DB"/>
    <w:rsid w:val="00933789"/>
    <w:rsid w:val="00935AC7"/>
    <w:rsid w:val="00935C7B"/>
    <w:rsid w:val="00936793"/>
    <w:rsid w:val="00936BA1"/>
    <w:rsid w:val="00936E9D"/>
    <w:rsid w:val="009372A2"/>
    <w:rsid w:val="009402AC"/>
    <w:rsid w:val="009409BA"/>
    <w:rsid w:val="00940B6A"/>
    <w:rsid w:val="00940F29"/>
    <w:rsid w:val="009420D4"/>
    <w:rsid w:val="0094228C"/>
    <w:rsid w:val="00942E51"/>
    <w:rsid w:val="0094375A"/>
    <w:rsid w:val="009438EC"/>
    <w:rsid w:val="00943CF5"/>
    <w:rsid w:val="00944A55"/>
    <w:rsid w:val="0094515E"/>
    <w:rsid w:val="00945AC0"/>
    <w:rsid w:val="00945CF4"/>
    <w:rsid w:val="00945F6B"/>
    <w:rsid w:val="009465EC"/>
    <w:rsid w:val="009470EA"/>
    <w:rsid w:val="00947E4A"/>
    <w:rsid w:val="00950631"/>
    <w:rsid w:val="00950C01"/>
    <w:rsid w:val="00951709"/>
    <w:rsid w:val="0095181A"/>
    <w:rsid w:val="00951E14"/>
    <w:rsid w:val="00952228"/>
    <w:rsid w:val="00952998"/>
    <w:rsid w:val="00952A07"/>
    <w:rsid w:val="00952E50"/>
    <w:rsid w:val="00953AD6"/>
    <w:rsid w:val="00954147"/>
    <w:rsid w:val="009541D6"/>
    <w:rsid w:val="00955622"/>
    <w:rsid w:val="00955886"/>
    <w:rsid w:val="00956F16"/>
    <w:rsid w:val="00957C94"/>
    <w:rsid w:val="00957FC4"/>
    <w:rsid w:val="009604DA"/>
    <w:rsid w:val="009605A1"/>
    <w:rsid w:val="009608A3"/>
    <w:rsid w:val="00960D0B"/>
    <w:rsid w:val="0096159A"/>
    <w:rsid w:val="00961A1A"/>
    <w:rsid w:val="00962081"/>
    <w:rsid w:val="009626E8"/>
    <w:rsid w:val="00962A64"/>
    <w:rsid w:val="00962D45"/>
    <w:rsid w:val="00963274"/>
    <w:rsid w:val="009634FF"/>
    <w:rsid w:val="00963782"/>
    <w:rsid w:val="00965311"/>
    <w:rsid w:val="00965ECA"/>
    <w:rsid w:val="00966155"/>
    <w:rsid w:val="00966773"/>
    <w:rsid w:val="0096765E"/>
    <w:rsid w:val="009678F9"/>
    <w:rsid w:val="00972CC6"/>
    <w:rsid w:val="0097391C"/>
    <w:rsid w:val="009739BF"/>
    <w:rsid w:val="009740A1"/>
    <w:rsid w:val="009740B9"/>
    <w:rsid w:val="00974CFF"/>
    <w:rsid w:val="00975C53"/>
    <w:rsid w:val="00976F87"/>
    <w:rsid w:val="00977723"/>
    <w:rsid w:val="009802A5"/>
    <w:rsid w:val="0098201D"/>
    <w:rsid w:val="00982213"/>
    <w:rsid w:val="00983761"/>
    <w:rsid w:val="009840BE"/>
    <w:rsid w:val="00985B60"/>
    <w:rsid w:val="009861F3"/>
    <w:rsid w:val="00986998"/>
    <w:rsid w:val="009869CE"/>
    <w:rsid w:val="0098796A"/>
    <w:rsid w:val="0099013F"/>
    <w:rsid w:val="00990463"/>
    <w:rsid w:val="00990FD5"/>
    <w:rsid w:val="0099192A"/>
    <w:rsid w:val="00992059"/>
    <w:rsid w:val="0099246C"/>
    <w:rsid w:val="009924EC"/>
    <w:rsid w:val="00994318"/>
    <w:rsid w:val="009947CE"/>
    <w:rsid w:val="00994882"/>
    <w:rsid w:val="0099488B"/>
    <w:rsid w:val="00995346"/>
    <w:rsid w:val="009953D1"/>
    <w:rsid w:val="009955BF"/>
    <w:rsid w:val="00995C17"/>
    <w:rsid w:val="00997D3C"/>
    <w:rsid w:val="009A02E0"/>
    <w:rsid w:val="009A0321"/>
    <w:rsid w:val="009A06D0"/>
    <w:rsid w:val="009A0B81"/>
    <w:rsid w:val="009A1CD0"/>
    <w:rsid w:val="009A276E"/>
    <w:rsid w:val="009A2DFE"/>
    <w:rsid w:val="009A4B9A"/>
    <w:rsid w:val="009A50EE"/>
    <w:rsid w:val="009A588A"/>
    <w:rsid w:val="009A6985"/>
    <w:rsid w:val="009B024D"/>
    <w:rsid w:val="009B1241"/>
    <w:rsid w:val="009B126B"/>
    <w:rsid w:val="009B129F"/>
    <w:rsid w:val="009B14C2"/>
    <w:rsid w:val="009B1ED6"/>
    <w:rsid w:val="009B2C60"/>
    <w:rsid w:val="009B3731"/>
    <w:rsid w:val="009B4902"/>
    <w:rsid w:val="009B5415"/>
    <w:rsid w:val="009B603C"/>
    <w:rsid w:val="009B66D0"/>
    <w:rsid w:val="009B6BBB"/>
    <w:rsid w:val="009C0232"/>
    <w:rsid w:val="009C0747"/>
    <w:rsid w:val="009C0885"/>
    <w:rsid w:val="009C0F87"/>
    <w:rsid w:val="009C123A"/>
    <w:rsid w:val="009C18A9"/>
    <w:rsid w:val="009C1D35"/>
    <w:rsid w:val="009C2D7F"/>
    <w:rsid w:val="009C44D4"/>
    <w:rsid w:val="009C44ED"/>
    <w:rsid w:val="009C4702"/>
    <w:rsid w:val="009C4A9A"/>
    <w:rsid w:val="009C4AF9"/>
    <w:rsid w:val="009C56B4"/>
    <w:rsid w:val="009C60B2"/>
    <w:rsid w:val="009C6522"/>
    <w:rsid w:val="009C7320"/>
    <w:rsid w:val="009C780F"/>
    <w:rsid w:val="009C7927"/>
    <w:rsid w:val="009C7983"/>
    <w:rsid w:val="009C7B55"/>
    <w:rsid w:val="009D0F68"/>
    <w:rsid w:val="009D1132"/>
    <w:rsid w:val="009D132C"/>
    <w:rsid w:val="009D20FD"/>
    <w:rsid w:val="009D23C1"/>
    <w:rsid w:val="009D26CB"/>
    <w:rsid w:val="009D3005"/>
    <w:rsid w:val="009D3A02"/>
    <w:rsid w:val="009D3AED"/>
    <w:rsid w:val="009D41A7"/>
    <w:rsid w:val="009D49CC"/>
    <w:rsid w:val="009D4A51"/>
    <w:rsid w:val="009D4C6D"/>
    <w:rsid w:val="009D51F4"/>
    <w:rsid w:val="009D621F"/>
    <w:rsid w:val="009D6479"/>
    <w:rsid w:val="009D670F"/>
    <w:rsid w:val="009D7A0D"/>
    <w:rsid w:val="009E08F2"/>
    <w:rsid w:val="009E0D2A"/>
    <w:rsid w:val="009E1018"/>
    <w:rsid w:val="009E1204"/>
    <w:rsid w:val="009E16B8"/>
    <w:rsid w:val="009E1DE3"/>
    <w:rsid w:val="009E2105"/>
    <w:rsid w:val="009E2117"/>
    <w:rsid w:val="009E378C"/>
    <w:rsid w:val="009E558B"/>
    <w:rsid w:val="009E6457"/>
    <w:rsid w:val="009E6AE2"/>
    <w:rsid w:val="009E6E92"/>
    <w:rsid w:val="009E6EBC"/>
    <w:rsid w:val="009E781A"/>
    <w:rsid w:val="009E7DB9"/>
    <w:rsid w:val="009F0378"/>
    <w:rsid w:val="009F04F5"/>
    <w:rsid w:val="009F04F6"/>
    <w:rsid w:val="009F112A"/>
    <w:rsid w:val="009F1BF6"/>
    <w:rsid w:val="009F1C6D"/>
    <w:rsid w:val="009F2640"/>
    <w:rsid w:val="009F378F"/>
    <w:rsid w:val="009F3B1F"/>
    <w:rsid w:val="009F4046"/>
    <w:rsid w:val="009F4172"/>
    <w:rsid w:val="009F5A66"/>
    <w:rsid w:val="009F7D89"/>
    <w:rsid w:val="00A000B0"/>
    <w:rsid w:val="00A0110C"/>
    <w:rsid w:val="00A02198"/>
    <w:rsid w:val="00A022AE"/>
    <w:rsid w:val="00A023A0"/>
    <w:rsid w:val="00A02470"/>
    <w:rsid w:val="00A0297A"/>
    <w:rsid w:val="00A02DBA"/>
    <w:rsid w:val="00A02FAE"/>
    <w:rsid w:val="00A034D9"/>
    <w:rsid w:val="00A03825"/>
    <w:rsid w:val="00A03B82"/>
    <w:rsid w:val="00A03D1E"/>
    <w:rsid w:val="00A0442D"/>
    <w:rsid w:val="00A0455A"/>
    <w:rsid w:val="00A0486E"/>
    <w:rsid w:val="00A049CD"/>
    <w:rsid w:val="00A05656"/>
    <w:rsid w:val="00A05B5D"/>
    <w:rsid w:val="00A07999"/>
    <w:rsid w:val="00A101F3"/>
    <w:rsid w:val="00A10231"/>
    <w:rsid w:val="00A11723"/>
    <w:rsid w:val="00A11C78"/>
    <w:rsid w:val="00A11D0F"/>
    <w:rsid w:val="00A127C5"/>
    <w:rsid w:val="00A13D7D"/>
    <w:rsid w:val="00A14193"/>
    <w:rsid w:val="00A15538"/>
    <w:rsid w:val="00A15BB1"/>
    <w:rsid w:val="00A17621"/>
    <w:rsid w:val="00A1776E"/>
    <w:rsid w:val="00A1783A"/>
    <w:rsid w:val="00A179F1"/>
    <w:rsid w:val="00A206A1"/>
    <w:rsid w:val="00A20E7D"/>
    <w:rsid w:val="00A21D1C"/>
    <w:rsid w:val="00A226F2"/>
    <w:rsid w:val="00A22FA8"/>
    <w:rsid w:val="00A2380A"/>
    <w:rsid w:val="00A23A65"/>
    <w:rsid w:val="00A24B76"/>
    <w:rsid w:val="00A254FA"/>
    <w:rsid w:val="00A2682A"/>
    <w:rsid w:val="00A26B30"/>
    <w:rsid w:val="00A26D7C"/>
    <w:rsid w:val="00A27422"/>
    <w:rsid w:val="00A274DE"/>
    <w:rsid w:val="00A27B1A"/>
    <w:rsid w:val="00A27DB9"/>
    <w:rsid w:val="00A312EF"/>
    <w:rsid w:val="00A31439"/>
    <w:rsid w:val="00A3237E"/>
    <w:rsid w:val="00A34077"/>
    <w:rsid w:val="00A340ED"/>
    <w:rsid w:val="00A343B4"/>
    <w:rsid w:val="00A34B6A"/>
    <w:rsid w:val="00A350A9"/>
    <w:rsid w:val="00A351E4"/>
    <w:rsid w:val="00A35947"/>
    <w:rsid w:val="00A36648"/>
    <w:rsid w:val="00A37CDD"/>
    <w:rsid w:val="00A40586"/>
    <w:rsid w:val="00A41AE2"/>
    <w:rsid w:val="00A43811"/>
    <w:rsid w:val="00A438C3"/>
    <w:rsid w:val="00A43BBE"/>
    <w:rsid w:val="00A45F2A"/>
    <w:rsid w:val="00A4647A"/>
    <w:rsid w:val="00A46C37"/>
    <w:rsid w:val="00A46F1A"/>
    <w:rsid w:val="00A5056F"/>
    <w:rsid w:val="00A50757"/>
    <w:rsid w:val="00A507E7"/>
    <w:rsid w:val="00A515B3"/>
    <w:rsid w:val="00A51DCF"/>
    <w:rsid w:val="00A52136"/>
    <w:rsid w:val="00A52770"/>
    <w:rsid w:val="00A529BE"/>
    <w:rsid w:val="00A530A1"/>
    <w:rsid w:val="00A534E4"/>
    <w:rsid w:val="00A537E4"/>
    <w:rsid w:val="00A5399A"/>
    <w:rsid w:val="00A57E1B"/>
    <w:rsid w:val="00A601CC"/>
    <w:rsid w:val="00A60B33"/>
    <w:rsid w:val="00A60BFF"/>
    <w:rsid w:val="00A6163F"/>
    <w:rsid w:val="00A619F0"/>
    <w:rsid w:val="00A61C33"/>
    <w:rsid w:val="00A61C91"/>
    <w:rsid w:val="00A62994"/>
    <w:rsid w:val="00A63398"/>
    <w:rsid w:val="00A63420"/>
    <w:rsid w:val="00A635D2"/>
    <w:rsid w:val="00A649C0"/>
    <w:rsid w:val="00A6531A"/>
    <w:rsid w:val="00A6607D"/>
    <w:rsid w:val="00A661F5"/>
    <w:rsid w:val="00A66972"/>
    <w:rsid w:val="00A66C26"/>
    <w:rsid w:val="00A7060A"/>
    <w:rsid w:val="00A709D0"/>
    <w:rsid w:val="00A70C05"/>
    <w:rsid w:val="00A70FE9"/>
    <w:rsid w:val="00A71721"/>
    <w:rsid w:val="00A717CB"/>
    <w:rsid w:val="00A71F3A"/>
    <w:rsid w:val="00A73834"/>
    <w:rsid w:val="00A73C3F"/>
    <w:rsid w:val="00A74D0A"/>
    <w:rsid w:val="00A76363"/>
    <w:rsid w:val="00A76819"/>
    <w:rsid w:val="00A769F8"/>
    <w:rsid w:val="00A8066E"/>
    <w:rsid w:val="00A82B79"/>
    <w:rsid w:val="00A835C3"/>
    <w:rsid w:val="00A839DE"/>
    <w:rsid w:val="00A83F33"/>
    <w:rsid w:val="00A856B2"/>
    <w:rsid w:val="00A85AEB"/>
    <w:rsid w:val="00A86285"/>
    <w:rsid w:val="00A90103"/>
    <w:rsid w:val="00A90537"/>
    <w:rsid w:val="00A918B6"/>
    <w:rsid w:val="00A919F9"/>
    <w:rsid w:val="00A92B8A"/>
    <w:rsid w:val="00A93353"/>
    <w:rsid w:val="00A941CA"/>
    <w:rsid w:val="00A94844"/>
    <w:rsid w:val="00A95322"/>
    <w:rsid w:val="00A95EE8"/>
    <w:rsid w:val="00A9781C"/>
    <w:rsid w:val="00A97880"/>
    <w:rsid w:val="00A97AB0"/>
    <w:rsid w:val="00A97ABF"/>
    <w:rsid w:val="00AA014B"/>
    <w:rsid w:val="00AA03EC"/>
    <w:rsid w:val="00AA0704"/>
    <w:rsid w:val="00AA146B"/>
    <w:rsid w:val="00AA16B8"/>
    <w:rsid w:val="00AA1B0E"/>
    <w:rsid w:val="00AA4571"/>
    <w:rsid w:val="00AA558B"/>
    <w:rsid w:val="00AA662B"/>
    <w:rsid w:val="00AB0263"/>
    <w:rsid w:val="00AB030C"/>
    <w:rsid w:val="00AB1B21"/>
    <w:rsid w:val="00AB28F3"/>
    <w:rsid w:val="00AB37D3"/>
    <w:rsid w:val="00AB51BE"/>
    <w:rsid w:val="00AB588B"/>
    <w:rsid w:val="00AB59E0"/>
    <w:rsid w:val="00AB639F"/>
    <w:rsid w:val="00AB68C2"/>
    <w:rsid w:val="00AB6A44"/>
    <w:rsid w:val="00AB7B2A"/>
    <w:rsid w:val="00AC08D1"/>
    <w:rsid w:val="00AC0EEC"/>
    <w:rsid w:val="00AC101B"/>
    <w:rsid w:val="00AC1221"/>
    <w:rsid w:val="00AC1D1F"/>
    <w:rsid w:val="00AC21BA"/>
    <w:rsid w:val="00AC2883"/>
    <w:rsid w:val="00AC3187"/>
    <w:rsid w:val="00AC3218"/>
    <w:rsid w:val="00AC3926"/>
    <w:rsid w:val="00AC3CF0"/>
    <w:rsid w:val="00AC3E0E"/>
    <w:rsid w:val="00AC4D9B"/>
    <w:rsid w:val="00AC51E9"/>
    <w:rsid w:val="00AC539F"/>
    <w:rsid w:val="00AC54DB"/>
    <w:rsid w:val="00AC55D5"/>
    <w:rsid w:val="00AC5A50"/>
    <w:rsid w:val="00AC5D1D"/>
    <w:rsid w:val="00AC5EF7"/>
    <w:rsid w:val="00AC643D"/>
    <w:rsid w:val="00AC6551"/>
    <w:rsid w:val="00AC773F"/>
    <w:rsid w:val="00AD0202"/>
    <w:rsid w:val="00AD0420"/>
    <w:rsid w:val="00AD0915"/>
    <w:rsid w:val="00AD0DCE"/>
    <w:rsid w:val="00AD2029"/>
    <w:rsid w:val="00AD2494"/>
    <w:rsid w:val="00AD374C"/>
    <w:rsid w:val="00AD3A73"/>
    <w:rsid w:val="00AD3CFF"/>
    <w:rsid w:val="00AD3E50"/>
    <w:rsid w:val="00AD3F75"/>
    <w:rsid w:val="00AD42CC"/>
    <w:rsid w:val="00AD4472"/>
    <w:rsid w:val="00AD4B9A"/>
    <w:rsid w:val="00AD4BF4"/>
    <w:rsid w:val="00AD50A7"/>
    <w:rsid w:val="00AD610A"/>
    <w:rsid w:val="00AD689E"/>
    <w:rsid w:val="00AD73FD"/>
    <w:rsid w:val="00AD7B08"/>
    <w:rsid w:val="00AE0BE8"/>
    <w:rsid w:val="00AE0DF9"/>
    <w:rsid w:val="00AE0E7C"/>
    <w:rsid w:val="00AE1F99"/>
    <w:rsid w:val="00AE23D6"/>
    <w:rsid w:val="00AE25F3"/>
    <w:rsid w:val="00AE38F0"/>
    <w:rsid w:val="00AE4619"/>
    <w:rsid w:val="00AE4EEE"/>
    <w:rsid w:val="00AE5F2D"/>
    <w:rsid w:val="00AE78C4"/>
    <w:rsid w:val="00AE7C88"/>
    <w:rsid w:val="00AE7D6F"/>
    <w:rsid w:val="00AF0100"/>
    <w:rsid w:val="00AF07B4"/>
    <w:rsid w:val="00AF1B75"/>
    <w:rsid w:val="00AF3CAA"/>
    <w:rsid w:val="00AF3D86"/>
    <w:rsid w:val="00AF3E30"/>
    <w:rsid w:val="00AF3EBE"/>
    <w:rsid w:val="00AF555E"/>
    <w:rsid w:val="00AF574A"/>
    <w:rsid w:val="00AF64D9"/>
    <w:rsid w:val="00B005B5"/>
    <w:rsid w:val="00B00C3D"/>
    <w:rsid w:val="00B00DEB"/>
    <w:rsid w:val="00B0155B"/>
    <w:rsid w:val="00B03991"/>
    <w:rsid w:val="00B039C7"/>
    <w:rsid w:val="00B03F5E"/>
    <w:rsid w:val="00B0408E"/>
    <w:rsid w:val="00B04BA4"/>
    <w:rsid w:val="00B066E4"/>
    <w:rsid w:val="00B06CE2"/>
    <w:rsid w:val="00B06ECF"/>
    <w:rsid w:val="00B06ED9"/>
    <w:rsid w:val="00B07108"/>
    <w:rsid w:val="00B07359"/>
    <w:rsid w:val="00B07630"/>
    <w:rsid w:val="00B1097F"/>
    <w:rsid w:val="00B10CA5"/>
    <w:rsid w:val="00B116F5"/>
    <w:rsid w:val="00B11F34"/>
    <w:rsid w:val="00B123DC"/>
    <w:rsid w:val="00B13B9A"/>
    <w:rsid w:val="00B14148"/>
    <w:rsid w:val="00B15AF8"/>
    <w:rsid w:val="00B1605B"/>
    <w:rsid w:val="00B169DC"/>
    <w:rsid w:val="00B1741B"/>
    <w:rsid w:val="00B179ED"/>
    <w:rsid w:val="00B20C63"/>
    <w:rsid w:val="00B20CE5"/>
    <w:rsid w:val="00B2157C"/>
    <w:rsid w:val="00B215D7"/>
    <w:rsid w:val="00B22061"/>
    <w:rsid w:val="00B2351A"/>
    <w:rsid w:val="00B24394"/>
    <w:rsid w:val="00B24396"/>
    <w:rsid w:val="00B2444D"/>
    <w:rsid w:val="00B24889"/>
    <w:rsid w:val="00B253CB"/>
    <w:rsid w:val="00B254AB"/>
    <w:rsid w:val="00B255F4"/>
    <w:rsid w:val="00B25659"/>
    <w:rsid w:val="00B25909"/>
    <w:rsid w:val="00B25DC7"/>
    <w:rsid w:val="00B25F03"/>
    <w:rsid w:val="00B260D5"/>
    <w:rsid w:val="00B2714E"/>
    <w:rsid w:val="00B27261"/>
    <w:rsid w:val="00B30490"/>
    <w:rsid w:val="00B3076E"/>
    <w:rsid w:val="00B31DB2"/>
    <w:rsid w:val="00B32C65"/>
    <w:rsid w:val="00B32DD7"/>
    <w:rsid w:val="00B332D6"/>
    <w:rsid w:val="00B347C4"/>
    <w:rsid w:val="00B34F99"/>
    <w:rsid w:val="00B3560A"/>
    <w:rsid w:val="00B35ED9"/>
    <w:rsid w:val="00B3678D"/>
    <w:rsid w:val="00B36C4C"/>
    <w:rsid w:val="00B37285"/>
    <w:rsid w:val="00B401E8"/>
    <w:rsid w:val="00B404E7"/>
    <w:rsid w:val="00B41042"/>
    <w:rsid w:val="00B41915"/>
    <w:rsid w:val="00B41C8B"/>
    <w:rsid w:val="00B41CB7"/>
    <w:rsid w:val="00B432F1"/>
    <w:rsid w:val="00B43466"/>
    <w:rsid w:val="00B43EC8"/>
    <w:rsid w:val="00B45639"/>
    <w:rsid w:val="00B473D6"/>
    <w:rsid w:val="00B47988"/>
    <w:rsid w:val="00B47B3F"/>
    <w:rsid w:val="00B528EB"/>
    <w:rsid w:val="00B52ACF"/>
    <w:rsid w:val="00B52B3D"/>
    <w:rsid w:val="00B52DD0"/>
    <w:rsid w:val="00B53101"/>
    <w:rsid w:val="00B54D3D"/>
    <w:rsid w:val="00B565BF"/>
    <w:rsid w:val="00B56D87"/>
    <w:rsid w:val="00B615E0"/>
    <w:rsid w:val="00B62224"/>
    <w:rsid w:val="00B62B26"/>
    <w:rsid w:val="00B62FC8"/>
    <w:rsid w:val="00B63391"/>
    <w:rsid w:val="00B633E9"/>
    <w:rsid w:val="00B63D19"/>
    <w:rsid w:val="00B63E45"/>
    <w:rsid w:val="00B6480B"/>
    <w:rsid w:val="00B6520D"/>
    <w:rsid w:val="00B65493"/>
    <w:rsid w:val="00B65526"/>
    <w:rsid w:val="00B71499"/>
    <w:rsid w:val="00B719B0"/>
    <w:rsid w:val="00B7315B"/>
    <w:rsid w:val="00B73E8F"/>
    <w:rsid w:val="00B741C9"/>
    <w:rsid w:val="00B74992"/>
    <w:rsid w:val="00B74C9D"/>
    <w:rsid w:val="00B74CDD"/>
    <w:rsid w:val="00B74DBE"/>
    <w:rsid w:val="00B74FEA"/>
    <w:rsid w:val="00B752D1"/>
    <w:rsid w:val="00B758F7"/>
    <w:rsid w:val="00B76430"/>
    <w:rsid w:val="00B7679B"/>
    <w:rsid w:val="00B767D7"/>
    <w:rsid w:val="00B7687D"/>
    <w:rsid w:val="00B77D77"/>
    <w:rsid w:val="00B81A97"/>
    <w:rsid w:val="00B81B84"/>
    <w:rsid w:val="00B81C24"/>
    <w:rsid w:val="00B824A2"/>
    <w:rsid w:val="00B82FAE"/>
    <w:rsid w:val="00B837F7"/>
    <w:rsid w:val="00B83FFE"/>
    <w:rsid w:val="00B84CFE"/>
    <w:rsid w:val="00B8503A"/>
    <w:rsid w:val="00B85574"/>
    <w:rsid w:val="00B858CB"/>
    <w:rsid w:val="00B877DE"/>
    <w:rsid w:val="00B9122A"/>
    <w:rsid w:val="00B920E0"/>
    <w:rsid w:val="00B921FD"/>
    <w:rsid w:val="00B9254B"/>
    <w:rsid w:val="00B929A9"/>
    <w:rsid w:val="00B92EE9"/>
    <w:rsid w:val="00B93217"/>
    <w:rsid w:val="00B939C5"/>
    <w:rsid w:val="00B93D52"/>
    <w:rsid w:val="00B93FB5"/>
    <w:rsid w:val="00B94393"/>
    <w:rsid w:val="00B94980"/>
    <w:rsid w:val="00B94A40"/>
    <w:rsid w:val="00B951CC"/>
    <w:rsid w:val="00B9558B"/>
    <w:rsid w:val="00B9760F"/>
    <w:rsid w:val="00B97912"/>
    <w:rsid w:val="00B97CC7"/>
    <w:rsid w:val="00BA05D1"/>
    <w:rsid w:val="00BA0D28"/>
    <w:rsid w:val="00BA0E31"/>
    <w:rsid w:val="00BA16C7"/>
    <w:rsid w:val="00BA1C86"/>
    <w:rsid w:val="00BA35FA"/>
    <w:rsid w:val="00BA4D49"/>
    <w:rsid w:val="00BA55B4"/>
    <w:rsid w:val="00BA65A6"/>
    <w:rsid w:val="00BA6803"/>
    <w:rsid w:val="00BA6AC5"/>
    <w:rsid w:val="00BA7053"/>
    <w:rsid w:val="00BA7887"/>
    <w:rsid w:val="00BB0339"/>
    <w:rsid w:val="00BB0462"/>
    <w:rsid w:val="00BB07C8"/>
    <w:rsid w:val="00BB0FED"/>
    <w:rsid w:val="00BB1066"/>
    <w:rsid w:val="00BB1FF1"/>
    <w:rsid w:val="00BB24FF"/>
    <w:rsid w:val="00BB3C9E"/>
    <w:rsid w:val="00BB3CCA"/>
    <w:rsid w:val="00BB3E80"/>
    <w:rsid w:val="00BB4441"/>
    <w:rsid w:val="00BB4804"/>
    <w:rsid w:val="00BB55C8"/>
    <w:rsid w:val="00BB6242"/>
    <w:rsid w:val="00BB63C6"/>
    <w:rsid w:val="00BB66D2"/>
    <w:rsid w:val="00BB6F7E"/>
    <w:rsid w:val="00BB7275"/>
    <w:rsid w:val="00BB7D13"/>
    <w:rsid w:val="00BB7EE3"/>
    <w:rsid w:val="00BC01B3"/>
    <w:rsid w:val="00BC06C6"/>
    <w:rsid w:val="00BC1F37"/>
    <w:rsid w:val="00BC31D2"/>
    <w:rsid w:val="00BC37EB"/>
    <w:rsid w:val="00BC4ECA"/>
    <w:rsid w:val="00BC5DDD"/>
    <w:rsid w:val="00BC6336"/>
    <w:rsid w:val="00BC6FE8"/>
    <w:rsid w:val="00BD11A2"/>
    <w:rsid w:val="00BD2273"/>
    <w:rsid w:val="00BD2BCE"/>
    <w:rsid w:val="00BD3B19"/>
    <w:rsid w:val="00BD44E9"/>
    <w:rsid w:val="00BD4AC3"/>
    <w:rsid w:val="00BD5FC5"/>
    <w:rsid w:val="00BD6512"/>
    <w:rsid w:val="00BD68E4"/>
    <w:rsid w:val="00BD69F3"/>
    <w:rsid w:val="00BD70D9"/>
    <w:rsid w:val="00BD710C"/>
    <w:rsid w:val="00BD7498"/>
    <w:rsid w:val="00BD76F3"/>
    <w:rsid w:val="00BE056D"/>
    <w:rsid w:val="00BE05F1"/>
    <w:rsid w:val="00BE0B77"/>
    <w:rsid w:val="00BE1509"/>
    <w:rsid w:val="00BE2EE7"/>
    <w:rsid w:val="00BE34CF"/>
    <w:rsid w:val="00BE3E4F"/>
    <w:rsid w:val="00BE4A72"/>
    <w:rsid w:val="00BE4B12"/>
    <w:rsid w:val="00BE612D"/>
    <w:rsid w:val="00BE6E38"/>
    <w:rsid w:val="00BE7834"/>
    <w:rsid w:val="00BF024E"/>
    <w:rsid w:val="00BF0650"/>
    <w:rsid w:val="00BF137D"/>
    <w:rsid w:val="00BF2488"/>
    <w:rsid w:val="00BF2939"/>
    <w:rsid w:val="00BF2AFF"/>
    <w:rsid w:val="00BF3ED7"/>
    <w:rsid w:val="00BF4C08"/>
    <w:rsid w:val="00BF4F0F"/>
    <w:rsid w:val="00BF54EB"/>
    <w:rsid w:val="00BF57FB"/>
    <w:rsid w:val="00BF646E"/>
    <w:rsid w:val="00BF6775"/>
    <w:rsid w:val="00BF67A8"/>
    <w:rsid w:val="00BF6F99"/>
    <w:rsid w:val="00BF75A4"/>
    <w:rsid w:val="00C026BF"/>
    <w:rsid w:val="00C02E72"/>
    <w:rsid w:val="00C0323E"/>
    <w:rsid w:val="00C03D30"/>
    <w:rsid w:val="00C03D64"/>
    <w:rsid w:val="00C03DFE"/>
    <w:rsid w:val="00C0438D"/>
    <w:rsid w:val="00C04428"/>
    <w:rsid w:val="00C04848"/>
    <w:rsid w:val="00C05806"/>
    <w:rsid w:val="00C05BA4"/>
    <w:rsid w:val="00C05BFF"/>
    <w:rsid w:val="00C05DBD"/>
    <w:rsid w:val="00C05EDA"/>
    <w:rsid w:val="00C06C33"/>
    <w:rsid w:val="00C06CD5"/>
    <w:rsid w:val="00C0754F"/>
    <w:rsid w:val="00C078A3"/>
    <w:rsid w:val="00C10E34"/>
    <w:rsid w:val="00C10E95"/>
    <w:rsid w:val="00C12181"/>
    <w:rsid w:val="00C12B01"/>
    <w:rsid w:val="00C12CB1"/>
    <w:rsid w:val="00C130C4"/>
    <w:rsid w:val="00C13AC7"/>
    <w:rsid w:val="00C14543"/>
    <w:rsid w:val="00C1454D"/>
    <w:rsid w:val="00C1521C"/>
    <w:rsid w:val="00C15445"/>
    <w:rsid w:val="00C15D52"/>
    <w:rsid w:val="00C1618E"/>
    <w:rsid w:val="00C16BDE"/>
    <w:rsid w:val="00C170E9"/>
    <w:rsid w:val="00C200DD"/>
    <w:rsid w:val="00C208B3"/>
    <w:rsid w:val="00C21C44"/>
    <w:rsid w:val="00C21E49"/>
    <w:rsid w:val="00C2220B"/>
    <w:rsid w:val="00C2268C"/>
    <w:rsid w:val="00C22FA9"/>
    <w:rsid w:val="00C2311E"/>
    <w:rsid w:val="00C238B0"/>
    <w:rsid w:val="00C23A50"/>
    <w:rsid w:val="00C241C4"/>
    <w:rsid w:val="00C2437F"/>
    <w:rsid w:val="00C2506A"/>
    <w:rsid w:val="00C2632D"/>
    <w:rsid w:val="00C2658B"/>
    <w:rsid w:val="00C3020F"/>
    <w:rsid w:val="00C311DE"/>
    <w:rsid w:val="00C32A2C"/>
    <w:rsid w:val="00C32DEE"/>
    <w:rsid w:val="00C33BDA"/>
    <w:rsid w:val="00C34163"/>
    <w:rsid w:val="00C34A7A"/>
    <w:rsid w:val="00C356D1"/>
    <w:rsid w:val="00C35F88"/>
    <w:rsid w:val="00C36C75"/>
    <w:rsid w:val="00C374AF"/>
    <w:rsid w:val="00C37F3F"/>
    <w:rsid w:val="00C37FA0"/>
    <w:rsid w:val="00C4002C"/>
    <w:rsid w:val="00C402A2"/>
    <w:rsid w:val="00C403B1"/>
    <w:rsid w:val="00C41799"/>
    <w:rsid w:val="00C41810"/>
    <w:rsid w:val="00C420DC"/>
    <w:rsid w:val="00C42331"/>
    <w:rsid w:val="00C4234A"/>
    <w:rsid w:val="00C42DCC"/>
    <w:rsid w:val="00C430F7"/>
    <w:rsid w:val="00C43C11"/>
    <w:rsid w:val="00C449D1"/>
    <w:rsid w:val="00C44D1C"/>
    <w:rsid w:val="00C44F12"/>
    <w:rsid w:val="00C456BB"/>
    <w:rsid w:val="00C47B6A"/>
    <w:rsid w:val="00C47D6E"/>
    <w:rsid w:val="00C47E17"/>
    <w:rsid w:val="00C50D33"/>
    <w:rsid w:val="00C50DFE"/>
    <w:rsid w:val="00C51329"/>
    <w:rsid w:val="00C5189D"/>
    <w:rsid w:val="00C5227A"/>
    <w:rsid w:val="00C5261D"/>
    <w:rsid w:val="00C53FD0"/>
    <w:rsid w:val="00C54332"/>
    <w:rsid w:val="00C54EDE"/>
    <w:rsid w:val="00C55496"/>
    <w:rsid w:val="00C554B0"/>
    <w:rsid w:val="00C55A8C"/>
    <w:rsid w:val="00C56183"/>
    <w:rsid w:val="00C561B1"/>
    <w:rsid w:val="00C565BF"/>
    <w:rsid w:val="00C60C71"/>
    <w:rsid w:val="00C61052"/>
    <w:rsid w:val="00C61200"/>
    <w:rsid w:val="00C6134A"/>
    <w:rsid w:val="00C614D2"/>
    <w:rsid w:val="00C61EA4"/>
    <w:rsid w:val="00C62A0C"/>
    <w:rsid w:val="00C63160"/>
    <w:rsid w:val="00C63635"/>
    <w:rsid w:val="00C63C37"/>
    <w:rsid w:val="00C644D6"/>
    <w:rsid w:val="00C64782"/>
    <w:rsid w:val="00C64F20"/>
    <w:rsid w:val="00C6597B"/>
    <w:rsid w:val="00C67B84"/>
    <w:rsid w:val="00C67DD2"/>
    <w:rsid w:val="00C71137"/>
    <w:rsid w:val="00C71163"/>
    <w:rsid w:val="00C7161B"/>
    <w:rsid w:val="00C7247D"/>
    <w:rsid w:val="00C72CA6"/>
    <w:rsid w:val="00C732DB"/>
    <w:rsid w:val="00C7330C"/>
    <w:rsid w:val="00C73B58"/>
    <w:rsid w:val="00C73DB3"/>
    <w:rsid w:val="00C74491"/>
    <w:rsid w:val="00C74794"/>
    <w:rsid w:val="00C757AB"/>
    <w:rsid w:val="00C7749F"/>
    <w:rsid w:val="00C7784B"/>
    <w:rsid w:val="00C77CE2"/>
    <w:rsid w:val="00C80194"/>
    <w:rsid w:val="00C80691"/>
    <w:rsid w:val="00C80B6D"/>
    <w:rsid w:val="00C81606"/>
    <w:rsid w:val="00C8226A"/>
    <w:rsid w:val="00C8228C"/>
    <w:rsid w:val="00C82335"/>
    <w:rsid w:val="00C8275D"/>
    <w:rsid w:val="00C8685F"/>
    <w:rsid w:val="00C86CCB"/>
    <w:rsid w:val="00C87232"/>
    <w:rsid w:val="00C90496"/>
    <w:rsid w:val="00C91E2A"/>
    <w:rsid w:val="00C91E9F"/>
    <w:rsid w:val="00C92A33"/>
    <w:rsid w:val="00C92A75"/>
    <w:rsid w:val="00C92A96"/>
    <w:rsid w:val="00C92EA9"/>
    <w:rsid w:val="00C92EC1"/>
    <w:rsid w:val="00C932A0"/>
    <w:rsid w:val="00C93A5B"/>
    <w:rsid w:val="00C94899"/>
    <w:rsid w:val="00C95C21"/>
    <w:rsid w:val="00CA01BF"/>
    <w:rsid w:val="00CA033F"/>
    <w:rsid w:val="00CA077C"/>
    <w:rsid w:val="00CA1090"/>
    <w:rsid w:val="00CA17C0"/>
    <w:rsid w:val="00CA1CF0"/>
    <w:rsid w:val="00CA34CD"/>
    <w:rsid w:val="00CA3654"/>
    <w:rsid w:val="00CA38D4"/>
    <w:rsid w:val="00CA38F0"/>
    <w:rsid w:val="00CA39FD"/>
    <w:rsid w:val="00CA4305"/>
    <w:rsid w:val="00CA448B"/>
    <w:rsid w:val="00CA5DBC"/>
    <w:rsid w:val="00CA7531"/>
    <w:rsid w:val="00CA7A7D"/>
    <w:rsid w:val="00CA7B7E"/>
    <w:rsid w:val="00CA7D17"/>
    <w:rsid w:val="00CB03A8"/>
    <w:rsid w:val="00CB137A"/>
    <w:rsid w:val="00CB157B"/>
    <w:rsid w:val="00CB1F65"/>
    <w:rsid w:val="00CB206E"/>
    <w:rsid w:val="00CB2C0E"/>
    <w:rsid w:val="00CB3710"/>
    <w:rsid w:val="00CB395C"/>
    <w:rsid w:val="00CB4234"/>
    <w:rsid w:val="00CB509B"/>
    <w:rsid w:val="00CB677C"/>
    <w:rsid w:val="00CB6B57"/>
    <w:rsid w:val="00CB6DE9"/>
    <w:rsid w:val="00CB7277"/>
    <w:rsid w:val="00CC0043"/>
    <w:rsid w:val="00CC0127"/>
    <w:rsid w:val="00CC0167"/>
    <w:rsid w:val="00CC0402"/>
    <w:rsid w:val="00CC08DF"/>
    <w:rsid w:val="00CC0A50"/>
    <w:rsid w:val="00CC0A51"/>
    <w:rsid w:val="00CC1628"/>
    <w:rsid w:val="00CC18C0"/>
    <w:rsid w:val="00CC1B51"/>
    <w:rsid w:val="00CC29A9"/>
    <w:rsid w:val="00CC29F3"/>
    <w:rsid w:val="00CC2C6D"/>
    <w:rsid w:val="00CC2F9D"/>
    <w:rsid w:val="00CC3546"/>
    <w:rsid w:val="00CC3761"/>
    <w:rsid w:val="00CC4ABC"/>
    <w:rsid w:val="00CC54DA"/>
    <w:rsid w:val="00CC5A34"/>
    <w:rsid w:val="00CC62F6"/>
    <w:rsid w:val="00CC6635"/>
    <w:rsid w:val="00CC6B03"/>
    <w:rsid w:val="00CD0255"/>
    <w:rsid w:val="00CD0A30"/>
    <w:rsid w:val="00CD17E0"/>
    <w:rsid w:val="00CD18DF"/>
    <w:rsid w:val="00CD2E08"/>
    <w:rsid w:val="00CD409A"/>
    <w:rsid w:val="00CD4147"/>
    <w:rsid w:val="00CD42CC"/>
    <w:rsid w:val="00CD4F8C"/>
    <w:rsid w:val="00CD5179"/>
    <w:rsid w:val="00CD6C9D"/>
    <w:rsid w:val="00CD71B0"/>
    <w:rsid w:val="00CD7C86"/>
    <w:rsid w:val="00CD7D27"/>
    <w:rsid w:val="00CD7FCF"/>
    <w:rsid w:val="00CE0433"/>
    <w:rsid w:val="00CE216E"/>
    <w:rsid w:val="00CE2F61"/>
    <w:rsid w:val="00CE376D"/>
    <w:rsid w:val="00CE413A"/>
    <w:rsid w:val="00CE433D"/>
    <w:rsid w:val="00CE4718"/>
    <w:rsid w:val="00CE56BC"/>
    <w:rsid w:val="00CE5AEA"/>
    <w:rsid w:val="00CE5FCE"/>
    <w:rsid w:val="00CE7A1D"/>
    <w:rsid w:val="00CF14E7"/>
    <w:rsid w:val="00CF1682"/>
    <w:rsid w:val="00CF282F"/>
    <w:rsid w:val="00CF37F6"/>
    <w:rsid w:val="00CF3C09"/>
    <w:rsid w:val="00CF3F04"/>
    <w:rsid w:val="00CF4E93"/>
    <w:rsid w:val="00CF5539"/>
    <w:rsid w:val="00CF57AB"/>
    <w:rsid w:val="00CF666A"/>
    <w:rsid w:val="00CF6DA5"/>
    <w:rsid w:val="00CF72B1"/>
    <w:rsid w:val="00CF77F7"/>
    <w:rsid w:val="00D0008A"/>
    <w:rsid w:val="00D00C00"/>
    <w:rsid w:val="00D00F0F"/>
    <w:rsid w:val="00D01240"/>
    <w:rsid w:val="00D01655"/>
    <w:rsid w:val="00D017FC"/>
    <w:rsid w:val="00D01C42"/>
    <w:rsid w:val="00D023BB"/>
    <w:rsid w:val="00D02FCB"/>
    <w:rsid w:val="00D03404"/>
    <w:rsid w:val="00D03839"/>
    <w:rsid w:val="00D038BC"/>
    <w:rsid w:val="00D03C38"/>
    <w:rsid w:val="00D04071"/>
    <w:rsid w:val="00D0469C"/>
    <w:rsid w:val="00D0607C"/>
    <w:rsid w:val="00D06CE5"/>
    <w:rsid w:val="00D07215"/>
    <w:rsid w:val="00D07B84"/>
    <w:rsid w:val="00D109AC"/>
    <w:rsid w:val="00D10B91"/>
    <w:rsid w:val="00D10DE2"/>
    <w:rsid w:val="00D112EC"/>
    <w:rsid w:val="00D113AE"/>
    <w:rsid w:val="00D11682"/>
    <w:rsid w:val="00D11C60"/>
    <w:rsid w:val="00D11ED4"/>
    <w:rsid w:val="00D123EE"/>
    <w:rsid w:val="00D12902"/>
    <w:rsid w:val="00D12F8F"/>
    <w:rsid w:val="00D13CB2"/>
    <w:rsid w:val="00D147E1"/>
    <w:rsid w:val="00D1486A"/>
    <w:rsid w:val="00D14E41"/>
    <w:rsid w:val="00D15430"/>
    <w:rsid w:val="00D1569B"/>
    <w:rsid w:val="00D15EA8"/>
    <w:rsid w:val="00D17EE8"/>
    <w:rsid w:val="00D17F02"/>
    <w:rsid w:val="00D209C6"/>
    <w:rsid w:val="00D215B5"/>
    <w:rsid w:val="00D218EB"/>
    <w:rsid w:val="00D21A4B"/>
    <w:rsid w:val="00D21C90"/>
    <w:rsid w:val="00D222EC"/>
    <w:rsid w:val="00D22C5A"/>
    <w:rsid w:val="00D23AC8"/>
    <w:rsid w:val="00D23F27"/>
    <w:rsid w:val="00D23FC7"/>
    <w:rsid w:val="00D24B63"/>
    <w:rsid w:val="00D25317"/>
    <w:rsid w:val="00D26A37"/>
    <w:rsid w:val="00D26BD4"/>
    <w:rsid w:val="00D27606"/>
    <w:rsid w:val="00D2788A"/>
    <w:rsid w:val="00D301DB"/>
    <w:rsid w:val="00D306B5"/>
    <w:rsid w:val="00D30F3B"/>
    <w:rsid w:val="00D31A7D"/>
    <w:rsid w:val="00D32294"/>
    <w:rsid w:val="00D327CA"/>
    <w:rsid w:val="00D32935"/>
    <w:rsid w:val="00D32ACC"/>
    <w:rsid w:val="00D32D8A"/>
    <w:rsid w:val="00D33B32"/>
    <w:rsid w:val="00D33C39"/>
    <w:rsid w:val="00D3401A"/>
    <w:rsid w:val="00D3401B"/>
    <w:rsid w:val="00D3427F"/>
    <w:rsid w:val="00D342EC"/>
    <w:rsid w:val="00D346D1"/>
    <w:rsid w:val="00D34EA6"/>
    <w:rsid w:val="00D35AC0"/>
    <w:rsid w:val="00D363FB"/>
    <w:rsid w:val="00D36B50"/>
    <w:rsid w:val="00D37203"/>
    <w:rsid w:val="00D37646"/>
    <w:rsid w:val="00D37E60"/>
    <w:rsid w:val="00D37E6F"/>
    <w:rsid w:val="00D4010F"/>
    <w:rsid w:val="00D4066E"/>
    <w:rsid w:val="00D4158F"/>
    <w:rsid w:val="00D41CAA"/>
    <w:rsid w:val="00D41E9F"/>
    <w:rsid w:val="00D41F6E"/>
    <w:rsid w:val="00D421BE"/>
    <w:rsid w:val="00D4231E"/>
    <w:rsid w:val="00D4291E"/>
    <w:rsid w:val="00D42BCB"/>
    <w:rsid w:val="00D42D88"/>
    <w:rsid w:val="00D445D3"/>
    <w:rsid w:val="00D44974"/>
    <w:rsid w:val="00D44C5C"/>
    <w:rsid w:val="00D44EE1"/>
    <w:rsid w:val="00D45A00"/>
    <w:rsid w:val="00D47508"/>
    <w:rsid w:val="00D5035B"/>
    <w:rsid w:val="00D507EA"/>
    <w:rsid w:val="00D50CA2"/>
    <w:rsid w:val="00D512BC"/>
    <w:rsid w:val="00D5153B"/>
    <w:rsid w:val="00D51602"/>
    <w:rsid w:val="00D5223D"/>
    <w:rsid w:val="00D52642"/>
    <w:rsid w:val="00D52ADA"/>
    <w:rsid w:val="00D533C0"/>
    <w:rsid w:val="00D5404C"/>
    <w:rsid w:val="00D544DE"/>
    <w:rsid w:val="00D54CFF"/>
    <w:rsid w:val="00D5556B"/>
    <w:rsid w:val="00D57FBC"/>
    <w:rsid w:val="00D60395"/>
    <w:rsid w:val="00D60D72"/>
    <w:rsid w:val="00D6102B"/>
    <w:rsid w:val="00D610BC"/>
    <w:rsid w:val="00D61238"/>
    <w:rsid w:val="00D618D1"/>
    <w:rsid w:val="00D61A43"/>
    <w:rsid w:val="00D61AAE"/>
    <w:rsid w:val="00D627B9"/>
    <w:rsid w:val="00D6296D"/>
    <w:rsid w:val="00D62E0E"/>
    <w:rsid w:val="00D638C9"/>
    <w:rsid w:val="00D63A34"/>
    <w:rsid w:val="00D63F72"/>
    <w:rsid w:val="00D64667"/>
    <w:rsid w:val="00D64963"/>
    <w:rsid w:val="00D64A06"/>
    <w:rsid w:val="00D64FA9"/>
    <w:rsid w:val="00D65CC7"/>
    <w:rsid w:val="00D661B2"/>
    <w:rsid w:val="00D6654C"/>
    <w:rsid w:val="00D67131"/>
    <w:rsid w:val="00D67B47"/>
    <w:rsid w:val="00D7010E"/>
    <w:rsid w:val="00D70121"/>
    <w:rsid w:val="00D706AD"/>
    <w:rsid w:val="00D708EB"/>
    <w:rsid w:val="00D7110F"/>
    <w:rsid w:val="00D7139D"/>
    <w:rsid w:val="00D71D09"/>
    <w:rsid w:val="00D72052"/>
    <w:rsid w:val="00D7206A"/>
    <w:rsid w:val="00D72A41"/>
    <w:rsid w:val="00D72B97"/>
    <w:rsid w:val="00D73F15"/>
    <w:rsid w:val="00D74C4C"/>
    <w:rsid w:val="00D750A8"/>
    <w:rsid w:val="00D75F4F"/>
    <w:rsid w:val="00D7606E"/>
    <w:rsid w:val="00D76AA4"/>
    <w:rsid w:val="00D76DD0"/>
    <w:rsid w:val="00D76EB7"/>
    <w:rsid w:val="00D77054"/>
    <w:rsid w:val="00D770FE"/>
    <w:rsid w:val="00D77B9D"/>
    <w:rsid w:val="00D77FD6"/>
    <w:rsid w:val="00D80F08"/>
    <w:rsid w:val="00D80F76"/>
    <w:rsid w:val="00D81A3F"/>
    <w:rsid w:val="00D81F84"/>
    <w:rsid w:val="00D822D7"/>
    <w:rsid w:val="00D82326"/>
    <w:rsid w:val="00D825C9"/>
    <w:rsid w:val="00D825CB"/>
    <w:rsid w:val="00D84A6A"/>
    <w:rsid w:val="00D85E39"/>
    <w:rsid w:val="00D860CC"/>
    <w:rsid w:val="00D86124"/>
    <w:rsid w:val="00D86489"/>
    <w:rsid w:val="00D868EF"/>
    <w:rsid w:val="00D86E9E"/>
    <w:rsid w:val="00D877B2"/>
    <w:rsid w:val="00D87FF9"/>
    <w:rsid w:val="00D9073E"/>
    <w:rsid w:val="00D91A43"/>
    <w:rsid w:val="00D91A69"/>
    <w:rsid w:val="00D91BDF"/>
    <w:rsid w:val="00D9245D"/>
    <w:rsid w:val="00D9295B"/>
    <w:rsid w:val="00D92984"/>
    <w:rsid w:val="00D93B02"/>
    <w:rsid w:val="00D94E80"/>
    <w:rsid w:val="00D9539F"/>
    <w:rsid w:val="00D95D31"/>
    <w:rsid w:val="00D96C27"/>
    <w:rsid w:val="00D96FEC"/>
    <w:rsid w:val="00DA0AFB"/>
    <w:rsid w:val="00DA3C04"/>
    <w:rsid w:val="00DA5255"/>
    <w:rsid w:val="00DA5681"/>
    <w:rsid w:val="00DA6E93"/>
    <w:rsid w:val="00DA7E0C"/>
    <w:rsid w:val="00DA7F1A"/>
    <w:rsid w:val="00DB3020"/>
    <w:rsid w:val="00DB3AEE"/>
    <w:rsid w:val="00DB489F"/>
    <w:rsid w:val="00DB5BC5"/>
    <w:rsid w:val="00DB5BE6"/>
    <w:rsid w:val="00DB5EBB"/>
    <w:rsid w:val="00DB6A14"/>
    <w:rsid w:val="00DB7057"/>
    <w:rsid w:val="00DB73E2"/>
    <w:rsid w:val="00DB7848"/>
    <w:rsid w:val="00DC0988"/>
    <w:rsid w:val="00DC12E6"/>
    <w:rsid w:val="00DC1501"/>
    <w:rsid w:val="00DC15F3"/>
    <w:rsid w:val="00DC1B44"/>
    <w:rsid w:val="00DC38C6"/>
    <w:rsid w:val="00DC39EB"/>
    <w:rsid w:val="00DC42E2"/>
    <w:rsid w:val="00DC4431"/>
    <w:rsid w:val="00DC5534"/>
    <w:rsid w:val="00DC570C"/>
    <w:rsid w:val="00DC58C9"/>
    <w:rsid w:val="00DC6653"/>
    <w:rsid w:val="00DC6DB5"/>
    <w:rsid w:val="00DC6F29"/>
    <w:rsid w:val="00DC70F9"/>
    <w:rsid w:val="00DC72C3"/>
    <w:rsid w:val="00DC7429"/>
    <w:rsid w:val="00DD2EC5"/>
    <w:rsid w:val="00DD33CB"/>
    <w:rsid w:val="00DD3676"/>
    <w:rsid w:val="00DD380D"/>
    <w:rsid w:val="00DD3E73"/>
    <w:rsid w:val="00DD3FD8"/>
    <w:rsid w:val="00DD4392"/>
    <w:rsid w:val="00DD638C"/>
    <w:rsid w:val="00DD6FFB"/>
    <w:rsid w:val="00DD7061"/>
    <w:rsid w:val="00DD72A8"/>
    <w:rsid w:val="00DE0E53"/>
    <w:rsid w:val="00DE123D"/>
    <w:rsid w:val="00DE2876"/>
    <w:rsid w:val="00DE2C97"/>
    <w:rsid w:val="00DE4B1A"/>
    <w:rsid w:val="00DE4BB9"/>
    <w:rsid w:val="00DE4F78"/>
    <w:rsid w:val="00DE500D"/>
    <w:rsid w:val="00DE5238"/>
    <w:rsid w:val="00DE52AF"/>
    <w:rsid w:val="00DE6CB1"/>
    <w:rsid w:val="00DE6DFA"/>
    <w:rsid w:val="00DE72F7"/>
    <w:rsid w:val="00DE7A6E"/>
    <w:rsid w:val="00DF14AC"/>
    <w:rsid w:val="00DF1B40"/>
    <w:rsid w:val="00DF1EFE"/>
    <w:rsid w:val="00DF4144"/>
    <w:rsid w:val="00DF5872"/>
    <w:rsid w:val="00DF589D"/>
    <w:rsid w:val="00DF5D4A"/>
    <w:rsid w:val="00DF66FB"/>
    <w:rsid w:val="00DF7510"/>
    <w:rsid w:val="00DF7639"/>
    <w:rsid w:val="00DF7D93"/>
    <w:rsid w:val="00E00103"/>
    <w:rsid w:val="00E005FA"/>
    <w:rsid w:val="00E01F1D"/>
    <w:rsid w:val="00E02A32"/>
    <w:rsid w:val="00E02B64"/>
    <w:rsid w:val="00E0341E"/>
    <w:rsid w:val="00E03BE2"/>
    <w:rsid w:val="00E040B8"/>
    <w:rsid w:val="00E04257"/>
    <w:rsid w:val="00E0427B"/>
    <w:rsid w:val="00E0560A"/>
    <w:rsid w:val="00E05734"/>
    <w:rsid w:val="00E07059"/>
    <w:rsid w:val="00E0728A"/>
    <w:rsid w:val="00E07721"/>
    <w:rsid w:val="00E1092E"/>
    <w:rsid w:val="00E10CA3"/>
    <w:rsid w:val="00E10F54"/>
    <w:rsid w:val="00E11044"/>
    <w:rsid w:val="00E11579"/>
    <w:rsid w:val="00E12978"/>
    <w:rsid w:val="00E12CFB"/>
    <w:rsid w:val="00E1375B"/>
    <w:rsid w:val="00E13AA3"/>
    <w:rsid w:val="00E14FE6"/>
    <w:rsid w:val="00E160BB"/>
    <w:rsid w:val="00E16CFE"/>
    <w:rsid w:val="00E21145"/>
    <w:rsid w:val="00E21779"/>
    <w:rsid w:val="00E21B5C"/>
    <w:rsid w:val="00E21ED7"/>
    <w:rsid w:val="00E2338F"/>
    <w:rsid w:val="00E24552"/>
    <w:rsid w:val="00E2462D"/>
    <w:rsid w:val="00E24D70"/>
    <w:rsid w:val="00E25A31"/>
    <w:rsid w:val="00E26542"/>
    <w:rsid w:val="00E270E8"/>
    <w:rsid w:val="00E300A5"/>
    <w:rsid w:val="00E311D3"/>
    <w:rsid w:val="00E31233"/>
    <w:rsid w:val="00E31354"/>
    <w:rsid w:val="00E32B1B"/>
    <w:rsid w:val="00E32E78"/>
    <w:rsid w:val="00E33012"/>
    <w:rsid w:val="00E34323"/>
    <w:rsid w:val="00E34B55"/>
    <w:rsid w:val="00E36E1A"/>
    <w:rsid w:val="00E37B1F"/>
    <w:rsid w:val="00E40CA3"/>
    <w:rsid w:val="00E41B04"/>
    <w:rsid w:val="00E43113"/>
    <w:rsid w:val="00E438F5"/>
    <w:rsid w:val="00E43C80"/>
    <w:rsid w:val="00E44932"/>
    <w:rsid w:val="00E45369"/>
    <w:rsid w:val="00E45630"/>
    <w:rsid w:val="00E456FB"/>
    <w:rsid w:val="00E45E8B"/>
    <w:rsid w:val="00E46B94"/>
    <w:rsid w:val="00E46C93"/>
    <w:rsid w:val="00E47271"/>
    <w:rsid w:val="00E5185E"/>
    <w:rsid w:val="00E5189B"/>
    <w:rsid w:val="00E51C8B"/>
    <w:rsid w:val="00E5240B"/>
    <w:rsid w:val="00E52AF8"/>
    <w:rsid w:val="00E52B6E"/>
    <w:rsid w:val="00E52CBB"/>
    <w:rsid w:val="00E5367F"/>
    <w:rsid w:val="00E53A45"/>
    <w:rsid w:val="00E53C8B"/>
    <w:rsid w:val="00E55F7E"/>
    <w:rsid w:val="00E561D4"/>
    <w:rsid w:val="00E563C6"/>
    <w:rsid w:val="00E56483"/>
    <w:rsid w:val="00E5653B"/>
    <w:rsid w:val="00E56754"/>
    <w:rsid w:val="00E568BA"/>
    <w:rsid w:val="00E56B31"/>
    <w:rsid w:val="00E56E16"/>
    <w:rsid w:val="00E56FFD"/>
    <w:rsid w:val="00E60187"/>
    <w:rsid w:val="00E61616"/>
    <w:rsid w:val="00E61639"/>
    <w:rsid w:val="00E61ED1"/>
    <w:rsid w:val="00E63E3E"/>
    <w:rsid w:val="00E641C5"/>
    <w:rsid w:val="00E644EA"/>
    <w:rsid w:val="00E662B4"/>
    <w:rsid w:val="00E66C94"/>
    <w:rsid w:val="00E6713F"/>
    <w:rsid w:val="00E672E1"/>
    <w:rsid w:val="00E674BC"/>
    <w:rsid w:val="00E67ECB"/>
    <w:rsid w:val="00E67FF5"/>
    <w:rsid w:val="00E70418"/>
    <w:rsid w:val="00E7097F"/>
    <w:rsid w:val="00E714EB"/>
    <w:rsid w:val="00E71725"/>
    <w:rsid w:val="00E71886"/>
    <w:rsid w:val="00E7268F"/>
    <w:rsid w:val="00E726A9"/>
    <w:rsid w:val="00E731F7"/>
    <w:rsid w:val="00E736AA"/>
    <w:rsid w:val="00E74781"/>
    <w:rsid w:val="00E752C7"/>
    <w:rsid w:val="00E75610"/>
    <w:rsid w:val="00E766FD"/>
    <w:rsid w:val="00E76C42"/>
    <w:rsid w:val="00E76D87"/>
    <w:rsid w:val="00E7737A"/>
    <w:rsid w:val="00E809BC"/>
    <w:rsid w:val="00E8141D"/>
    <w:rsid w:val="00E825AA"/>
    <w:rsid w:val="00E829E4"/>
    <w:rsid w:val="00E843B3"/>
    <w:rsid w:val="00E8467B"/>
    <w:rsid w:val="00E84BD7"/>
    <w:rsid w:val="00E86655"/>
    <w:rsid w:val="00E86FC9"/>
    <w:rsid w:val="00E9055E"/>
    <w:rsid w:val="00E9134E"/>
    <w:rsid w:val="00E92253"/>
    <w:rsid w:val="00E92781"/>
    <w:rsid w:val="00E9304B"/>
    <w:rsid w:val="00E93C91"/>
    <w:rsid w:val="00E93DC6"/>
    <w:rsid w:val="00E93EB3"/>
    <w:rsid w:val="00E941ED"/>
    <w:rsid w:val="00E94380"/>
    <w:rsid w:val="00E9488D"/>
    <w:rsid w:val="00E9495D"/>
    <w:rsid w:val="00E95521"/>
    <w:rsid w:val="00E955BE"/>
    <w:rsid w:val="00E957C1"/>
    <w:rsid w:val="00EA0BE5"/>
    <w:rsid w:val="00EA0F10"/>
    <w:rsid w:val="00EA14E0"/>
    <w:rsid w:val="00EA2AB5"/>
    <w:rsid w:val="00EA2DC1"/>
    <w:rsid w:val="00EA3C12"/>
    <w:rsid w:val="00EA3C57"/>
    <w:rsid w:val="00EA4426"/>
    <w:rsid w:val="00EA49B2"/>
    <w:rsid w:val="00EA6776"/>
    <w:rsid w:val="00EA7203"/>
    <w:rsid w:val="00EA7C84"/>
    <w:rsid w:val="00EB03A0"/>
    <w:rsid w:val="00EB103D"/>
    <w:rsid w:val="00EB1307"/>
    <w:rsid w:val="00EB17ED"/>
    <w:rsid w:val="00EB1850"/>
    <w:rsid w:val="00EB1A94"/>
    <w:rsid w:val="00EB2B52"/>
    <w:rsid w:val="00EB2EE9"/>
    <w:rsid w:val="00EB3BDA"/>
    <w:rsid w:val="00EB4239"/>
    <w:rsid w:val="00EB46F6"/>
    <w:rsid w:val="00EB5039"/>
    <w:rsid w:val="00EB5C64"/>
    <w:rsid w:val="00EB62FE"/>
    <w:rsid w:val="00EB781F"/>
    <w:rsid w:val="00EB7E8A"/>
    <w:rsid w:val="00EC0076"/>
    <w:rsid w:val="00EC1273"/>
    <w:rsid w:val="00EC1F6D"/>
    <w:rsid w:val="00EC2047"/>
    <w:rsid w:val="00EC2621"/>
    <w:rsid w:val="00EC3051"/>
    <w:rsid w:val="00EC4895"/>
    <w:rsid w:val="00EC4C25"/>
    <w:rsid w:val="00EC570A"/>
    <w:rsid w:val="00EC5C6E"/>
    <w:rsid w:val="00EC65A7"/>
    <w:rsid w:val="00EC71C3"/>
    <w:rsid w:val="00ED0010"/>
    <w:rsid w:val="00ED0513"/>
    <w:rsid w:val="00ED0BE6"/>
    <w:rsid w:val="00ED2CD7"/>
    <w:rsid w:val="00ED3E90"/>
    <w:rsid w:val="00ED3FDC"/>
    <w:rsid w:val="00ED4287"/>
    <w:rsid w:val="00ED5D41"/>
    <w:rsid w:val="00ED617C"/>
    <w:rsid w:val="00ED6A3B"/>
    <w:rsid w:val="00EE0169"/>
    <w:rsid w:val="00EE1472"/>
    <w:rsid w:val="00EE1FD9"/>
    <w:rsid w:val="00EE244D"/>
    <w:rsid w:val="00EE24FB"/>
    <w:rsid w:val="00EE2E5D"/>
    <w:rsid w:val="00EE3C71"/>
    <w:rsid w:val="00EE4C4D"/>
    <w:rsid w:val="00EE64E0"/>
    <w:rsid w:val="00EE6F13"/>
    <w:rsid w:val="00EE7D84"/>
    <w:rsid w:val="00EE7E39"/>
    <w:rsid w:val="00EF0A7D"/>
    <w:rsid w:val="00EF0BB4"/>
    <w:rsid w:val="00EF0FA5"/>
    <w:rsid w:val="00EF0FF6"/>
    <w:rsid w:val="00EF1452"/>
    <w:rsid w:val="00EF1647"/>
    <w:rsid w:val="00EF17E2"/>
    <w:rsid w:val="00EF1F04"/>
    <w:rsid w:val="00EF37DF"/>
    <w:rsid w:val="00EF4C6D"/>
    <w:rsid w:val="00EF5FE5"/>
    <w:rsid w:val="00EF733B"/>
    <w:rsid w:val="00EF737C"/>
    <w:rsid w:val="00EF76D9"/>
    <w:rsid w:val="00EF797D"/>
    <w:rsid w:val="00F00203"/>
    <w:rsid w:val="00F00C59"/>
    <w:rsid w:val="00F00D45"/>
    <w:rsid w:val="00F014A3"/>
    <w:rsid w:val="00F0221D"/>
    <w:rsid w:val="00F02312"/>
    <w:rsid w:val="00F0272B"/>
    <w:rsid w:val="00F02D1B"/>
    <w:rsid w:val="00F02DF0"/>
    <w:rsid w:val="00F02FCF"/>
    <w:rsid w:val="00F0382B"/>
    <w:rsid w:val="00F03BBA"/>
    <w:rsid w:val="00F0445A"/>
    <w:rsid w:val="00F05643"/>
    <w:rsid w:val="00F05B54"/>
    <w:rsid w:val="00F07156"/>
    <w:rsid w:val="00F0796B"/>
    <w:rsid w:val="00F10017"/>
    <w:rsid w:val="00F10403"/>
    <w:rsid w:val="00F11081"/>
    <w:rsid w:val="00F1141E"/>
    <w:rsid w:val="00F11551"/>
    <w:rsid w:val="00F11E41"/>
    <w:rsid w:val="00F12831"/>
    <w:rsid w:val="00F12D00"/>
    <w:rsid w:val="00F132C7"/>
    <w:rsid w:val="00F13595"/>
    <w:rsid w:val="00F13BE7"/>
    <w:rsid w:val="00F142D0"/>
    <w:rsid w:val="00F14533"/>
    <w:rsid w:val="00F146FD"/>
    <w:rsid w:val="00F17FB4"/>
    <w:rsid w:val="00F206B8"/>
    <w:rsid w:val="00F207C8"/>
    <w:rsid w:val="00F2103B"/>
    <w:rsid w:val="00F212E3"/>
    <w:rsid w:val="00F21D25"/>
    <w:rsid w:val="00F22275"/>
    <w:rsid w:val="00F22356"/>
    <w:rsid w:val="00F22994"/>
    <w:rsid w:val="00F22DE9"/>
    <w:rsid w:val="00F2401F"/>
    <w:rsid w:val="00F2432B"/>
    <w:rsid w:val="00F24E52"/>
    <w:rsid w:val="00F253A9"/>
    <w:rsid w:val="00F2643D"/>
    <w:rsid w:val="00F26A0F"/>
    <w:rsid w:val="00F26C7B"/>
    <w:rsid w:val="00F26D95"/>
    <w:rsid w:val="00F2729A"/>
    <w:rsid w:val="00F27518"/>
    <w:rsid w:val="00F27942"/>
    <w:rsid w:val="00F27EA7"/>
    <w:rsid w:val="00F30532"/>
    <w:rsid w:val="00F30736"/>
    <w:rsid w:val="00F30D02"/>
    <w:rsid w:val="00F331FD"/>
    <w:rsid w:val="00F33420"/>
    <w:rsid w:val="00F3449A"/>
    <w:rsid w:val="00F34D41"/>
    <w:rsid w:val="00F3516C"/>
    <w:rsid w:val="00F354FE"/>
    <w:rsid w:val="00F35A3D"/>
    <w:rsid w:val="00F35C0C"/>
    <w:rsid w:val="00F3611E"/>
    <w:rsid w:val="00F373BA"/>
    <w:rsid w:val="00F376A9"/>
    <w:rsid w:val="00F3783A"/>
    <w:rsid w:val="00F37878"/>
    <w:rsid w:val="00F412FE"/>
    <w:rsid w:val="00F416B1"/>
    <w:rsid w:val="00F41D35"/>
    <w:rsid w:val="00F4203B"/>
    <w:rsid w:val="00F4263C"/>
    <w:rsid w:val="00F44BCB"/>
    <w:rsid w:val="00F4511C"/>
    <w:rsid w:val="00F4534E"/>
    <w:rsid w:val="00F469D4"/>
    <w:rsid w:val="00F46EDF"/>
    <w:rsid w:val="00F47358"/>
    <w:rsid w:val="00F47B6F"/>
    <w:rsid w:val="00F47EE0"/>
    <w:rsid w:val="00F51150"/>
    <w:rsid w:val="00F51321"/>
    <w:rsid w:val="00F5193D"/>
    <w:rsid w:val="00F51ABD"/>
    <w:rsid w:val="00F51E38"/>
    <w:rsid w:val="00F51F16"/>
    <w:rsid w:val="00F524FE"/>
    <w:rsid w:val="00F527F2"/>
    <w:rsid w:val="00F52BCF"/>
    <w:rsid w:val="00F52CA0"/>
    <w:rsid w:val="00F53548"/>
    <w:rsid w:val="00F53810"/>
    <w:rsid w:val="00F53A6A"/>
    <w:rsid w:val="00F53DE4"/>
    <w:rsid w:val="00F541AE"/>
    <w:rsid w:val="00F54253"/>
    <w:rsid w:val="00F545D8"/>
    <w:rsid w:val="00F54BCE"/>
    <w:rsid w:val="00F55003"/>
    <w:rsid w:val="00F551B7"/>
    <w:rsid w:val="00F555C9"/>
    <w:rsid w:val="00F55E29"/>
    <w:rsid w:val="00F5633C"/>
    <w:rsid w:val="00F5675B"/>
    <w:rsid w:val="00F56DA8"/>
    <w:rsid w:val="00F575B4"/>
    <w:rsid w:val="00F6026D"/>
    <w:rsid w:val="00F60904"/>
    <w:rsid w:val="00F609A8"/>
    <w:rsid w:val="00F60F88"/>
    <w:rsid w:val="00F619F2"/>
    <w:rsid w:val="00F6216C"/>
    <w:rsid w:val="00F6312A"/>
    <w:rsid w:val="00F634AE"/>
    <w:rsid w:val="00F63EDB"/>
    <w:rsid w:val="00F64FA3"/>
    <w:rsid w:val="00F65D96"/>
    <w:rsid w:val="00F65DBE"/>
    <w:rsid w:val="00F673E7"/>
    <w:rsid w:val="00F678B0"/>
    <w:rsid w:val="00F70820"/>
    <w:rsid w:val="00F708A8"/>
    <w:rsid w:val="00F718FB"/>
    <w:rsid w:val="00F71A6E"/>
    <w:rsid w:val="00F71C66"/>
    <w:rsid w:val="00F71F5D"/>
    <w:rsid w:val="00F71FAA"/>
    <w:rsid w:val="00F7282D"/>
    <w:rsid w:val="00F72B8A"/>
    <w:rsid w:val="00F7363F"/>
    <w:rsid w:val="00F736CF"/>
    <w:rsid w:val="00F739B0"/>
    <w:rsid w:val="00F74083"/>
    <w:rsid w:val="00F740CD"/>
    <w:rsid w:val="00F74B9E"/>
    <w:rsid w:val="00F76BEF"/>
    <w:rsid w:val="00F77381"/>
    <w:rsid w:val="00F8044F"/>
    <w:rsid w:val="00F80AA2"/>
    <w:rsid w:val="00F80B6A"/>
    <w:rsid w:val="00F80F44"/>
    <w:rsid w:val="00F813CD"/>
    <w:rsid w:val="00F81BA1"/>
    <w:rsid w:val="00F81FF7"/>
    <w:rsid w:val="00F82AC0"/>
    <w:rsid w:val="00F82C27"/>
    <w:rsid w:val="00F8372B"/>
    <w:rsid w:val="00F84103"/>
    <w:rsid w:val="00F84369"/>
    <w:rsid w:val="00F84A79"/>
    <w:rsid w:val="00F84D7D"/>
    <w:rsid w:val="00F850DC"/>
    <w:rsid w:val="00F853E7"/>
    <w:rsid w:val="00F85A39"/>
    <w:rsid w:val="00F9040D"/>
    <w:rsid w:val="00F90485"/>
    <w:rsid w:val="00F90718"/>
    <w:rsid w:val="00F90BC3"/>
    <w:rsid w:val="00F91590"/>
    <w:rsid w:val="00F9177B"/>
    <w:rsid w:val="00F91814"/>
    <w:rsid w:val="00F91926"/>
    <w:rsid w:val="00F920AF"/>
    <w:rsid w:val="00F925BB"/>
    <w:rsid w:val="00F943A8"/>
    <w:rsid w:val="00F94513"/>
    <w:rsid w:val="00F94DF0"/>
    <w:rsid w:val="00F9513B"/>
    <w:rsid w:val="00F956A0"/>
    <w:rsid w:val="00F95747"/>
    <w:rsid w:val="00F95D45"/>
    <w:rsid w:val="00F967D4"/>
    <w:rsid w:val="00F97232"/>
    <w:rsid w:val="00F97525"/>
    <w:rsid w:val="00F97767"/>
    <w:rsid w:val="00FA03F1"/>
    <w:rsid w:val="00FA1915"/>
    <w:rsid w:val="00FA2823"/>
    <w:rsid w:val="00FA3ADE"/>
    <w:rsid w:val="00FA405C"/>
    <w:rsid w:val="00FA4152"/>
    <w:rsid w:val="00FA588A"/>
    <w:rsid w:val="00FA6396"/>
    <w:rsid w:val="00FA737F"/>
    <w:rsid w:val="00FA77A7"/>
    <w:rsid w:val="00FA78F0"/>
    <w:rsid w:val="00FB0262"/>
    <w:rsid w:val="00FB0A0D"/>
    <w:rsid w:val="00FB0B42"/>
    <w:rsid w:val="00FB1163"/>
    <w:rsid w:val="00FB11AA"/>
    <w:rsid w:val="00FB19AD"/>
    <w:rsid w:val="00FB1BD2"/>
    <w:rsid w:val="00FB1DDB"/>
    <w:rsid w:val="00FB2FAA"/>
    <w:rsid w:val="00FB3BB4"/>
    <w:rsid w:val="00FB512E"/>
    <w:rsid w:val="00FB53A8"/>
    <w:rsid w:val="00FB5603"/>
    <w:rsid w:val="00FB6378"/>
    <w:rsid w:val="00FB6587"/>
    <w:rsid w:val="00FB6658"/>
    <w:rsid w:val="00FB70E4"/>
    <w:rsid w:val="00FB7234"/>
    <w:rsid w:val="00FB7564"/>
    <w:rsid w:val="00FB7A30"/>
    <w:rsid w:val="00FB7EE9"/>
    <w:rsid w:val="00FB7F58"/>
    <w:rsid w:val="00FC06C6"/>
    <w:rsid w:val="00FC1307"/>
    <w:rsid w:val="00FC1418"/>
    <w:rsid w:val="00FC2C29"/>
    <w:rsid w:val="00FC3291"/>
    <w:rsid w:val="00FC34E2"/>
    <w:rsid w:val="00FC386B"/>
    <w:rsid w:val="00FC38A8"/>
    <w:rsid w:val="00FC3A5A"/>
    <w:rsid w:val="00FC3D01"/>
    <w:rsid w:val="00FC3DB3"/>
    <w:rsid w:val="00FC40AD"/>
    <w:rsid w:val="00FC41D9"/>
    <w:rsid w:val="00FC4971"/>
    <w:rsid w:val="00FC4F24"/>
    <w:rsid w:val="00FC54D6"/>
    <w:rsid w:val="00FC5558"/>
    <w:rsid w:val="00FC6193"/>
    <w:rsid w:val="00FC62B7"/>
    <w:rsid w:val="00FC6AB1"/>
    <w:rsid w:val="00FC706D"/>
    <w:rsid w:val="00FC7C5F"/>
    <w:rsid w:val="00FD02A8"/>
    <w:rsid w:val="00FD09D7"/>
    <w:rsid w:val="00FD0A9A"/>
    <w:rsid w:val="00FD0B3E"/>
    <w:rsid w:val="00FD10EC"/>
    <w:rsid w:val="00FD179F"/>
    <w:rsid w:val="00FD216A"/>
    <w:rsid w:val="00FD21FF"/>
    <w:rsid w:val="00FD2755"/>
    <w:rsid w:val="00FD3655"/>
    <w:rsid w:val="00FD4763"/>
    <w:rsid w:val="00FD4B61"/>
    <w:rsid w:val="00FD4DC8"/>
    <w:rsid w:val="00FD5221"/>
    <w:rsid w:val="00FD5D90"/>
    <w:rsid w:val="00FD5EE4"/>
    <w:rsid w:val="00FD6048"/>
    <w:rsid w:val="00FD62D0"/>
    <w:rsid w:val="00FD656C"/>
    <w:rsid w:val="00FD7081"/>
    <w:rsid w:val="00FE062F"/>
    <w:rsid w:val="00FE0AB7"/>
    <w:rsid w:val="00FE0E6F"/>
    <w:rsid w:val="00FE11B0"/>
    <w:rsid w:val="00FE14A0"/>
    <w:rsid w:val="00FE1635"/>
    <w:rsid w:val="00FE1E25"/>
    <w:rsid w:val="00FE2ABF"/>
    <w:rsid w:val="00FE3C49"/>
    <w:rsid w:val="00FE401D"/>
    <w:rsid w:val="00FE5022"/>
    <w:rsid w:val="00FE55C5"/>
    <w:rsid w:val="00FE59CA"/>
    <w:rsid w:val="00FE62EA"/>
    <w:rsid w:val="00FE78C1"/>
    <w:rsid w:val="00FE7D4D"/>
    <w:rsid w:val="00FF026A"/>
    <w:rsid w:val="00FF0B69"/>
    <w:rsid w:val="00FF0F12"/>
    <w:rsid w:val="00FF1B80"/>
    <w:rsid w:val="00FF2A8B"/>
    <w:rsid w:val="00FF37BB"/>
    <w:rsid w:val="00FF4186"/>
    <w:rsid w:val="00FF4806"/>
    <w:rsid w:val="00FF4AF0"/>
    <w:rsid w:val="00FF553B"/>
    <w:rsid w:val="00FF61DF"/>
    <w:rsid w:val="00FF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E60E5E-14D4-44D8-9ECC-AE51928AE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DB5"/>
    <w:pPr>
      <w:jc w:val="both"/>
    </w:pPr>
    <w:rPr>
      <w:rFonts w:ascii="Times New Roman" w:hAnsi="Times New Roman"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147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72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282D"/>
  </w:style>
  <w:style w:type="paragraph" w:styleId="a6">
    <w:name w:val="footer"/>
    <w:basedOn w:val="a"/>
    <w:link w:val="a7"/>
    <w:unhideWhenUsed/>
    <w:rsid w:val="00F72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F7282D"/>
  </w:style>
  <w:style w:type="paragraph" w:styleId="a8">
    <w:name w:val="Balloon Text"/>
    <w:basedOn w:val="a"/>
    <w:link w:val="a9"/>
    <w:uiPriority w:val="99"/>
    <w:semiHidden/>
    <w:unhideWhenUsed/>
    <w:rsid w:val="00497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7FC4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unhideWhenUsed/>
    <w:rsid w:val="00497FC4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497FC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497FC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7FC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7FC4"/>
    <w:rPr>
      <w:b/>
      <w:bCs/>
      <w:sz w:val="20"/>
      <w:szCs w:val="20"/>
    </w:rPr>
  </w:style>
  <w:style w:type="paragraph" w:styleId="af">
    <w:name w:val="footnote text"/>
    <w:basedOn w:val="a"/>
    <w:link w:val="af0"/>
    <w:uiPriority w:val="99"/>
    <w:semiHidden/>
    <w:unhideWhenUsed/>
    <w:rsid w:val="00B615E0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B615E0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B615E0"/>
    <w:rPr>
      <w:vertAlign w:val="superscript"/>
    </w:rPr>
  </w:style>
  <w:style w:type="paragraph" w:styleId="af2">
    <w:name w:val="Revision"/>
    <w:hidden/>
    <w:uiPriority w:val="99"/>
    <w:semiHidden/>
    <w:rsid w:val="00B43EC8"/>
    <w:pPr>
      <w:spacing w:after="0" w:line="240" w:lineRule="auto"/>
    </w:pPr>
  </w:style>
  <w:style w:type="character" w:styleId="af3">
    <w:name w:val="Hyperlink"/>
    <w:basedOn w:val="a0"/>
    <w:uiPriority w:val="99"/>
    <w:semiHidden/>
    <w:unhideWhenUsed/>
    <w:rsid w:val="002145D7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2145D7"/>
    <w:rPr>
      <w:color w:val="800080"/>
      <w:u w:val="single"/>
    </w:rPr>
  </w:style>
  <w:style w:type="paragraph" w:customStyle="1" w:styleId="font0">
    <w:name w:val="font0"/>
    <w:basedOn w:val="a"/>
    <w:rsid w:val="002145D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font5">
    <w:name w:val="font5"/>
    <w:basedOn w:val="a"/>
    <w:rsid w:val="002145D7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2145D7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6"/>
      <w:szCs w:val="26"/>
      <w:lang w:eastAsia="ru-RU"/>
    </w:rPr>
  </w:style>
  <w:style w:type="paragraph" w:customStyle="1" w:styleId="font7">
    <w:name w:val="font7"/>
    <w:basedOn w:val="a"/>
    <w:rsid w:val="002145D7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65">
    <w:name w:val="xl65"/>
    <w:basedOn w:val="a"/>
    <w:rsid w:val="002145D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2145D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2145D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2145D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2145D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msonormal0">
    <w:name w:val="msonormal"/>
    <w:basedOn w:val="a"/>
    <w:rsid w:val="00C644D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9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611C0-9217-402A-A794-60A6BED02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1312</TotalTime>
  <Pages>125</Pages>
  <Words>36741</Words>
  <Characters>209425</Characters>
  <Application>Microsoft Office Word</Application>
  <DocSecurity>0</DocSecurity>
  <Lines>1745</Lines>
  <Paragraphs>491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САФАРОВА НАТАЛЬЯ АЛЕКСАНДРОВНА</dc:creator>
  <cp:keywords/>
  <dc:description/>
  <cp:lastModifiedBy>Головчанский Илья Александрович</cp:lastModifiedBy>
  <cp:revision>41</cp:revision>
  <cp:lastPrinted>2021-06-22T10:40:00Z</cp:lastPrinted>
  <dcterms:created xsi:type="dcterms:W3CDTF">2021-06-15T10:52:00Z</dcterms:created>
  <dcterms:modified xsi:type="dcterms:W3CDTF">2021-06-29T15:37:00Z</dcterms:modified>
</cp:coreProperties>
</file>